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ayout w:type="fixed"/>
        <w:tblLook w:val="04A0" w:firstRow="1" w:lastRow="0" w:firstColumn="1" w:lastColumn="0" w:noHBand="0" w:noVBand="1"/>
      </w:tblPr>
      <w:tblGrid>
        <w:gridCol w:w="562"/>
        <w:gridCol w:w="21088"/>
      </w:tblGrid>
      <w:tr w:rsidR="00B30AC3" w:rsidTr="00086D44">
        <w:trPr>
          <w:cantSplit/>
          <w:trHeight w:val="4952"/>
        </w:trPr>
        <w:tc>
          <w:tcPr>
            <w:tcW w:w="562" w:type="dxa"/>
            <w:tcBorders>
              <w:bottom w:val="single" w:sz="24" w:space="0" w:color="FF0000"/>
            </w:tcBorders>
            <w:textDirection w:val="tbRlV"/>
          </w:tcPr>
          <w:p w:rsidR="00B30AC3" w:rsidRPr="001D2EB5" w:rsidRDefault="0065107A" w:rsidP="002826C6">
            <w:pPr>
              <w:spacing w:line="300" w:lineRule="exact"/>
              <w:ind w:left="113" w:right="113"/>
              <w:jc w:val="center"/>
              <w:rPr>
                <w:rFonts w:ascii="メイリオ" w:eastAsia="メイリオ" w:hAnsi="メイリオ" w:cs="メイリオ"/>
                <w:b/>
                <w:sz w:val="24"/>
                <w:szCs w:val="24"/>
              </w:rPr>
            </w:pPr>
            <w:r w:rsidRPr="001D2EB5">
              <w:rPr>
                <w:rFonts w:ascii="メイリオ" w:eastAsia="メイリオ" w:hAnsi="メイリオ" w:cs="メイリオ" w:hint="eastAsia"/>
                <w:b/>
                <w:sz w:val="24"/>
                <w:szCs w:val="24"/>
              </w:rPr>
              <w:t>基本</w:t>
            </w:r>
            <w:r w:rsidR="00B30AC3" w:rsidRPr="001D2EB5">
              <w:rPr>
                <w:rFonts w:ascii="メイリオ" w:eastAsia="メイリオ" w:hAnsi="メイリオ" w:cs="メイリオ" w:hint="eastAsia"/>
                <w:b/>
                <w:sz w:val="24"/>
                <w:szCs w:val="24"/>
              </w:rPr>
              <w:t>計画</w:t>
            </w:r>
            <w:r w:rsidR="001D2EB5" w:rsidRPr="001D2EB5">
              <w:rPr>
                <w:rFonts w:ascii="メイリオ" w:eastAsia="メイリオ" w:hAnsi="メイリオ" w:cs="メイリオ" w:hint="eastAsia"/>
                <w:b/>
                <w:sz w:val="24"/>
                <w:szCs w:val="24"/>
              </w:rPr>
              <w:t>に関すること</w:t>
            </w:r>
          </w:p>
        </w:tc>
        <w:tc>
          <w:tcPr>
            <w:tcW w:w="21088" w:type="dxa"/>
            <w:tcBorders>
              <w:bottom w:val="single" w:sz="24" w:space="0" w:color="FF0000"/>
            </w:tcBorders>
          </w:tcPr>
          <w:p w:rsidR="00B30AC3" w:rsidRDefault="00977476">
            <w:r>
              <w:rPr>
                <w:rFonts w:asciiTheme="majorEastAsia" w:eastAsiaTheme="majorEastAsia" w:hAnsiTheme="majorEastAsia"/>
                <w:noProof/>
              </w:rPr>
              <mc:AlternateContent>
                <mc:Choice Requires="wps">
                  <w:drawing>
                    <wp:anchor distT="0" distB="0" distL="114300" distR="114300" simplePos="0" relativeHeight="251735040" behindDoc="0" locked="0" layoutInCell="1" allowOverlap="1" wp14:anchorId="16470779" wp14:editId="3DF660BC">
                      <wp:simplePos x="0" y="0"/>
                      <wp:positionH relativeFrom="column">
                        <wp:posOffset>7040880</wp:posOffset>
                      </wp:positionH>
                      <wp:positionV relativeFrom="paragraph">
                        <wp:posOffset>104140</wp:posOffset>
                      </wp:positionV>
                      <wp:extent cx="2428875" cy="304800"/>
                      <wp:effectExtent l="0" t="0" r="9525"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70C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E22C4" w:rsidRPr="005527DF" w:rsidRDefault="009E22C4"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交通対策</w:t>
                                  </w:r>
                                  <w:r w:rsidR="00DE5C92">
                                    <w:rPr>
                                      <w:rFonts w:ascii="Meiryo UI" w:eastAsia="Meiryo UI" w:hAnsi="Meiryo UI" w:cs="Meiryo UI" w:hint="eastAsia"/>
                                      <w:b/>
                                      <w:color w:val="FFFFFF" w:themeColor="background1"/>
                                      <w:sz w:val="24"/>
                                      <w:szCs w:val="24"/>
                                    </w:rPr>
                                    <w:t>・道路</w:t>
                                  </w:r>
                                  <w:r w:rsidR="00DE5C92">
                                    <w:rPr>
                                      <w:rFonts w:ascii="Meiryo UI" w:eastAsia="Meiryo UI" w:hAnsi="Meiryo UI" w:cs="Meiryo UI"/>
                                      <w:b/>
                                      <w:color w:val="FFFFFF" w:themeColor="background1"/>
                                      <w:sz w:val="24"/>
                                      <w:szCs w:val="24"/>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70779" id="角丸四角形 24" o:spid="_x0000_s1026" style="position:absolute;left:0;text-align:left;margin-left:554.4pt;margin-top:8.2pt;width:191.25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" fillcolor="#0070c0" stroked="f" strokeweight="1pt">
                      <v:stroke joinstyle="miter"/>
                      <v:textbox inset="5.85pt,.7pt,5.85pt,.7pt">
                        <w:txbxContent>
                          <w:p w:rsidR="009E22C4" w:rsidRPr="005527DF" w:rsidRDefault="009E22C4"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交通対策</w:t>
                            </w:r>
                            <w:r w:rsidR="00DE5C92">
                              <w:rPr>
                                <w:rFonts w:ascii="Meiryo UI" w:eastAsia="Meiryo UI" w:hAnsi="Meiryo UI" w:cs="Meiryo UI" w:hint="eastAsia"/>
                                <w:b/>
                                <w:color w:val="FFFFFF" w:themeColor="background1"/>
                                <w:sz w:val="24"/>
                                <w:szCs w:val="24"/>
                              </w:rPr>
                              <w:t>・道路</w:t>
                            </w:r>
                            <w:r w:rsidR="00DE5C92">
                              <w:rPr>
                                <w:rFonts w:ascii="Meiryo UI" w:eastAsia="Meiryo UI" w:hAnsi="Meiryo UI" w:cs="Meiryo UI"/>
                                <w:b/>
                                <w:color w:val="FFFFFF" w:themeColor="background1"/>
                                <w:sz w:val="24"/>
                                <w:szCs w:val="24"/>
                              </w:rPr>
                              <w:t>・駐車場</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10F53D5C" wp14:editId="2B3FBF3A">
                      <wp:simplePos x="0" y="0"/>
                      <wp:positionH relativeFrom="column">
                        <wp:posOffset>10394315</wp:posOffset>
                      </wp:positionH>
                      <wp:positionV relativeFrom="paragraph">
                        <wp:posOffset>1445422</wp:posOffset>
                      </wp:positionV>
                      <wp:extent cx="2686050" cy="1457325"/>
                      <wp:effectExtent l="0" t="0" r="19050" b="2857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457325"/>
                              </a:xfrm>
                              <a:prstGeom prst="roundRect">
                                <a:avLst>
                                  <a:gd name="adj" fmla="val 9333"/>
                                </a:avLst>
                              </a:prstGeom>
                              <a:noFill/>
                              <a:ln w="12700">
                                <a:solidFill>
                                  <a:srgbClr val="FF99FF"/>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253269" w:rsidRPr="00DD776A" w:rsidRDefault="00253269" w:rsidP="00C86626">
                                  <w:pPr>
                                    <w:spacing w:beforeLines="50" w:before="180"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・１か所に集約することだけを考えるのではなく、現在分散している庁舎が空くことによ</w:t>
                                  </w:r>
                                  <w:r w:rsidR="00A647FD">
                                    <w:rPr>
                                      <w:rFonts w:ascii="メイリオ" w:eastAsia="メイリオ" w:hAnsi="メイリオ" w:cs="メイリオ" w:hint="eastAsia"/>
                                      <w:sz w:val="20"/>
                                      <w:szCs w:val="20"/>
                                    </w:rPr>
                                    <w:t>って、市民向けの会議室などをそこに配置することも考えてはどうか</w:t>
                                  </w:r>
                                </w:p>
                                <w:p w:rsidR="00253269" w:rsidRPr="0065107A" w:rsidRDefault="005937AD" w:rsidP="009E617F">
                                  <w:pPr>
                                    <w:spacing w:line="320" w:lineRule="exact"/>
                                    <w:ind w:left="200" w:hangingChars="100" w:hanging="200"/>
                                    <w:rPr>
                                      <w:rFonts w:ascii="Meiryo UI" w:eastAsia="Meiryo UI" w:hAnsi="Meiryo UI" w:cs="Meiryo UI"/>
                                      <w:szCs w:val="20"/>
                                    </w:rPr>
                                  </w:pPr>
                                  <w:r w:rsidRPr="00DD776A">
                                    <w:rPr>
                                      <w:rFonts w:ascii="メイリオ" w:eastAsia="メイリオ" w:hAnsi="メイリオ" w:cs="メイリオ" w:hint="eastAsia"/>
                                      <w:sz w:val="20"/>
                                      <w:szCs w:val="20"/>
                                    </w:rPr>
                                    <w:t>・分散している庁舎を集約することが本当にいいことなのか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53D5C" id="角丸四角形 16" o:spid="_x0000_s1026" style="position:absolute;left:0;text-align:left;margin-left:818.45pt;margin-top:113.8pt;width:211.5pt;height:11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" filled="f" strokecolor="#f9f" strokeweight="1pt">
                      <v:stroke dashstyle="dash"/>
                      <v:textbox inset="5.85pt,.7pt,5.85pt,.7pt">
                        <w:txbxContent>
                          <w:p w:rsidR="00253269" w:rsidRPr="00DD776A" w:rsidRDefault="00253269" w:rsidP="00C86626">
                            <w:pPr>
                              <w:spacing w:beforeLines="50" w:before="180"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・１か所に集約することだけを考えるのではなく、現在分散している庁舎が空くことによ</w:t>
                            </w:r>
                            <w:r w:rsidR="00A647FD">
                              <w:rPr>
                                <w:rFonts w:ascii="メイリオ" w:eastAsia="メイリオ" w:hAnsi="メイリオ" w:cs="メイリオ" w:hint="eastAsia"/>
                                <w:sz w:val="20"/>
                                <w:szCs w:val="20"/>
                              </w:rPr>
                              <w:t>って、市民向けの会議室などをそこに配置することも考えてはどうか</w:t>
                            </w:r>
                          </w:p>
                          <w:p w:rsidR="00253269" w:rsidRPr="0065107A" w:rsidRDefault="005937AD" w:rsidP="009E617F">
                            <w:pPr>
                              <w:spacing w:line="320" w:lineRule="exact"/>
                              <w:ind w:left="200" w:hangingChars="100" w:hanging="200"/>
                              <w:rPr>
                                <w:rFonts w:ascii="Meiryo UI" w:eastAsia="Meiryo UI" w:hAnsi="Meiryo UI" w:cs="Meiryo UI"/>
                                <w:szCs w:val="20"/>
                              </w:rPr>
                            </w:pPr>
                            <w:r w:rsidRPr="00DD776A">
                              <w:rPr>
                                <w:rFonts w:ascii="メイリオ" w:eastAsia="メイリオ" w:hAnsi="メイリオ" w:cs="メイリオ" w:hint="eastAsia"/>
                                <w:sz w:val="20"/>
                                <w:szCs w:val="20"/>
                              </w:rPr>
                              <w:t>・分散している庁舎を集約することが本当にいいことなのか</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660287" behindDoc="0" locked="0" layoutInCell="1" allowOverlap="1" wp14:anchorId="18608671" wp14:editId="4A1263C8">
                      <wp:simplePos x="0" y="0"/>
                      <wp:positionH relativeFrom="column">
                        <wp:posOffset>10391908</wp:posOffset>
                      </wp:positionH>
                      <wp:positionV relativeFrom="paragraph">
                        <wp:posOffset>359912</wp:posOffset>
                      </wp:positionV>
                      <wp:extent cx="2686050" cy="701749"/>
                      <wp:effectExtent l="0" t="0" r="19050" b="2222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701749"/>
                              </a:xfrm>
                              <a:prstGeom prst="roundRect">
                                <a:avLst>
                                  <a:gd name="adj" fmla="val 16667"/>
                                </a:avLst>
                              </a:prstGeom>
                              <a:noFill/>
                              <a:ln w="12700">
                                <a:solidFill>
                                  <a:schemeClr val="tx1"/>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9108A" w:rsidRPr="00DD776A" w:rsidRDefault="009E617F" w:rsidP="00C86626">
                                  <w:pPr>
                                    <w:spacing w:beforeLines="50" w:before="180" w:line="36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A9108A" w:rsidRPr="00DD776A">
                                    <w:rPr>
                                      <w:rFonts w:ascii="メイリオ" w:eastAsia="メイリオ" w:hAnsi="メイリオ" w:cs="メイリオ" w:hint="eastAsia"/>
                                      <w:sz w:val="20"/>
                                      <w:szCs w:val="20"/>
                                    </w:rPr>
                                    <w:t>人口減少が進んでいく中で、庁舎自体が大きいのではないか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608671" id="角丸四角形 28" o:spid="_x0000_s1027" style="position:absolute;left:0;text-align:left;margin-left:818.25pt;margin-top:28.35pt;width:211.5pt;height:55.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" filled="f" strokecolor="black [3213]" strokeweight="1pt">
                      <v:stroke dashstyle="dash"/>
                      <v:textbox inset="5.85pt,.7pt,5.85pt,.7pt">
                        <w:txbxContent>
                          <w:p w:rsidR="00A9108A" w:rsidRPr="00DD776A" w:rsidRDefault="009E617F" w:rsidP="00C86626">
                            <w:pPr>
                              <w:spacing w:beforeLines="50" w:before="180" w:line="36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A9108A" w:rsidRPr="00DD776A">
                              <w:rPr>
                                <w:rFonts w:ascii="メイリオ" w:eastAsia="メイリオ" w:hAnsi="メイリオ" w:cs="メイリオ" w:hint="eastAsia"/>
                                <w:sz w:val="20"/>
                                <w:szCs w:val="20"/>
                              </w:rPr>
                              <w:t>人口減少が進んでいく中で、庁舎自体が大きいのではないか</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716608" behindDoc="0" locked="0" layoutInCell="1" allowOverlap="1" wp14:anchorId="5CF7384A" wp14:editId="13374714">
                      <wp:simplePos x="0" y="0"/>
                      <wp:positionH relativeFrom="column">
                        <wp:posOffset>10476230</wp:posOffset>
                      </wp:positionH>
                      <wp:positionV relativeFrom="paragraph">
                        <wp:posOffset>176692</wp:posOffset>
                      </wp:positionV>
                      <wp:extent cx="1076325" cy="304800"/>
                      <wp:effectExtent l="0" t="0" r="9525" b="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FFFF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A9108A" w:rsidRPr="005C43C3" w:rsidRDefault="000E4436" w:rsidP="00B30AC3">
                                  <w:pPr>
                                    <w:spacing w:line="360" w:lineRule="exact"/>
                                    <w:jc w:val="center"/>
                                    <w:rPr>
                                      <w:rFonts w:ascii="Meiryo UI" w:eastAsia="Meiryo UI" w:hAnsi="Meiryo UI" w:cs="Meiryo UI"/>
                                      <w:b/>
                                      <w:sz w:val="24"/>
                                      <w:szCs w:val="24"/>
                                    </w:rPr>
                                  </w:pPr>
                                  <w:r w:rsidRPr="005C43C3">
                                    <w:rPr>
                                      <w:rFonts w:ascii="Meiryo UI" w:eastAsia="Meiryo UI" w:hAnsi="Meiryo UI" w:cs="Meiryo UI" w:hint="eastAsia"/>
                                      <w:b/>
                                      <w:sz w:val="24"/>
                                      <w:szCs w:val="24"/>
                                    </w:rPr>
                                    <w:t>規模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F7384A" id="角丸四角形 27" o:spid="_x0000_s1028" style="position:absolute;left:0;text-align:left;margin-left:824.9pt;margin-top:13.9pt;width:84.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" fillcolor="yellow" stroked="f" strokeweight="1pt">
                      <v:stroke joinstyle="miter"/>
                      <v:textbox inset="5.85pt,.7pt,5.85pt,.7pt">
                        <w:txbxContent>
                          <w:p w:rsidR="00A9108A" w:rsidRPr="005C43C3" w:rsidRDefault="000E4436" w:rsidP="00B30AC3">
                            <w:pPr>
                              <w:spacing w:line="360" w:lineRule="exact"/>
                              <w:jc w:val="center"/>
                              <w:rPr>
                                <w:rFonts w:ascii="Meiryo UI" w:eastAsia="Meiryo UI" w:hAnsi="Meiryo UI" w:cs="Meiryo UI"/>
                                <w:b/>
                                <w:sz w:val="24"/>
                                <w:szCs w:val="24"/>
                              </w:rPr>
                            </w:pPr>
                            <w:r w:rsidRPr="005C43C3">
                              <w:rPr>
                                <w:rFonts w:ascii="Meiryo UI" w:eastAsia="Meiryo UI" w:hAnsi="Meiryo UI" w:cs="Meiryo UI" w:hint="eastAsia"/>
                                <w:b/>
                                <w:sz w:val="24"/>
                                <w:szCs w:val="24"/>
                              </w:rPr>
                              <w:t>規模</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720704" behindDoc="0" locked="0" layoutInCell="1" allowOverlap="1" wp14:anchorId="27D2043E" wp14:editId="3EF9985D">
                      <wp:simplePos x="0" y="0"/>
                      <wp:positionH relativeFrom="column">
                        <wp:posOffset>6903085</wp:posOffset>
                      </wp:positionH>
                      <wp:positionV relativeFrom="paragraph">
                        <wp:posOffset>353533</wp:posOffset>
                      </wp:positionV>
                      <wp:extent cx="3286125" cy="2476500"/>
                      <wp:effectExtent l="0" t="0" r="2857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2476500"/>
                              </a:xfrm>
                              <a:prstGeom prst="roundRect">
                                <a:avLst>
                                  <a:gd name="adj" fmla="val 8995"/>
                                </a:avLst>
                              </a:prstGeom>
                              <a:noFill/>
                              <a:ln w="12700">
                                <a:solidFill>
                                  <a:srgbClr val="0070C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401F0" w:rsidRDefault="00E401F0" w:rsidP="00C86626">
                                  <w:pPr>
                                    <w:spacing w:beforeLines="50" w:before="180"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・交通渋滞について、バスや路面電車などに関する部分がどうなるのか知りたい</w:t>
                                  </w:r>
                                </w:p>
                                <w:p w:rsidR="00E401F0" w:rsidRPr="00DD776A" w:rsidRDefault="00E401F0" w:rsidP="00E401F0">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周辺</w:t>
                                  </w:r>
                                  <w:r w:rsidRPr="00DD776A">
                                    <w:rPr>
                                      <w:rFonts w:ascii="メイリオ" w:eastAsia="メイリオ" w:hAnsi="メイリオ" w:cs="メイリオ"/>
                                      <w:sz w:val="20"/>
                                      <w:szCs w:val="20"/>
                                    </w:rPr>
                                    <w:t>道路の整備に対して不安がある</w:t>
                                  </w:r>
                                </w:p>
                                <w:p w:rsidR="00E401F0" w:rsidRDefault="00E401F0" w:rsidP="00E401F0">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・道路を拡幅するという簡単な説明では電車通り側の人は納得しないのではないか</w:t>
                                  </w:r>
                                </w:p>
                                <w:p w:rsidR="005937AD" w:rsidRDefault="005937AD" w:rsidP="00705BA3">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・南側の狭い道路が混雑すると思うがそこはどうなるのか</w:t>
                                  </w:r>
                                </w:p>
                                <w:p w:rsidR="00E401F0" w:rsidRPr="00DD776A" w:rsidRDefault="00E401F0" w:rsidP="00E401F0">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・180台の駐車場が本当に必要なのか（市民会館の地下にもある。運転人口も減る）</w:t>
                                  </w:r>
                                </w:p>
                                <w:p w:rsidR="00E401F0" w:rsidRPr="00DD776A" w:rsidRDefault="00E401F0" w:rsidP="00E401F0">
                                  <w:pPr>
                                    <w:spacing w:line="32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・駐車場は180台で足りるのか</w:t>
                                  </w:r>
                                </w:p>
                                <w:p w:rsidR="00E401F0" w:rsidRPr="00DD776A" w:rsidRDefault="00E401F0" w:rsidP="00705BA3">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・駐車場は180台で十分なのか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2043E" id="角丸四角形 29" o:spid="_x0000_s1029" style="position:absolute;left:0;text-align:left;margin-left:543.55pt;margin-top:27.85pt;width:258.7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" filled="f" strokecolor="#0070c0" strokeweight="1pt">
                      <v:stroke dashstyle="dash"/>
                      <v:textbox inset="5.85pt,.7pt,5.85pt,.7pt">
                        <w:txbxContent>
                          <w:p w:rsidR="00E401F0" w:rsidRDefault="00E401F0" w:rsidP="00C86626">
                            <w:pPr>
                              <w:spacing w:beforeLines="50" w:before="180"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・交通渋滞について、バスや路面電車などに関する部分がどうなるのか知りたい</w:t>
                            </w:r>
                          </w:p>
                          <w:p w:rsidR="00E401F0" w:rsidRPr="00DD776A" w:rsidRDefault="00E401F0" w:rsidP="00E401F0">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周辺</w:t>
                            </w:r>
                            <w:r w:rsidRPr="00DD776A">
                              <w:rPr>
                                <w:rFonts w:ascii="メイリオ" w:eastAsia="メイリオ" w:hAnsi="メイリオ" w:cs="メイリオ"/>
                                <w:sz w:val="20"/>
                                <w:szCs w:val="20"/>
                              </w:rPr>
                              <w:t>道路の整備に対して不安がある</w:t>
                            </w:r>
                          </w:p>
                          <w:p w:rsidR="00E401F0" w:rsidRDefault="00E401F0" w:rsidP="00E401F0">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・道路を拡幅するという簡単な説明では電車通り側の人は納得しないのではないか</w:t>
                            </w:r>
                          </w:p>
                          <w:p w:rsidR="005937AD" w:rsidRDefault="005937AD" w:rsidP="00705BA3">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・南側の狭い道路が混雑すると思うがそこはどうなるのか</w:t>
                            </w:r>
                          </w:p>
                          <w:p w:rsidR="00E401F0" w:rsidRPr="00DD776A" w:rsidRDefault="00E401F0" w:rsidP="00E401F0">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・180台の駐車場が本当に必要なのか（市民会館の地下にもある。運転人口も減る）</w:t>
                            </w:r>
                          </w:p>
                          <w:p w:rsidR="00E401F0" w:rsidRPr="00DD776A" w:rsidRDefault="00E401F0" w:rsidP="00E401F0">
                            <w:pPr>
                              <w:spacing w:line="32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・駐車場は180台で足りるのか</w:t>
                            </w:r>
                          </w:p>
                          <w:p w:rsidR="00E401F0" w:rsidRPr="00DD776A" w:rsidRDefault="00E401F0" w:rsidP="00705BA3">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・駐車場は180台で十分なのか</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734016" behindDoc="0" locked="0" layoutInCell="1" allowOverlap="1" wp14:anchorId="0ACC4D54" wp14:editId="5ABF51E7">
                      <wp:simplePos x="0" y="0"/>
                      <wp:positionH relativeFrom="column">
                        <wp:posOffset>86888</wp:posOffset>
                      </wp:positionH>
                      <wp:positionV relativeFrom="paragraph">
                        <wp:posOffset>250272</wp:posOffset>
                      </wp:positionV>
                      <wp:extent cx="6631173" cy="2734310"/>
                      <wp:effectExtent l="0" t="0" r="17780" b="27940"/>
                      <wp:wrapNone/>
                      <wp:docPr id="14" name="角丸四角形 10"/>
                      <wp:cNvGraphicFramePr/>
                      <a:graphic xmlns:a="http://schemas.openxmlformats.org/drawingml/2006/main">
                        <a:graphicData uri="http://schemas.microsoft.com/office/word/2010/wordprocessingShape">
                          <wps:wsp>
                            <wps:cNvSpPr/>
                            <wps:spPr>
                              <a:xfrm>
                                <a:off x="0" y="0"/>
                                <a:ext cx="6631173" cy="2734310"/>
                              </a:xfrm>
                              <a:custGeom>
                                <a:avLst/>
                                <a:gdLst>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3393088 h 3609975"/>
                                  <a:gd name="connsiteX5" fmla="*/ 7584088 w 7800975"/>
                                  <a:gd name="connsiteY5" fmla="*/ 3609975 h 3609975"/>
                                  <a:gd name="connsiteX6" fmla="*/ 216887 w 7800975"/>
                                  <a:gd name="connsiteY6" fmla="*/ 3609975 h 3609975"/>
                                  <a:gd name="connsiteX7" fmla="*/ 0 w 7800975"/>
                                  <a:gd name="connsiteY7" fmla="*/ 3393088 h 3609975"/>
                                  <a:gd name="connsiteX8" fmla="*/ 0 w 7800975"/>
                                  <a:gd name="connsiteY8"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3393088 h 3609975"/>
                                  <a:gd name="connsiteX5" fmla="*/ 7584088 w 7800975"/>
                                  <a:gd name="connsiteY5" fmla="*/ 3609975 h 3609975"/>
                                  <a:gd name="connsiteX6" fmla="*/ 3695700 w 7800975"/>
                                  <a:gd name="connsiteY6" fmla="*/ 3609975 h 3609975"/>
                                  <a:gd name="connsiteX7" fmla="*/ 216887 w 7800975"/>
                                  <a:gd name="connsiteY7" fmla="*/ 3609975 h 3609975"/>
                                  <a:gd name="connsiteX8" fmla="*/ 0 w 7800975"/>
                                  <a:gd name="connsiteY8" fmla="*/ 3393088 h 3609975"/>
                                  <a:gd name="connsiteX9" fmla="*/ 0 w 7800975"/>
                                  <a:gd name="connsiteY9"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3393088 h 3609975"/>
                                  <a:gd name="connsiteX5" fmla="*/ 7584088 w 7800975"/>
                                  <a:gd name="connsiteY5" fmla="*/ 3609975 h 3609975"/>
                                  <a:gd name="connsiteX6" fmla="*/ 3895725 w 7800975"/>
                                  <a:gd name="connsiteY6" fmla="*/ 3400425 h 3609975"/>
                                  <a:gd name="connsiteX7" fmla="*/ 3695700 w 7800975"/>
                                  <a:gd name="connsiteY7" fmla="*/ 3609975 h 3609975"/>
                                  <a:gd name="connsiteX8" fmla="*/ 216887 w 7800975"/>
                                  <a:gd name="connsiteY8" fmla="*/ 3609975 h 3609975"/>
                                  <a:gd name="connsiteX9" fmla="*/ 0 w 7800975"/>
                                  <a:gd name="connsiteY9" fmla="*/ 3393088 h 3609975"/>
                                  <a:gd name="connsiteX10" fmla="*/ 0 w 7800975"/>
                                  <a:gd name="connsiteY10"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584088 w 7800975"/>
                                  <a:gd name="connsiteY5" fmla="*/ 3609975 h 3609975"/>
                                  <a:gd name="connsiteX6" fmla="*/ 3895725 w 7800975"/>
                                  <a:gd name="connsiteY6" fmla="*/ 3400425 h 3609975"/>
                                  <a:gd name="connsiteX7" fmla="*/ 3695700 w 7800975"/>
                                  <a:gd name="connsiteY7" fmla="*/ 3609975 h 3609975"/>
                                  <a:gd name="connsiteX8" fmla="*/ 216887 w 7800975"/>
                                  <a:gd name="connsiteY8" fmla="*/ 3609975 h 3609975"/>
                                  <a:gd name="connsiteX9" fmla="*/ 0 w 7800975"/>
                                  <a:gd name="connsiteY9" fmla="*/ 3393088 h 3609975"/>
                                  <a:gd name="connsiteX10" fmla="*/ 0 w 7800975"/>
                                  <a:gd name="connsiteY10"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3895725 w 7800975"/>
                                  <a:gd name="connsiteY6" fmla="*/ 3400425 h 3609975"/>
                                  <a:gd name="connsiteX7" fmla="*/ 3695700 w 7800975"/>
                                  <a:gd name="connsiteY7" fmla="*/ 3609975 h 3609975"/>
                                  <a:gd name="connsiteX8" fmla="*/ 216887 w 7800975"/>
                                  <a:gd name="connsiteY8" fmla="*/ 3609975 h 3609975"/>
                                  <a:gd name="connsiteX9" fmla="*/ 0 w 7800975"/>
                                  <a:gd name="connsiteY9" fmla="*/ 3393088 h 3609975"/>
                                  <a:gd name="connsiteX10" fmla="*/ 0 w 7800975"/>
                                  <a:gd name="connsiteY10"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3895725 w 7800975"/>
                                  <a:gd name="connsiteY6" fmla="*/ 1419225 h 3609975"/>
                                  <a:gd name="connsiteX7" fmla="*/ 3895725 w 7800975"/>
                                  <a:gd name="connsiteY7" fmla="*/ 3400425 h 3609975"/>
                                  <a:gd name="connsiteX8" fmla="*/ 3695700 w 7800975"/>
                                  <a:gd name="connsiteY8" fmla="*/ 3609975 h 3609975"/>
                                  <a:gd name="connsiteX9" fmla="*/ 216887 w 7800975"/>
                                  <a:gd name="connsiteY9" fmla="*/ 3609975 h 3609975"/>
                                  <a:gd name="connsiteX10" fmla="*/ 0 w 7800975"/>
                                  <a:gd name="connsiteY10" fmla="*/ 3393088 h 3609975"/>
                                  <a:gd name="connsiteX11" fmla="*/ 0 w 7800975"/>
                                  <a:gd name="connsiteY11"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3895725 w 7800975"/>
                                  <a:gd name="connsiteY6" fmla="*/ 1419225 h 3609975"/>
                                  <a:gd name="connsiteX7" fmla="*/ 3895725 w 7800975"/>
                                  <a:gd name="connsiteY7" fmla="*/ 3400425 h 3609975"/>
                                  <a:gd name="connsiteX8" fmla="*/ 3695700 w 7800975"/>
                                  <a:gd name="connsiteY8" fmla="*/ 3609975 h 3609975"/>
                                  <a:gd name="connsiteX9" fmla="*/ 216887 w 7800975"/>
                                  <a:gd name="connsiteY9" fmla="*/ 3609975 h 3609975"/>
                                  <a:gd name="connsiteX10" fmla="*/ 0 w 7800975"/>
                                  <a:gd name="connsiteY10" fmla="*/ 3393088 h 3609975"/>
                                  <a:gd name="connsiteX11" fmla="*/ 0 w 7800975"/>
                                  <a:gd name="connsiteY11"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41922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41922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51447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51447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51447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10891"/>
                                  <a:gd name="connsiteX1" fmla="*/ 216887 w 7800975"/>
                                  <a:gd name="connsiteY1" fmla="*/ 0 h 3610891"/>
                                  <a:gd name="connsiteX2" fmla="*/ 7584088 w 7800975"/>
                                  <a:gd name="connsiteY2" fmla="*/ 0 h 3610891"/>
                                  <a:gd name="connsiteX3" fmla="*/ 7800975 w 7800975"/>
                                  <a:gd name="connsiteY3" fmla="*/ 216887 h 3610891"/>
                                  <a:gd name="connsiteX4" fmla="*/ 7800975 w 7800975"/>
                                  <a:gd name="connsiteY4" fmla="*/ 1068988 h 3610891"/>
                                  <a:gd name="connsiteX5" fmla="*/ 7622188 w 7800975"/>
                                  <a:gd name="connsiteY5" fmla="*/ 1276350 h 3610891"/>
                                  <a:gd name="connsiteX6" fmla="*/ 4171950 w 7800975"/>
                                  <a:gd name="connsiteY6" fmla="*/ 1276350 h 3610891"/>
                                  <a:gd name="connsiteX7" fmla="*/ 3895725 w 7800975"/>
                                  <a:gd name="connsiteY7" fmla="*/ 1514475 h 3610891"/>
                                  <a:gd name="connsiteX8" fmla="*/ 3895725 w 7800975"/>
                                  <a:gd name="connsiteY8" fmla="*/ 3400425 h 3610891"/>
                                  <a:gd name="connsiteX9" fmla="*/ 3695700 w 7800975"/>
                                  <a:gd name="connsiteY9" fmla="*/ 3609975 h 3610891"/>
                                  <a:gd name="connsiteX10" fmla="*/ 216887 w 7800975"/>
                                  <a:gd name="connsiteY10" fmla="*/ 3609975 h 3610891"/>
                                  <a:gd name="connsiteX11" fmla="*/ 0 w 7800975"/>
                                  <a:gd name="connsiteY11" fmla="*/ 3393088 h 3610891"/>
                                  <a:gd name="connsiteX12" fmla="*/ 0 w 7800975"/>
                                  <a:gd name="connsiteY12" fmla="*/ 216887 h 3610891"/>
                                  <a:gd name="connsiteX0" fmla="*/ 0 w 7800975"/>
                                  <a:gd name="connsiteY0" fmla="*/ 216887 h 3611165"/>
                                  <a:gd name="connsiteX1" fmla="*/ 216887 w 7800975"/>
                                  <a:gd name="connsiteY1" fmla="*/ 0 h 3611165"/>
                                  <a:gd name="connsiteX2" fmla="*/ 7584088 w 7800975"/>
                                  <a:gd name="connsiteY2" fmla="*/ 0 h 3611165"/>
                                  <a:gd name="connsiteX3" fmla="*/ 7800975 w 7800975"/>
                                  <a:gd name="connsiteY3" fmla="*/ 216887 h 3611165"/>
                                  <a:gd name="connsiteX4" fmla="*/ 7800975 w 7800975"/>
                                  <a:gd name="connsiteY4" fmla="*/ 1068988 h 3611165"/>
                                  <a:gd name="connsiteX5" fmla="*/ 7622188 w 7800975"/>
                                  <a:gd name="connsiteY5" fmla="*/ 1276350 h 3611165"/>
                                  <a:gd name="connsiteX6" fmla="*/ 4171950 w 7800975"/>
                                  <a:gd name="connsiteY6" fmla="*/ 1276350 h 3611165"/>
                                  <a:gd name="connsiteX7" fmla="*/ 3895725 w 7800975"/>
                                  <a:gd name="connsiteY7" fmla="*/ 1514475 h 3611165"/>
                                  <a:gd name="connsiteX8" fmla="*/ 3895725 w 7800975"/>
                                  <a:gd name="connsiteY8" fmla="*/ 3400425 h 3611165"/>
                                  <a:gd name="connsiteX9" fmla="*/ 3647932 w 7800975"/>
                                  <a:gd name="connsiteY9" fmla="*/ 3610256 h 3611165"/>
                                  <a:gd name="connsiteX10" fmla="*/ 216887 w 7800975"/>
                                  <a:gd name="connsiteY10" fmla="*/ 3609975 h 3611165"/>
                                  <a:gd name="connsiteX11" fmla="*/ 0 w 7800975"/>
                                  <a:gd name="connsiteY11" fmla="*/ 3393088 h 3611165"/>
                                  <a:gd name="connsiteX12" fmla="*/ 0 w 7800975"/>
                                  <a:gd name="connsiteY12" fmla="*/ 216887 h 3611165"/>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400425 h 3610256"/>
                                  <a:gd name="connsiteX9" fmla="*/ 3647932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400425 h 3610256"/>
                                  <a:gd name="connsiteX9" fmla="*/ 3647932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400425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356530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356530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530758 w 7800975"/>
                                  <a:gd name="connsiteY6" fmla="*/ 1276350 h 3610256"/>
                                  <a:gd name="connsiteX7" fmla="*/ 3895725 w 7800975"/>
                                  <a:gd name="connsiteY7" fmla="*/ 1514475 h 3610256"/>
                                  <a:gd name="connsiteX8" fmla="*/ 3895725 w 7800975"/>
                                  <a:gd name="connsiteY8" fmla="*/ 3356530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530758 w 7800975"/>
                                  <a:gd name="connsiteY6" fmla="*/ 1276350 h 3610256"/>
                                  <a:gd name="connsiteX7" fmla="*/ 4303884 w 7800975"/>
                                  <a:gd name="connsiteY7" fmla="*/ 1549768 h 3610256"/>
                                  <a:gd name="connsiteX8" fmla="*/ 3895725 w 7800975"/>
                                  <a:gd name="connsiteY8" fmla="*/ 3356530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530758 w 7800975"/>
                                  <a:gd name="connsiteY6" fmla="*/ 1276350 h 3610256"/>
                                  <a:gd name="connsiteX7" fmla="*/ 4303884 w 7800975"/>
                                  <a:gd name="connsiteY7" fmla="*/ 1549768 h 3610256"/>
                                  <a:gd name="connsiteX8" fmla="*/ 4303884 w 7800975"/>
                                  <a:gd name="connsiteY8" fmla="*/ 3356530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530758 w 7800975"/>
                                  <a:gd name="connsiteY6" fmla="*/ 1276350 h 3610256"/>
                                  <a:gd name="connsiteX7" fmla="*/ 4303884 w 7800975"/>
                                  <a:gd name="connsiteY7" fmla="*/ 1549768 h 3610256"/>
                                  <a:gd name="connsiteX8" fmla="*/ 4303884 w 7800975"/>
                                  <a:gd name="connsiteY8" fmla="*/ 3356530 h 3610256"/>
                                  <a:gd name="connsiteX9" fmla="*/ 4033289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22188 w 7800975"/>
                                  <a:gd name="connsiteY5" fmla="*/ 1276350 h 3728518"/>
                                  <a:gd name="connsiteX6" fmla="*/ 4530758 w 7800975"/>
                                  <a:gd name="connsiteY6" fmla="*/ 1276350 h 3728518"/>
                                  <a:gd name="connsiteX7" fmla="*/ 4303884 w 7800975"/>
                                  <a:gd name="connsiteY7" fmla="*/ 1549768 h 3728518"/>
                                  <a:gd name="connsiteX8" fmla="*/ 4303884 w 7800975"/>
                                  <a:gd name="connsiteY8" fmla="*/ 3356530 h 3728518"/>
                                  <a:gd name="connsiteX9" fmla="*/ 4033289 w 7800975"/>
                                  <a:gd name="connsiteY9" fmla="*/ 3728518 h 3728518"/>
                                  <a:gd name="connsiteX10" fmla="*/ 216887 w 7800975"/>
                                  <a:gd name="connsiteY10" fmla="*/ 3609975 h 3728518"/>
                                  <a:gd name="connsiteX11" fmla="*/ 0 w 7800975"/>
                                  <a:gd name="connsiteY11" fmla="*/ 3393088 h 3728518"/>
                                  <a:gd name="connsiteX12" fmla="*/ 0 w 7800975"/>
                                  <a:gd name="connsiteY12" fmla="*/ 216887 h 3728518"/>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22188 w 7800975"/>
                                  <a:gd name="connsiteY5" fmla="*/ 1276350 h 3728518"/>
                                  <a:gd name="connsiteX6" fmla="*/ 4530758 w 7800975"/>
                                  <a:gd name="connsiteY6" fmla="*/ 1276350 h 3728518"/>
                                  <a:gd name="connsiteX7" fmla="*/ 4303884 w 7800975"/>
                                  <a:gd name="connsiteY7" fmla="*/ 1549768 h 3728518"/>
                                  <a:gd name="connsiteX8" fmla="*/ 4303884 w 7800975"/>
                                  <a:gd name="connsiteY8" fmla="*/ 3356530 h 3728518"/>
                                  <a:gd name="connsiteX9" fmla="*/ 4033289 w 7800975"/>
                                  <a:gd name="connsiteY9" fmla="*/ 3728518 h 3728518"/>
                                  <a:gd name="connsiteX10" fmla="*/ 221014 w 7800975"/>
                                  <a:gd name="connsiteY10" fmla="*/ 3728142 h 3728518"/>
                                  <a:gd name="connsiteX11" fmla="*/ 0 w 7800975"/>
                                  <a:gd name="connsiteY11" fmla="*/ 3393088 h 3728518"/>
                                  <a:gd name="connsiteX12" fmla="*/ 0 w 7800975"/>
                                  <a:gd name="connsiteY12" fmla="*/ 216887 h 3728518"/>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22188 w 7800975"/>
                                  <a:gd name="connsiteY5" fmla="*/ 1276350 h 3728518"/>
                                  <a:gd name="connsiteX6" fmla="*/ 4530758 w 7800975"/>
                                  <a:gd name="connsiteY6" fmla="*/ 1276350 h 3728518"/>
                                  <a:gd name="connsiteX7" fmla="*/ 4303884 w 7800975"/>
                                  <a:gd name="connsiteY7" fmla="*/ 1549768 h 3728518"/>
                                  <a:gd name="connsiteX8" fmla="*/ 4303884 w 7800975"/>
                                  <a:gd name="connsiteY8" fmla="*/ 3356530 h 3728518"/>
                                  <a:gd name="connsiteX9" fmla="*/ 4033289 w 7800975"/>
                                  <a:gd name="connsiteY9" fmla="*/ 3728518 h 3728518"/>
                                  <a:gd name="connsiteX10" fmla="*/ 221014 w 7800975"/>
                                  <a:gd name="connsiteY10" fmla="*/ 3728142 h 3728518"/>
                                  <a:gd name="connsiteX11" fmla="*/ 0 w 7800975"/>
                                  <a:gd name="connsiteY11" fmla="*/ 3451903 h 3728518"/>
                                  <a:gd name="connsiteX12" fmla="*/ 0 w 7800975"/>
                                  <a:gd name="connsiteY12" fmla="*/ 216887 h 3728518"/>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22188 w 7800975"/>
                                  <a:gd name="connsiteY5" fmla="*/ 1276350 h 3728518"/>
                                  <a:gd name="connsiteX6" fmla="*/ 4530758 w 7800975"/>
                                  <a:gd name="connsiteY6" fmla="*/ 1276350 h 3728518"/>
                                  <a:gd name="connsiteX7" fmla="*/ 4303884 w 7800975"/>
                                  <a:gd name="connsiteY7" fmla="*/ 1549768 h 3728518"/>
                                  <a:gd name="connsiteX8" fmla="*/ 4303884 w 7800975"/>
                                  <a:gd name="connsiteY8" fmla="*/ 3356530 h 3728518"/>
                                  <a:gd name="connsiteX9" fmla="*/ 4033289 w 7800975"/>
                                  <a:gd name="connsiteY9" fmla="*/ 3728518 h 3728518"/>
                                  <a:gd name="connsiteX10" fmla="*/ 221014 w 7800975"/>
                                  <a:gd name="connsiteY10" fmla="*/ 3728142 h 3728518"/>
                                  <a:gd name="connsiteX11" fmla="*/ 0 w 7800975"/>
                                  <a:gd name="connsiteY11" fmla="*/ 3451903 h 3728518"/>
                                  <a:gd name="connsiteX12" fmla="*/ 0 w 7800975"/>
                                  <a:gd name="connsiteY12" fmla="*/ 216887 h 3728518"/>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22188 w 7800975"/>
                                  <a:gd name="connsiteY5" fmla="*/ 1276350 h 3728518"/>
                                  <a:gd name="connsiteX6" fmla="*/ 4530758 w 7800975"/>
                                  <a:gd name="connsiteY6" fmla="*/ 1276350 h 3728518"/>
                                  <a:gd name="connsiteX7" fmla="*/ 4303884 w 7800975"/>
                                  <a:gd name="connsiteY7" fmla="*/ 1549768 h 3728518"/>
                                  <a:gd name="connsiteX8" fmla="*/ 4303884 w 7800975"/>
                                  <a:gd name="connsiteY8" fmla="*/ 3356530 h 3728518"/>
                                  <a:gd name="connsiteX9" fmla="*/ 4033289 w 7800975"/>
                                  <a:gd name="connsiteY9" fmla="*/ 3728518 h 3728518"/>
                                  <a:gd name="connsiteX10" fmla="*/ 221014 w 7800975"/>
                                  <a:gd name="connsiteY10" fmla="*/ 3728142 h 3728518"/>
                                  <a:gd name="connsiteX11" fmla="*/ 0 w 7800975"/>
                                  <a:gd name="connsiteY11" fmla="*/ 3451903 h 3728518"/>
                                  <a:gd name="connsiteX12" fmla="*/ 0 w 7800975"/>
                                  <a:gd name="connsiteY12" fmla="*/ 216887 h 3728518"/>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22188 w 7800975"/>
                                  <a:gd name="connsiteY5" fmla="*/ 1276350 h 3728518"/>
                                  <a:gd name="connsiteX6" fmla="*/ 4530758 w 7800975"/>
                                  <a:gd name="connsiteY6" fmla="*/ 1276350 h 3728518"/>
                                  <a:gd name="connsiteX7" fmla="*/ 4311279 w 7800975"/>
                                  <a:gd name="connsiteY7" fmla="*/ 2424316 h 3728518"/>
                                  <a:gd name="connsiteX8" fmla="*/ 4303884 w 7800975"/>
                                  <a:gd name="connsiteY8" fmla="*/ 3356530 h 3728518"/>
                                  <a:gd name="connsiteX9" fmla="*/ 4033289 w 7800975"/>
                                  <a:gd name="connsiteY9" fmla="*/ 3728518 h 3728518"/>
                                  <a:gd name="connsiteX10" fmla="*/ 221014 w 7800975"/>
                                  <a:gd name="connsiteY10" fmla="*/ 3728142 h 3728518"/>
                                  <a:gd name="connsiteX11" fmla="*/ 0 w 7800975"/>
                                  <a:gd name="connsiteY11" fmla="*/ 3451903 h 3728518"/>
                                  <a:gd name="connsiteX12" fmla="*/ 0 w 7800975"/>
                                  <a:gd name="connsiteY12" fmla="*/ 216887 h 3728518"/>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22188 w 7800975"/>
                                  <a:gd name="connsiteY5" fmla="*/ 1276350 h 3728518"/>
                                  <a:gd name="connsiteX6" fmla="*/ 4533129 w 7800975"/>
                                  <a:gd name="connsiteY6" fmla="*/ 2142239 h 3728518"/>
                                  <a:gd name="connsiteX7" fmla="*/ 4311279 w 7800975"/>
                                  <a:gd name="connsiteY7" fmla="*/ 2424316 h 3728518"/>
                                  <a:gd name="connsiteX8" fmla="*/ 4303884 w 7800975"/>
                                  <a:gd name="connsiteY8" fmla="*/ 3356530 h 3728518"/>
                                  <a:gd name="connsiteX9" fmla="*/ 4033289 w 7800975"/>
                                  <a:gd name="connsiteY9" fmla="*/ 3728518 h 3728518"/>
                                  <a:gd name="connsiteX10" fmla="*/ 221014 w 7800975"/>
                                  <a:gd name="connsiteY10" fmla="*/ 3728142 h 3728518"/>
                                  <a:gd name="connsiteX11" fmla="*/ 0 w 7800975"/>
                                  <a:gd name="connsiteY11" fmla="*/ 3451903 h 3728518"/>
                                  <a:gd name="connsiteX12" fmla="*/ 0 w 7800975"/>
                                  <a:gd name="connsiteY12" fmla="*/ 216887 h 3728518"/>
                                  <a:gd name="connsiteX0" fmla="*/ 0 w 7800975"/>
                                  <a:gd name="connsiteY0" fmla="*/ 216887 h 3728518"/>
                                  <a:gd name="connsiteX1" fmla="*/ 216887 w 7800975"/>
                                  <a:gd name="connsiteY1" fmla="*/ 0 h 3728518"/>
                                  <a:gd name="connsiteX2" fmla="*/ 7584088 w 7800975"/>
                                  <a:gd name="connsiteY2" fmla="*/ 0 h 3728518"/>
                                  <a:gd name="connsiteX3" fmla="*/ 7800975 w 7800975"/>
                                  <a:gd name="connsiteY3" fmla="*/ 216887 h 3728518"/>
                                  <a:gd name="connsiteX4" fmla="*/ 7800975 w 7800975"/>
                                  <a:gd name="connsiteY4" fmla="*/ 1068988 h 3728518"/>
                                  <a:gd name="connsiteX5" fmla="*/ 7614794 w 7800975"/>
                                  <a:gd name="connsiteY5" fmla="*/ 2107604 h 3728518"/>
                                  <a:gd name="connsiteX6" fmla="*/ 4533129 w 7800975"/>
                                  <a:gd name="connsiteY6" fmla="*/ 2142239 h 3728518"/>
                                  <a:gd name="connsiteX7" fmla="*/ 4311279 w 7800975"/>
                                  <a:gd name="connsiteY7" fmla="*/ 2424316 h 3728518"/>
                                  <a:gd name="connsiteX8" fmla="*/ 4303884 w 7800975"/>
                                  <a:gd name="connsiteY8" fmla="*/ 3356530 h 3728518"/>
                                  <a:gd name="connsiteX9" fmla="*/ 4033289 w 7800975"/>
                                  <a:gd name="connsiteY9" fmla="*/ 3728518 h 3728518"/>
                                  <a:gd name="connsiteX10" fmla="*/ 221014 w 7800975"/>
                                  <a:gd name="connsiteY10" fmla="*/ 3728142 h 3728518"/>
                                  <a:gd name="connsiteX11" fmla="*/ 0 w 7800975"/>
                                  <a:gd name="connsiteY11" fmla="*/ 3451903 h 3728518"/>
                                  <a:gd name="connsiteX12" fmla="*/ 0 w 7800975"/>
                                  <a:gd name="connsiteY12" fmla="*/ 216887 h 3728518"/>
                                  <a:gd name="connsiteX0" fmla="*/ 0 w 7805412"/>
                                  <a:gd name="connsiteY0" fmla="*/ 216887 h 3728518"/>
                                  <a:gd name="connsiteX1" fmla="*/ 216887 w 7805412"/>
                                  <a:gd name="connsiteY1" fmla="*/ 0 h 3728518"/>
                                  <a:gd name="connsiteX2" fmla="*/ 7584088 w 7805412"/>
                                  <a:gd name="connsiteY2" fmla="*/ 0 h 3728518"/>
                                  <a:gd name="connsiteX3" fmla="*/ 7800975 w 7805412"/>
                                  <a:gd name="connsiteY3" fmla="*/ 216887 h 3728518"/>
                                  <a:gd name="connsiteX4" fmla="*/ 7805412 w 7805412"/>
                                  <a:gd name="connsiteY4" fmla="*/ 1818367 h 3728518"/>
                                  <a:gd name="connsiteX5" fmla="*/ 7614794 w 7805412"/>
                                  <a:gd name="connsiteY5" fmla="*/ 2107604 h 3728518"/>
                                  <a:gd name="connsiteX6" fmla="*/ 4533129 w 7805412"/>
                                  <a:gd name="connsiteY6" fmla="*/ 2142239 h 3728518"/>
                                  <a:gd name="connsiteX7" fmla="*/ 4311279 w 7805412"/>
                                  <a:gd name="connsiteY7" fmla="*/ 2424316 h 3728518"/>
                                  <a:gd name="connsiteX8" fmla="*/ 4303884 w 7805412"/>
                                  <a:gd name="connsiteY8" fmla="*/ 3356530 h 3728518"/>
                                  <a:gd name="connsiteX9" fmla="*/ 4033289 w 7805412"/>
                                  <a:gd name="connsiteY9" fmla="*/ 3728518 h 3728518"/>
                                  <a:gd name="connsiteX10" fmla="*/ 221014 w 7805412"/>
                                  <a:gd name="connsiteY10" fmla="*/ 3728142 h 3728518"/>
                                  <a:gd name="connsiteX11" fmla="*/ 0 w 7805412"/>
                                  <a:gd name="connsiteY11" fmla="*/ 3451903 h 3728518"/>
                                  <a:gd name="connsiteX12" fmla="*/ 0 w 7805412"/>
                                  <a:gd name="connsiteY12" fmla="*/ 216887 h 3728518"/>
                                  <a:gd name="connsiteX0" fmla="*/ 0 w 7805412"/>
                                  <a:gd name="connsiteY0" fmla="*/ 216887 h 3728518"/>
                                  <a:gd name="connsiteX1" fmla="*/ 216887 w 7805412"/>
                                  <a:gd name="connsiteY1" fmla="*/ 0 h 3728518"/>
                                  <a:gd name="connsiteX2" fmla="*/ 7584088 w 7805412"/>
                                  <a:gd name="connsiteY2" fmla="*/ 0 h 3728518"/>
                                  <a:gd name="connsiteX3" fmla="*/ 7800975 w 7805412"/>
                                  <a:gd name="connsiteY3" fmla="*/ 216887 h 3728518"/>
                                  <a:gd name="connsiteX4" fmla="*/ 7805412 w 7805412"/>
                                  <a:gd name="connsiteY4" fmla="*/ 1818367 h 3728518"/>
                                  <a:gd name="connsiteX5" fmla="*/ 7614795 w 7805412"/>
                                  <a:gd name="connsiteY5" fmla="*/ 2133580 h 3728518"/>
                                  <a:gd name="connsiteX6" fmla="*/ 4533129 w 7805412"/>
                                  <a:gd name="connsiteY6" fmla="*/ 2142239 h 3728518"/>
                                  <a:gd name="connsiteX7" fmla="*/ 4311279 w 7805412"/>
                                  <a:gd name="connsiteY7" fmla="*/ 2424316 h 3728518"/>
                                  <a:gd name="connsiteX8" fmla="*/ 4303884 w 7805412"/>
                                  <a:gd name="connsiteY8" fmla="*/ 3356530 h 3728518"/>
                                  <a:gd name="connsiteX9" fmla="*/ 4033289 w 7805412"/>
                                  <a:gd name="connsiteY9" fmla="*/ 3728518 h 3728518"/>
                                  <a:gd name="connsiteX10" fmla="*/ 221014 w 7805412"/>
                                  <a:gd name="connsiteY10" fmla="*/ 3728142 h 3728518"/>
                                  <a:gd name="connsiteX11" fmla="*/ 0 w 7805412"/>
                                  <a:gd name="connsiteY11" fmla="*/ 3451903 h 3728518"/>
                                  <a:gd name="connsiteX12" fmla="*/ 0 w 7805412"/>
                                  <a:gd name="connsiteY12" fmla="*/ 216887 h 3728518"/>
                                  <a:gd name="connsiteX0" fmla="*/ 0 w 7805412"/>
                                  <a:gd name="connsiteY0" fmla="*/ 216887 h 3728518"/>
                                  <a:gd name="connsiteX1" fmla="*/ 216887 w 7805412"/>
                                  <a:gd name="connsiteY1" fmla="*/ 0 h 3728518"/>
                                  <a:gd name="connsiteX2" fmla="*/ 7584088 w 7805412"/>
                                  <a:gd name="connsiteY2" fmla="*/ 0 h 3728518"/>
                                  <a:gd name="connsiteX3" fmla="*/ 7800975 w 7805412"/>
                                  <a:gd name="connsiteY3" fmla="*/ 216887 h 3728518"/>
                                  <a:gd name="connsiteX4" fmla="*/ 7805412 w 7805412"/>
                                  <a:gd name="connsiteY4" fmla="*/ 1818367 h 3728518"/>
                                  <a:gd name="connsiteX5" fmla="*/ 7622190 w 7805412"/>
                                  <a:gd name="connsiteY5" fmla="*/ 2150898 h 3728518"/>
                                  <a:gd name="connsiteX6" fmla="*/ 4533129 w 7805412"/>
                                  <a:gd name="connsiteY6" fmla="*/ 2142239 h 3728518"/>
                                  <a:gd name="connsiteX7" fmla="*/ 4311279 w 7805412"/>
                                  <a:gd name="connsiteY7" fmla="*/ 2424316 h 3728518"/>
                                  <a:gd name="connsiteX8" fmla="*/ 4303884 w 7805412"/>
                                  <a:gd name="connsiteY8" fmla="*/ 3356530 h 3728518"/>
                                  <a:gd name="connsiteX9" fmla="*/ 4033289 w 7805412"/>
                                  <a:gd name="connsiteY9" fmla="*/ 3728518 h 3728518"/>
                                  <a:gd name="connsiteX10" fmla="*/ 221014 w 7805412"/>
                                  <a:gd name="connsiteY10" fmla="*/ 3728142 h 3728518"/>
                                  <a:gd name="connsiteX11" fmla="*/ 0 w 7805412"/>
                                  <a:gd name="connsiteY11" fmla="*/ 3451903 h 3728518"/>
                                  <a:gd name="connsiteX12" fmla="*/ 0 w 7805412"/>
                                  <a:gd name="connsiteY12" fmla="*/ 216887 h 3728518"/>
                                  <a:gd name="connsiteX0" fmla="*/ 0 w 7805412"/>
                                  <a:gd name="connsiteY0" fmla="*/ 216887 h 3728518"/>
                                  <a:gd name="connsiteX1" fmla="*/ 216887 w 7805412"/>
                                  <a:gd name="connsiteY1" fmla="*/ 0 h 3728518"/>
                                  <a:gd name="connsiteX2" fmla="*/ 7584088 w 7805412"/>
                                  <a:gd name="connsiteY2" fmla="*/ 0 h 3728518"/>
                                  <a:gd name="connsiteX3" fmla="*/ 7800975 w 7805412"/>
                                  <a:gd name="connsiteY3" fmla="*/ 216887 h 3728518"/>
                                  <a:gd name="connsiteX4" fmla="*/ 7805412 w 7805412"/>
                                  <a:gd name="connsiteY4" fmla="*/ 1818367 h 3728518"/>
                                  <a:gd name="connsiteX5" fmla="*/ 7592610 w 7805412"/>
                                  <a:gd name="connsiteY5" fmla="*/ 2150898 h 3728518"/>
                                  <a:gd name="connsiteX6" fmla="*/ 4533129 w 7805412"/>
                                  <a:gd name="connsiteY6" fmla="*/ 2142239 h 3728518"/>
                                  <a:gd name="connsiteX7" fmla="*/ 4311279 w 7805412"/>
                                  <a:gd name="connsiteY7" fmla="*/ 2424316 h 3728518"/>
                                  <a:gd name="connsiteX8" fmla="*/ 4303884 w 7805412"/>
                                  <a:gd name="connsiteY8" fmla="*/ 3356530 h 3728518"/>
                                  <a:gd name="connsiteX9" fmla="*/ 4033289 w 7805412"/>
                                  <a:gd name="connsiteY9" fmla="*/ 3728518 h 3728518"/>
                                  <a:gd name="connsiteX10" fmla="*/ 221014 w 7805412"/>
                                  <a:gd name="connsiteY10" fmla="*/ 3728142 h 3728518"/>
                                  <a:gd name="connsiteX11" fmla="*/ 0 w 7805412"/>
                                  <a:gd name="connsiteY11" fmla="*/ 3451903 h 3728518"/>
                                  <a:gd name="connsiteX12" fmla="*/ 0 w 7805412"/>
                                  <a:gd name="connsiteY12" fmla="*/ 216887 h 37285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805412" h="3728518">
                                    <a:moveTo>
                                      <a:pt x="0" y="216887"/>
                                    </a:moveTo>
                                    <a:cubicBezTo>
                                      <a:pt x="0" y="97104"/>
                                      <a:pt x="97104" y="0"/>
                                      <a:pt x="216887" y="0"/>
                                    </a:cubicBezTo>
                                    <a:lnTo>
                                      <a:pt x="7584088" y="0"/>
                                    </a:lnTo>
                                    <a:cubicBezTo>
                                      <a:pt x="7703871" y="0"/>
                                      <a:pt x="7800975" y="97104"/>
                                      <a:pt x="7800975" y="216887"/>
                                    </a:cubicBezTo>
                                    <a:lnTo>
                                      <a:pt x="7805412" y="1818367"/>
                                    </a:lnTo>
                                    <a:cubicBezTo>
                                      <a:pt x="7805412" y="1938150"/>
                                      <a:pt x="7712393" y="2150898"/>
                                      <a:pt x="7592610" y="2150898"/>
                                    </a:cubicBezTo>
                                    <a:lnTo>
                                      <a:pt x="4533129" y="2142239"/>
                                    </a:lnTo>
                                    <a:cubicBezTo>
                                      <a:pt x="4323638" y="2171246"/>
                                      <a:pt x="4319217" y="2321703"/>
                                      <a:pt x="4311279" y="2424316"/>
                                    </a:cubicBezTo>
                                    <a:lnTo>
                                      <a:pt x="4303884" y="3356530"/>
                                    </a:lnTo>
                                    <a:cubicBezTo>
                                      <a:pt x="4294359" y="3550205"/>
                                      <a:pt x="4237876" y="3728534"/>
                                      <a:pt x="4033289" y="3728518"/>
                                    </a:cubicBezTo>
                                    <a:lnTo>
                                      <a:pt x="221014" y="3728142"/>
                                    </a:lnTo>
                                    <a:cubicBezTo>
                                      <a:pt x="101231" y="3728142"/>
                                      <a:pt x="0" y="3571686"/>
                                      <a:pt x="0" y="3451903"/>
                                    </a:cubicBezTo>
                                    <a:lnTo>
                                      <a:pt x="0" y="216887"/>
                                    </a:lnTo>
                                    <a:close/>
                                  </a:path>
                                </a:pathLst>
                              </a:custGeom>
                              <a:noFill/>
                              <a:ln w="12700">
                                <a:solidFill>
                                  <a:srgbClr val="7030A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BB430" id="角丸四角形 10" o:spid="_x0000_s1026" style="position:absolute;left:0;text-align:left;margin-left:6.85pt;margin-top:19.7pt;width:522.15pt;height:215.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05412,3728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" path="m,216887c,97104,97104,,216887,l7584088,v119783,,216887,97104,216887,216887l7805412,1818367v,119783,-93019,332531,-212802,332531l4533129,2142239v-209491,29007,-213912,179464,-221850,282077l4303884,3356530v-9525,193675,-66008,372004,-270595,371988l221014,3728142c101231,3728142,,3571686,,3451903l,216887xe" filled="f" strokecolor="#7030a0" strokeweight="1pt">
                      <v:stroke dashstyle="dash" joinstyle="miter"/>
                      <v:path arrowok="t" o:connecttype="custom" o:connectlocs="0,159054;184259,0;6443145,0;6627403,159054;6631173,1333500;6450385,1577362;3851169,1571012;3662694,1777873;3656412,2461512;3426525,2734310;187765,2734034;0,2531454;0,159054" o:connectangles="0,0,0,0,0,0,0,0,0,0,0,0,0"/>
                    </v:shape>
                  </w:pict>
                </mc:Fallback>
              </mc:AlternateContent>
            </w:r>
            <w:r w:rsidR="00417AC9">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73716C29" wp14:editId="614F45AC">
                      <wp:simplePos x="0" y="0"/>
                      <wp:positionH relativeFrom="column">
                        <wp:posOffset>20955</wp:posOffset>
                      </wp:positionH>
                      <wp:positionV relativeFrom="paragraph">
                        <wp:posOffset>291465</wp:posOffset>
                      </wp:positionV>
                      <wp:extent cx="3695700" cy="2724150"/>
                      <wp:effectExtent l="0" t="0" r="0" b="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724150"/>
                              </a:xfrm>
                              <a:prstGeom prst="roundRect">
                                <a:avLst>
                                  <a:gd name="adj" fmla="val 16667"/>
                                </a:avLst>
                              </a:prstGeom>
                              <a:noFill/>
                              <a:ln w="9525">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65107A" w:rsidRDefault="0065107A"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・「まちなかエリア」と「水辺のエリア」を繋ぐ動線をどのように考えているのか</w:t>
                                  </w:r>
                                </w:p>
                                <w:p w:rsidR="009E617F" w:rsidRPr="00DD776A" w:rsidRDefault="009E617F"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・「水辺のライン」と「まちなかライン」は、庁舎が建つことで三角形として繋がるのか</w:t>
                                  </w:r>
                                </w:p>
                                <w:p w:rsidR="009E617F" w:rsidRPr="00DD776A" w:rsidRDefault="009E617F"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・まちの繋がりは、具体的にどういったつながりを考えているのか</w:t>
                                  </w:r>
                                </w:p>
                                <w:p w:rsidR="0065107A" w:rsidRDefault="0065107A"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・「世界都市ＮＡＧＡＳＡＫＩ」とは、どのようなコンセプトなのか、具体的な説明がほしい</w:t>
                                  </w:r>
                                </w:p>
                                <w:p w:rsidR="009E617F" w:rsidRDefault="009E617F"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・世界への発信とは、具体的にどういったものを考えているのか</w:t>
                                  </w:r>
                                </w:p>
                                <w:p w:rsidR="00E401F0" w:rsidRPr="00DD776A" w:rsidRDefault="00E401F0"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・現在のコンセプトは示されたが、100年先のコンセプトはどう考えているのか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16C29" id="角丸四角形 12" o:spid="_x0000_s1030" style="position:absolute;left:0;text-align:left;margin-left:1.65pt;margin-top:22.95pt;width:291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" filled="f" stroked="f">
                      <v:stroke dashstyle="dash"/>
                      <v:textbox inset="5.85pt,.7pt,5.85pt,.7pt">
                        <w:txbxContent>
                          <w:p w:rsidR="0065107A" w:rsidRDefault="0065107A"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・「まちなかエリア」と「水辺のエリア」を繋ぐ動線をどのように考えているのか</w:t>
                            </w:r>
                          </w:p>
                          <w:p w:rsidR="009E617F" w:rsidRPr="00DD776A" w:rsidRDefault="009E617F"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・「水辺のライン」と「まちなかライン」は、庁舎が建つことで三角形として繋がるのか</w:t>
                            </w:r>
                          </w:p>
                          <w:p w:rsidR="009E617F" w:rsidRPr="00DD776A" w:rsidRDefault="009E617F"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・まちの繋がりは、具体的にどういったつながりを考えているのか</w:t>
                            </w:r>
                          </w:p>
                          <w:p w:rsidR="0065107A" w:rsidRDefault="0065107A"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・「世界都市ＮＡＧＡＳＡＫＩ」とは、どのようなコンセプトなのか、具体的な説明がほしい</w:t>
                            </w:r>
                          </w:p>
                          <w:p w:rsidR="009E617F" w:rsidRDefault="009E617F"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・世界への発信とは、具体的にどういったものを考えているのか</w:t>
                            </w:r>
                          </w:p>
                          <w:p w:rsidR="00E401F0" w:rsidRPr="00DD776A" w:rsidRDefault="00E401F0"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・現在のコンセプトは示されたが、100年先のコンセプトはどう考えているのか</w:t>
                            </w:r>
                          </w:p>
                        </w:txbxContent>
                      </v:textbox>
                    </v:roundrect>
                  </w:pict>
                </mc:Fallback>
              </mc:AlternateContent>
            </w:r>
            <w:r w:rsidR="00E401F0">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1DB16F2" wp14:editId="2D0C1CA7">
                      <wp:simplePos x="0" y="0"/>
                      <wp:positionH relativeFrom="column">
                        <wp:posOffset>3716655</wp:posOffset>
                      </wp:positionH>
                      <wp:positionV relativeFrom="paragraph">
                        <wp:posOffset>323215</wp:posOffset>
                      </wp:positionV>
                      <wp:extent cx="3000375" cy="1581150"/>
                      <wp:effectExtent l="0" t="0" r="0" b="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581150"/>
                              </a:xfrm>
                              <a:prstGeom prst="roundRect">
                                <a:avLst>
                                  <a:gd name="adj" fmla="val 16667"/>
                                </a:avLst>
                              </a:prstGeom>
                              <a:noFill/>
                              <a:ln w="9525">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2E1ABF" w:rsidRDefault="00E401F0" w:rsidP="00E401F0">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w:t>
                                  </w:r>
                                  <w:r w:rsidRPr="00DD776A">
                                    <w:rPr>
                                      <w:rFonts w:ascii="メイリオ" w:eastAsia="メイリオ" w:hAnsi="メイリオ" w:cs="メイリオ"/>
                                      <w:sz w:val="20"/>
                                      <w:szCs w:val="20"/>
                                    </w:rPr>
                                    <w:t>発想自体が良い</w:t>
                                  </w:r>
                                  <w:r>
                                    <w:rPr>
                                      <w:rFonts w:ascii="メイリオ" w:eastAsia="メイリオ" w:hAnsi="メイリオ" w:cs="メイリオ" w:hint="eastAsia"/>
                                      <w:sz w:val="20"/>
                                      <w:szCs w:val="20"/>
                                    </w:rPr>
                                    <w:t>（台地の</w:t>
                                  </w:r>
                                  <w:r>
                                    <w:rPr>
                                      <w:rFonts w:ascii="メイリオ" w:eastAsia="メイリオ" w:hAnsi="メイリオ" w:cs="メイリオ"/>
                                      <w:sz w:val="20"/>
                                      <w:szCs w:val="20"/>
                                    </w:rPr>
                                    <w:t>発想</w:t>
                                  </w: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 xml:space="preserve">　</w:t>
                                  </w:r>
                                </w:p>
                                <w:p w:rsidR="00E401F0" w:rsidRPr="000A3989" w:rsidRDefault="00E401F0" w:rsidP="00E401F0">
                                  <w:pPr>
                                    <w:spacing w:line="320" w:lineRule="exact"/>
                                    <w:ind w:left="200" w:hangingChars="100" w:hanging="200"/>
                                    <w:rPr>
                                      <w:rFonts w:ascii="Meiryo UI" w:eastAsia="Meiryo UI" w:hAnsi="Meiryo UI" w:cs="Meiryo UI"/>
                                      <w:szCs w:val="20"/>
                                    </w:rPr>
                                  </w:pPr>
                                  <w:r w:rsidRPr="00DD776A">
                                    <w:rPr>
                                      <w:rFonts w:ascii="メイリオ" w:eastAsia="メイリオ" w:hAnsi="メイリオ" w:cs="メイリオ" w:hint="eastAsia"/>
                                      <w:sz w:val="20"/>
                                      <w:szCs w:val="20"/>
                                    </w:rPr>
                                    <w:t>・コンセプトが良い</w:t>
                                  </w:r>
                                </w:p>
                                <w:p w:rsidR="00B30AC3" w:rsidRPr="00DD776A" w:rsidRDefault="00DD776A"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w:t>
                                  </w:r>
                                  <w:r w:rsidR="0065107A" w:rsidRPr="00DD776A">
                                    <w:rPr>
                                      <w:rFonts w:ascii="メイリオ" w:eastAsia="メイリオ" w:hAnsi="メイリオ" w:cs="メイリオ" w:hint="eastAsia"/>
                                      <w:sz w:val="20"/>
                                      <w:szCs w:val="20"/>
                                    </w:rPr>
                                    <w:t>市全体のまちづくりのコンセプトはどのようなものなのか</w:t>
                                  </w:r>
                                </w:p>
                                <w:p w:rsidR="009E22C4" w:rsidRPr="00DD776A" w:rsidRDefault="009E22C4"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・長崎のまちをトータル的にコーディネートしているところがすばらしい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DB16F2" id="角丸四角形 11" o:spid="_x0000_s1031" style="position:absolute;left:0;text-align:left;margin-left:292.65pt;margin-top:25.45pt;width:236.25pt;height:1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" filled="f" stroked="f">
                      <v:stroke dashstyle="dash"/>
                      <v:textbox inset="5.85pt,.7pt,5.85pt,.7pt">
                        <w:txbxContent>
                          <w:p w:rsidR="002E1ABF" w:rsidRDefault="00E401F0" w:rsidP="00E401F0">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w:t>
                            </w:r>
                            <w:r w:rsidRPr="00DD776A">
                              <w:rPr>
                                <w:rFonts w:ascii="メイリオ" w:eastAsia="メイリオ" w:hAnsi="メイリオ" w:cs="メイリオ"/>
                                <w:sz w:val="20"/>
                                <w:szCs w:val="20"/>
                              </w:rPr>
                              <w:t>発想自体が良い</w:t>
                            </w:r>
                            <w:r>
                              <w:rPr>
                                <w:rFonts w:ascii="メイリオ" w:eastAsia="メイリオ" w:hAnsi="メイリオ" w:cs="メイリオ" w:hint="eastAsia"/>
                                <w:sz w:val="20"/>
                                <w:szCs w:val="20"/>
                              </w:rPr>
                              <w:t>（台地の</w:t>
                            </w:r>
                            <w:r>
                              <w:rPr>
                                <w:rFonts w:ascii="メイリオ" w:eastAsia="メイリオ" w:hAnsi="メイリオ" w:cs="メイリオ"/>
                                <w:sz w:val="20"/>
                                <w:szCs w:val="20"/>
                              </w:rPr>
                              <w:t>発想</w:t>
                            </w: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 xml:space="preserve">　</w:t>
                            </w:r>
                          </w:p>
                          <w:p w:rsidR="00E401F0" w:rsidRPr="000A3989" w:rsidRDefault="00E401F0" w:rsidP="00E401F0">
                            <w:pPr>
                              <w:spacing w:line="320" w:lineRule="exact"/>
                              <w:ind w:left="200" w:hangingChars="100" w:hanging="200"/>
                              <w:rPr>
                                <w:rFonts w:ascii="Meiryo UI" w:eastAsia="Meiryo UI" w:hAnsi="Meiryo UI" w:cs="Meiryo UI"/>
                                <w:szCs w:val="20"/>
                              </w:rPr>
                            </w:pPr>
                            <w:r w:rsidRPr="00DD776A">
                              <w:rPr>
                                <w:rFonts w:ascii="メイリオ" w:eastAsia="メイリオ" w:hAnsi="メイリオ" w:cs="メイリオ" w:hint="eastAsia"/>
                                <w:sz w:val="20"/>
                                <w:szCs w:val="20"/>
                              </w:rPr>
                              <w:t>・コンセプトが良い</w:t>
                            </w:r>
                          </w:p>
                          <w:p w:rsidR="00B30AC3" w:rsidRPr="00DD776A" w:rsidRDefault="00DD776A"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w:t>
                            </w:r>
                            <w:r w:rsidR="0065107A" w:rsidRPr="00DD776A">
                              <w:rPr>
                                <w:rFonts w:ascii="メイリオ" w:eastAsia="メイリオ" w:hAnsi="メイリオ" w:cs="メイリオ" w:hint="eastAsia"/>
                                <w:sz w:val="20"/>
                                <w:szCs w:val="20"/>
                              </w:rPr>
                              <w:t>市全体のまちづくりのコンセプトはどのようなものなのか</w:t>
                            </w:r>
                          </w:p>
                          <w:p w:rsidR="009E22C4" w:rsidRPr="00DD776A" w:rsidRDefault="009E22C4" w:rsidP="009E617F">
                            <w:pPr>
                              <w:spacing w:line="32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・長崎のまちをトータル的にコーディネートしているところがすばらしい</w:t>
                            </w:r>
                          </w:p>
                        </w:txbxContent>
                      </v:textbox>
                    </v:roundrect>
                  </w:pict>
                </mc:Fallback>
              </mc:AlternateContent>
            </w:r>
            <w:r w:rsidR="00E401F0">
              <w:rPr>
                <w:rFonts w:asciiTheme="majorEastAsia" w:eastAsiaTheme="majorEastAsia" w:hAnsiTheme="majorEastAsia"/>
                <w:noProof/>
              </w:rPr>
              <mc:AlternateContent>
                <mc:Choice Requires="wps">
                  <w:drawing>
                    <wp:anchor distT="0" distB="0" distL="114300" distR="114300" simplePos="0" relativeHeight="251696128" behindDoc="0" locked="0" layoutInCell="1" allowOverlap="1" wp14:anchorId="075BC6B9" wp14:editId="66E3694B">
                      <wp:simplePos x="0" y="0"/>
                      <wp:positionH relativeFrom="column">
                        <wp:posOffset>10542905</wp:posOffset>
                      </wp:positionH>
                      <wp:positionV relativeFrom="paragraph">
                        <wp:posOffset>1274445</wp:posOffset>
                      </wp:positionV>
                      <wp:extent cx="1076325" cy="304800"/>
                      <wp:effectExtent l="0" t="0" r="9525" b="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FF99FF"/>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253269" w:rsidRPr="005C43C3" w:rsidRDefault="00253269" w:rsidP="00B30AC3">
                                  <w:pPr>
                                    <w:spacing w:line="360" w:lineRule="exact"/>
                                    <w:jc w:val="center"/>
                                    <w:rPr>
                                      <w:rFonts w:ascii="Meiryo UI" w:eastAsia="Meiryo UI" w:hAnsi="Meiryo UI" w:cs="Meiryo UI"/>
                                      <w:b/>
                                      <w:sz w:val="24"/>
                                      <w:szCs w:val="24"/>
                                    </w:rPr>
                                  </w:pPr>
                                  <w:r w:rsidRPr="005C43C3">
                                    <w:rPr>
                                      <w:rFonts w:ascii="Meiryo UI" w:eastAsia="Meiryo UI" w:hAnsi="Meiryo UI" w:cs="Meiryo UI" w:hint="eastAsia"/>
                                      <w:b/>
                                      <w:sz w:val="24"/>
                                      <w:szCs w:val="24"/>
                                    </w:rPr>
                                    <w:t>集約</w:t>
                                  </w:r>
                                  <w:r w:rsidR="000E4436" w:rsidRPr="005C43C3">
                                    <w:rPr>
                                      <w:rFonts w:ascii="Meiryo UI" w:eastAsia="Meiryo UI" w:hAnsi="Meiryo UI" w:cs="Meiryo UI" w:hint="eastAsia"/>
                                      <w:b/>
                                      <w:sz w:val="24"/>
                                      <w:szCs w:val="24"/>
                                    </w:rPr>
                                    <w:t>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5BC6B9" id="角丸四角形 17" o:spid="_x0000_s1033" style="position:absolute;left:0;text-align:left;margin-left:830.15pt;margin-top:100.35pt;width:84.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" fillcolor="#f9f" stroked="f" strokeweight="1pt">
                      <v:stroke joinstyle="miter"/>
                      <v:textbox inset="5.85pt,.7pt,5.85pt,.7pt">
                        <w:txbxContent>
                          <w:p w:rsidR="00253269" w:rsidRPr="005C43C3" w:rsidRDefault="00253269" w:rsidP="00B30AC3">
                            <w:pPr>
                              <w:spacing w:line="360" w:lineRule="exact"/>
                              <w:jc w:val="center"/>
                              <w:rPr>
                                <w:rFonts w:ascii="Meiryo UI" w:eastAsia="Meiryo UI" w:hAnsi="Meiryo UI" w:cs="Meiryo UI"/>
                                <w:b/>
                                <w:sz w:val="24"/>
                                <w:szCs w:val="24"/>
                              </w:rPr>
                            </w:pPr>
                            <w:r w:rsidRPr="005C43C3">
                              <w:rPr>
                                <w:rFonts w:ascii="Meiryo UI" w:eastAsia="Meiryo UI" w:hAnsi="Meiryo UI" w:cs="Meiryo UI" w:hint="eastAsia"/>
                                <w:b/>
                                <w:sz w:val="24"/>
                                <w:szCs w:val="24"/>
                              </w:rPr>
                              <w:t>集約</w:t>
                            </w:r>
                            <w:r w:rsidR="000E4436" w:rsidRPr="005C43C3">
                              <w:rPr>
                                <w:rFonts w:ascii="Meiryo UI" w:eastAsia="Meiryo UI" w:hAnsi="Meiryo UI" w:cs="Meiryo UI" w:hint="eastAsia"/>
                                <w:b/>
                                <w:sz w:val="24"/>
                                <w:szCs w:val="24"/>
                              </w:rPr>
                              <w:t>化</w:t>
                            </w:r>
                          </w:p>
                        </w:txbxContent>
                      </v:textbox>
                    </v:roundrect>
                  </w:pict>
                </mc:Fallback>
              </mc:AlternateContent>
            </w:r>
            <w:r w:rsidR="00DE5C92">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377925AE" wp14:editId="3DA76552">
                      <wp:simplePos x="0" y="0"/>
                      <wp:positionH relativeFrom="column">
                        <wp:posOffset>297180</wp:posOffset>
                      </wp:positionH>
                      <wp:positionV relativeFrom="paragraph">
                        <wp:posOffset>85090</wp:posOffset>
                      </wp:positionV>
                      <wp:extent cx="1733550" cy="30480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9900CC"/>
                              </a:solidFill>
                              <a:ln>
                                <a:solidFill>
                                  <a:srgbClr val="9900CC"/>
                                </a:solidFill>
                                <a:headEnd/>
                                <a:tailEnd/>
                              </a:ln>
                              <a:extLst/>
                            </wps:spPr>
                            <wps:style>
                              <a:lnRef idx="2">
                                <a:schemeClr val="dk1"/>
                              </a:lnRef>
                              <a:fillRef idx="1">
                                <a:schemeClr val="lt1"/>
                              </a:fillRef>
                              <a:effectRef idx="0">
                                <a:schemeClr val="dk1"/>
                              </a:effectRef>
                              <a:fontRef idx="minor">
                                <a:schemeClr val="dk1"/>
                              </a:fontRef>
                            </wps:style>
                            <wps:txbx>
                              <w:txbxContent>
                                <w:p w:rsidR="0065107A" w:rsidRPr="005527DF" w:rsidRDefault="0065107A"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コンセプト</w:t>
                                  </w:r>
                                  <w:r w:rsidR="00DE5C92">
                                    <w:rPr>
                                      <w:rFonts w:ascii="Meiryo UI" w:eastAsia="Meiryo UI" w:hAnsi="Meiryo UI" w:cs="Meiryo UI" w:hint="eastAsia"/>
                                      <w:b/>
                                      <w:color w:val="FFFFFF" w:themeColor="background1"/>
                                      <w:sz w:val="24"/>
                                      <w:szCs w:val="24"/>
                                    </w:rPr>
                                    <w:t>・</w:t>
                                  </w:r>
                                  <w:r w:rsidR="00DE5C92">
                                    <w:rPr>
                                      <w:rFonts w:ascii="Meiryo UI" w:eastAsia="Meiryo UI" w:hAnsi="Meiryo UI" w:cs="Meiryo UI"/>
                                      <w:b/>
                                      <w:color w:val="FFFFFF" w:themeColor="background1"/>
                                      <w:sz w:val="24"/>
                                      <w:szCs w:val="24"/>
                                    </w:rPr>
                                    <w:t>まちづくり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7925AE" id="角丸四角形 13" o:spid="_x0000_s1034" style="position:absolute;left:0;text-align:left;margin-left:23.4pt;margin-top:6.7pt;width:136.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" fillcolor="#90c" strokecolor="#90c" strokeweight="1pt">
                      <v:stroke joinstyle="miter"/>
                      <v:textbox inset="5.85pt,.7pt,5.85pt,.7pt">
                        <w:txbxContent>
                          <w:p w:rsidR="0065107A" w:rsidRPr="005527DF" w:rsidRDefault="0065107A"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コンセプト</w:t>
                            </w:r>
                            <w:r w:rsidR="00DE5C92">
                              <w:rPr>
                                <w:rFonts w:ascii="Meiryo UI" w:eastAsia="Meiryo UI" w:hAnsi="Meiryo UI" w:cs="Meiryo UI" w:hint="eastAsia"/>
                                <w:b/>
                                <w:color w:val="FFFFFF" w:themeColor="background1"/>
                                <w:sz w:val="24"/>
                                <w:szCs w:val="24"/>
                              </w:rPr>
                              <w:t>・</w:t>
                            </w:r>
                            <w:r w:rsidR="00DE5C92">
                              <w:rPr>
                                <w:rFonts w:ascii="Meiryo UI" w:eastAsia="Meiryo UI" w:hAnsi="Meiryo UI" w:cs="Meiryo UI"/>
                                <w:b/>
                                <w:color w:val="FFFFFF" w:themeColor="background1"/>
                                <w:sz w:val="24"/>
                                <w:szCs w:val="24"/>
                              </w:rPr>
                              <w:t>まちづくり</w:t>
                            </w:r>
                          </w:p>
                        </w:txbxContent>
                      </v:textbox>
                    </v:roundrect>
                  </w:pict>
                </mc:Fallback>
              </mc:AlternateContent>
            </w:r>
          </w:p>
        </w:tc>
      </w:tr>
      <w:tr w:rsidR="00B30AC3" w:rsidTr="00086D44">
        <w:trPr>
          <w:cantSplit/>
          <w:trHeight w:val="6221"/>
        </w:trPr>
        <w:tc>
          <w:tcPr>
            <w:tcW w:w="562" w:type="dxa"/>
            <w:tcBorders>
              <w:top w:val="single" w:sz="24" w:space="0" w:color="FF0000"/>
              <w:left w:val="single" w:sz="24" w:space="0" w:color="FF0000"/>
              <w:bottom w:val="single" w:sz="24" w:space="0" w:color="FF0000"/>
            </w:tcBorders>
            <w:textDirection w:val="tbRlV"/>
          </w:tcPr>
          <w:p w:rsidR="00B30AC3" w:rsidRPr="001D2EB5" w:rsidRDefault="00B30AC3" w:rsidP="002826C6">
            <w:pPr>
              <w:spacing w:line="300" w:lineRule="exact"/>
              <w:ind w:left="113" w:right="113"/>
              <w:jc w:val="center"/>
              <w:rPr>
                <w:rFonts w:ascii="メイリオ" w:eastAsia="メイリオ" w:hAnsi="メイリオ" w:cs="メイリオ"/>
                <w:b/>
                <w:sz w:val="24"/>
                <w:szCs w:val="24"/>
              </w:rPr>
            </w:pPr>
            <w:r w:rsidRPr="001D2EB5">
              <w:rPr>
                <w:rFonts w:ascii="メイリオ" w:eastAsia="メイリオ" w:hAnsi="メイリオ" w:cs="メイリオ" w:hint="eastAsia"/>
                <w:b/>
                <w:sz w:val="24"/>
                <w:szCs w:val="24"/>
              </w:rPr>
              <w:t>基本設計</w:t>
            </w:r>
            <w:r w:rsidR="001D2EB5" w:rsidRPr="001D2EB5">
              <w:rPr>
                <w:rFonts w:ascii="メイリオ" w:eastAsia="メイリオ" w:hAnsi="メイリオ" w:cs="メイリオ" w:hint="eastAsia"/>
                <w:b/>
                <w:sz w:val="24"/>
                <w:szCs w:val="24"/>
              </w:rPr>
              <w:t>に関すること</w:t>
            </w:r>
          </w:p>
        </w:tc>
        <w:bookmarkStart w:id="0" w:name="_GoBack"/>
        <w:bookmarkEnd w:id="0"/>
        <w:tc>
          <w:tcPr>
            <w:tcW w:w="21088" w:type="dxa"/>
            <w:tcBorders>
              <w:top w:val="single" w:sz="24" w:space="0" w:color="FF0000"/>
              <w:bottom w:val="single" w:sz="24" w:space="0" w:color="FF0000"/>
              <w:right w:val="single" w:sz="24" w:space="0" w:color="FF0000"/>
            </w:tcBorders>
          </w:tcPr>
          <w:p w:rsidR="00B30AC3" w:rsidRDefault="00E109EE" w:rsidP="00DD776A">
            <w:pPr>
              <w:spacing w:line="300" w:lineRule="exact"/>
            </w:pPr>
            <w:r>
              <w:rPr>
                <w:rFonts w:asciiTheme="majorEastAsia" w:eastAsiaTheme="majorEastAsia" w:hAnsiTheme="majorEastAsia"/>
                <w:noProof/>
              </w:rPr>
              <mc:AlternateContent>
                <mc:Choice Requires="wps">
                  <w:drawing>
                    <wp:anchor distT="0" distB="0" distL="114300" distR="114300" simplePos="0" relativeHeight="251724800" behindDoc="0" locked="0" layoutInCell="1" allowOverlap="1" wp14:anchorId="27273D64" wp14:editId="276AF055">
                      <wp:simplePos x="0" y="0"/>
                      <wp:positionH relativeFrom="column">
                        <wp:posOffset>8892540</wp:posOffset>
                      </wp:positionH>
                      <wp:positionV relativeFrom="paragraph">
                        <wp:posOffset>3333277</wp:posOffset>
                      </wp:positionV>
                      <wp:extent cx="4184975" cy="484003"/>
                      <wp:effectExtent l="0" t="0" r="25400" b="1143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975" cy="484003"/>
                              </a:xfrm>
                              <a:prstGeom prst="roundRect">
                                <a:avLst>
                                  <a:gd name="adj" fmla="val 16667"/>
                                </a:avLst>
                              </a:prstGeom>
                              <a:noFill/>
                              <a:ln w="9525">
                                <a:solidFill>
                                  <a:srgbClr val="00B0F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5F0E56" w:rsidRDefault="005F0E56" w:rsidP="00E109EE">
                                  <w:pPr>
                                    <w:spacing w:beforeLines="50" w:before="180" w:line="360" w:lineRule="exact"/>
                                    <w:rPr>
                                      <w:rFonts w:ascii="Meiryo UI" w:eastAsia="Meiryo UI" w:hAnsi="Meiryo UI" w:cs="Meiryo UI"/>
                                      <w:szCs w:val="20"/>
                                    </w:rPr>
                                  </w:pPr>
                                  <w:r>
                                    <w:rPr>
                                      <w:rFonts w:ascii="Meiryo UI" w:eastAsia="Meiryo UI" w:hAnsi="Meiryo UI" w:cs="Meiryo UI" w:hint="eastAsia"/>
                                      <w:szCs w:val="20"/>
                                    </w:rPr>
                                    <w:t>・</w:t>
                                  </w:r>
                                  <w:r>
                                    <w:rPr>
                                      <w:rFonts w:ascii="Meiryo UI" w:eastAsia="Meiryo UI" w:hAnsi="Meiryo UI" w:cs="Meiryo UI"/>
                                      <w:szCs w:val="20"/>
                                    </w:rPr>
                                    <w:t>20階</w:t>
                                  </w:r>
                                  <w:r>
                                    <w:rPr>
                                      <w:rFonts w:ascii="Meiryo UI" w:eastAsia="Meiryo UI" w:hAnsi="Meiryo UI" w:cs="Meiryo UI" w:hint="eastAsia"/>
                                      <w:szCs w:val="20"/>
                                    </w:rPr>
                                    <w:t>建てに</w:t>
                                  </w:r>
                                  <w:r>
                                    <w:rPr>
                                      <w:rFonts w:ascii="Meiryo UI" w:eastAsia="Meiryo UI" w:hAnsi="Meiryo UI" w:cs="Meiryo UI"/>
                                      <w:szCs w:val="20"/>
                                    </w:rPr>
                                    <w:t>することによ</w:t>
                                  </w:r>
                                  <w:r>
                                    <w:rPr>
                                      <w:rFonts w:ascii="Meiryo UI" w:eastAsia="Meiryo UI" w:hAnsi="Meiryo UI" w:cs="Meiryo UI" w:hint="eastAsia"/>
                                      <w:szCs w:val="20"/>
                                    </w:rPr>
                                    <w:t>る</w:t>
                                  </w:r>
                                  <w:r w:rsidR="002E1ABF">
                                    <w:rPr>
                                      <w:rFonts w:ascii="Meiryo UI" w:eastAsia="Meiryo UI" w:hAnsi="Meiryo UI" w:cs="Meiryo UI" w:hint="eastAsia"/>
                                      <w:szCs w:val="20"/>
                                    </w:rPr>
                                    <w:t>維持管理</w:t>
                                  </w:r>
                                  <w:r w:rsidR="00204973">
                                    <w:rPr>
                                      <w:rFonts w:ascii="Meiryo UI" w:eastAsia="Meiryo UI" w:hAnsi="Meiryo UI" w:cs="Meiryo UI" w:hint="eastAsia"/>
                                      <w:szCs w:val="20"/>
                                    </w:rPr>
                                    <w:t>、人口減少</w:t>
                                  </w:r>
                                  <w:r w:rsidR="00204973">
                                    <w:rPr>
                                      <w:rFonts w:ascii="Meiryo UI" w:eastAsia="Meiryo UI" w:hAnsi="Meiryo UI" w:cs="Meiryo UI"/>
                                      <w:szCs w:val="20"/>
                                    </w:rPr>
                                    <w:t>していく中</w:t>
                                  </w:r>
                                  <w:r w:rsidR="00204973">
                                    <w:rPr>
                                      <w:rFonts w:ascii="Meiryo UI" w:eastAsia="Meiryo UI" w:hAnsi="Meiryo UI" w:cs="Meiryo UI" w:hint="eastAsia"/>
                                      <w:szCs w:val="20"/>
                                    </w:rPr>
                                    <w:t>での</w:t>
                                  </w:r>
                                  <w:r w:rsidR="00204973">
                                    <w:rPr>
                                      <w:rFonts w:ascii="Meiryo UI" w:eastAsia="Meiryo UI" w:hAnsi="Meiryo UI" w:cs="Meiryo UI"/>
                                      <w:szCs w:val="20"/>
                                    </w:rPr>
                                    <w:t>活用</w:t>
                                  </w:r>
                                  <w:r w:rsidR="00204973">
                                    <w:rPr>
                                      <w:rFonts w:ascii="Meiryo UI" w:eastAsia="Meiryo UI" w:hAnsi="Meiryo UI" w:cs="Meiryo UI" w:hint="eastAsia"/>
                                      <w:szCs w:val="20"/>
                                    </w:rPr>
                                    <w:t>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73D64" id="角丸四角形 31" o:spid="_x0000_s1035" style="position:absolute;left:0;text-align:left;margin-left:700.2pt;margin-top:262.45pt;width:329.55pt;height:3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" filled="f" strokecolor="#00b0f0">
                      <v:stroke dashstyle="dash"/>
                      <v:textbox inset="5.85pt,.7pt,5.85pt,.7pt">
                        <w:txbxContent>
                          <w:p w:rsidR="005F0E56" w:rsidRDefault="005F0E56" w:rsidP="00E109EE">
                            <w:pPr>
                              <w:spacing w:beforeLines="50" w:before="180" w:line="360" w:lineRule="exact"/>
                              <w:rPr>
                                <w:rFonts w:ascii="Meiryo UI" w:eastAsia="Meiryo UI" w:hAnsi="Meiryo UI" w:cs="Meiryo UI"/>
                                <w:szCs w:val="20"/>
                              </w:rPr>
                            </w:pPr>
                            <w:r>
                              <w:rPr>
                                <w:rFonts w:ascii="Meiryo UI" w:eastAsia="Meiryo UI" w:hAnsi="Meiryo UI" w:cs="Meiryo UI" w:hint="eastAsia"/>
                                <w:szCs w:val="20"/>
                              </w:rPr>
                              <w:t>・</w:t>
                            </w:r>
                            <w:r>
                              <w:rPr>
                                <w:rFonts w:ascii="Meiryo UI" w:eastAsia="Meiryo UI" w:hAnsi="Meiryo UI" w:cs="Meiryo UI"/>
                                <w:szCs w:val="20"/>
                              </w:rPr>
                              <w:t>20階</w:t>
                            </w:r>
                            <w:r>
                              <w:rPr>
                                <w:rFonts w:ascii="Meiryo UI" w:eastAsia="Meiryo UI" w:hAnsi="Meiryo UI" w:cs="Meiryo UI" w:hint="eastAsia"/>
                                <w:szCs w:val="20"/>
                              </w:rPr>
                              <w:t>建てに</w:t>
                            </w:r>
                            <w:r>
                              <w:rPr>
                                <w:rFonts w:ascii="Meiryo UI" w:eastAsia="Meiryo UI" w:hAnsi="Meiryo UI" w:cs="Meiryo UI"/>
                                <w:szCs w:val="20"/>
                              </w:rPr>
                              <w:t>することによ</w:t>
                            </w:r>
                            <w:r>
                              <w:rPr>
                                <w:rFonts w:ascii="Meiryo UI" w:eastAsia="Meiryo UI" w:hAnsi="Meiryo UI" w:cs="Meiryo UI" w:hint="eastAsia"/>
                                <w:szCs w:val="20"/>
                              </w:rPr>
                              <w:t>る</w:t>
                            </w:r>
                            <w:r w:rsidR="002E1ABF">
                              <w:rPr>
                                <w:rFonts w:ascii="Meiryo UI" w:eastAsia="Meiryo UI" w:hAnsi="Meiryo UI" w:cs="Meiryo UI" w:hint="eastAsia"/>
                                <w:szCs w:val="20"/>
                              </w:rPr>
                              <w:t>維持管理</w:t>
                            </w:r>
                            <w:r w:rsidR="00204973">
                              <w:rPr>
                                <w:rFonts w:ascii="Meiryo UI" w:eastAsia="Meiryo UI" w:hAnsi="Meiryo UI" w:cs="Meiryo UI" w:hint="eastAsia"/>
                                <w:szCs w:val="20"/>
                              </w:rPr>
                              <w:t>、人口減少</w:t>
                            </w:r>
                            <w:r w:rsidR="00204973">
                              <w:rPr>
                                <w:rFonts w:ascii="Meiryo UI" w:eastAsia="Meiryo UI" w:hAnsi="Meiryo UI" w:cs="Meiryo UI"/>
                                <w:szCs w:val="20"/>
                              </w:rPr>
                              <w:t>していく中</w:t>
                            </w:r>
                            <w:r w:rsidR="00204973">
                              <w:rPr>
                                <w:rFonts w:ascii="Meiryo UI" w:eastAsia="Meiryo UI" w:hAnsi="Meiryo UI" w:cs="Meiryo UI" w:hint="eastAsia"/>
                                <w:szCs w:val="20"/>
                              </w:rPr>
                              <w:t>での</w:t>
                            </w:r>
                            <w:r w:rsidR="00204973">
                              <w:rPr>
                                <w:rFonts w:ascii="Meiryo UI" w:eastAsia="Meiryo UI" w:hAnsi="Meiryo UI" w:cs="Meiryo UI"/>
                                <w:szCs w:val="20"/>
                              </w:rPr>
                              <w:t>活用</w:t>
                            </w:r>
                            <w:r w:rsidR="00204973">
                              <w:rPr>
                                <w:rFonts w:ascii="Meiryo UI" w:eastAsia="Meiryo UI" w:hAnsi="Meiryo UI" w:cs="Meiryo UI" w:hint="eastAsia"/>
                                <w:szCs w:val="20"/>
                              </w:rPr>
                              <w:t>方法</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17600DE2" wp14:editId="5B015BF6">
                      <wp:simplePos x="0" y="0"/>
                      <wp:positionH relativeFrom="column">
                        <wp:posOffset>3996164</wp:posOffset>
                      </wp:positionH>
                      <wp:positionV relativeFrom="paragraph">
                        <wp:posOffset>2338070</wp:posOffset>
                      </wp:positionV>
                      <wp:extent cx="1704975" cy="304800"/>
                      <wp:effectExtent l="0" t="0" r="9525" b="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oundRect">
                                <a:avLst>
                                  <a:gd name="adj" fmla="val 16667"/>
                                </a:avLst>
                              </a:prstGeom>
                              <a:solidFill>
                                <a:srgbClr val="FF0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30AC3" w:rsidRPr="005C43C3" w:rsidRDefault="00B30AC3" w:rsidP="00B30AC3">
                                  <w:pPr>
                                    <w:spacing w:line="360" w:lineRule="exact"/>
                                    <w:jc w:val="center"/>
                                    <w:rPr>
                                      <w:rFonts w:ascii="Meiryo UI" w:eastAsia="Meiryo UI" w:hAnsi="Meiryo UI" w:cs="Meiryo UI"/>
                                      <w:b/>
                                      <w:sz w:val="24"/>
                                      <w:szCs w:val="24"/>
                                    </w:rPr>
                                  </w:pPr>
                                  <w:r w:rsidRPr="005C43C3">
                                    <w:rPr>
                                      <w:rFonts w:ascii="Meiryo UI" w:eastAsia="Meiryo UI" w:hAnsi="Meiryo UI" w:cs="Meiryo UI" w:hint="eastAsia"/>
                                      <w:b/>
                                      <w:color w:val="FFFFFF" w:themeColor="background1"/>
                                      <w:sz w:val="24"/>
                                      <w:szCs w:val="24"/>
                                    </w:rPr>
                                    <w:t>アクティビティ</w:t>
                                  </w:r>
                                  <w:r w:rsidR="000E4436" w:rsidRPr="005C43C3">
                                    <w:rPr>
                                      <w:rFonts w:ascii="Meiryo UI" w:eastAsia="Meiryo UI" w:hAnsi="Meiryo UI" w:cs="Meiryo UI" w:hint="eastAsia"/>
                                      <w:b/>
                                      <w:color w:val="FFFFFF" w:themeColor="background1"/>
                                      <w:sz w:val="24"/>
                                      <w:szCs w:val="24"/>
                                    </w:rPr>
                                    <w:t>（活動）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600DE2" id="角丸四角形 2" o:spid="_x0000_s1036" style="position:absolute;left:0;text-align:left;margin-left:314.65pt;margin-top:184.1pt;width:134.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" fillcolor="red" stroked="f" strokeweight="1pt">
                      <v:stroke joinstyle="miter"/>
                      <v:textbox inset="5.85pt,.7pt,5.85pt,.7pt">
                        <w:txbxContent>
                          <w:p w:rsidR="00B30AC3" w:rsidRPr="005C43C3" w:rsidRDefault="00B30AC3" w:rsidP="00B30AC3">
                            <w:pPr>
                              <w:spacing w:line="360" w:lineRule="exact"/>
                              <w:jc w:val="center"/>
                              <w:rPr>
                                <w:rFonts w:ascii="Meiryo UI" w:eastAsia="Meiryo UI" w:hAnsi="Meiryo UI" w:cs="Meiryo UI"/>
                                <w:b/>
                                <w:sz w:val="24"/>
                                <w:szCs w:val="24"/>
                              </w:rPr>
                            </w:pPr>
                            <w:r w:rsidRPr="005C43C3">
                              <w:rPr>
                                <w:rFonts w:ascii="Meiryo UI" w:eastAsia="Meiryo UI" w:hAnsi="Meiryo UI" w:cs="Meiryo UI" w:hint="eastAsia"/>
                                <w:b/>
                                <w:color w:val="FFFFFF" w:themeColor="background1"/>
                                <w:sz w:val="24"/>
                                <w:szCs w:val="24"/>
                              </w:rPr>
                              <w:t>アクティビティ</w:t>
                            </w:r>
                            <w:r w:rsidR="000E4436" w:rsidRPr="005C43C3">
                              <w:rPr>
                                <w:rFonts w:ascii="Meiryo UI" w:eastAsia="Meiryo UI" w:hAnsi="Meiryo UI" w:cs="Meiryo UI" w:hint="eastAsia"/>
                                <w:b/>
                                <w:color w:val="FFFFFF" w:themeColor="background1"/>
                                <w:sz w:val="24"/>
                                <w:szCs w:val="24"/>
                              </w:rPr>
                              <w:t>（活動）</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4164C425" wp14:editId="51C599F4">
                      <wp:simplePos x="0" y="0"/>
                      <wp:positionH relativeFrom="column">
                        <wp:posOffset>8870950</wp:posOffset>
                      </wp:positionH>
                      <wp:positionV relativeFrom="paragraph">
                        <wp:posOffset>201617</wp:posOffset>
                      </wp:positionV>
                      <wp:extent cx="4206240" cy="2828925"/>
                      <wp:effectExtent l="0" t="0" r="22860"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828925"/>
                              </a:xfrm>
                              <a:prstGeom prst="roundRect">
                                <a:avLst>
                                  <a:gd name="adj" fmla="val 8271"/>
                                </a:avLst>
                              </a:prstGeom>
                              <a:noFill/>
                              <a:ln w="12700">
                                <a:solidFill>
                                  <a:srgbClr val="FFC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5107A" w:rsidRPr="00592E84" w:rsidRDefault="00A27AC7" w:rsidP="00C86626">
                                  <w:pPr>
                                    <w:spacing w:beforeLines="50" w:before="180" w:line="300" w:lineRule="exact"/>
                                    <w:rPr>
                                      <w:rFonts w:ascii="Meiryo UI" w:eastAsia="Meiryo UI" w:hAnsi="Meiryo UI" w:cs="Meiryo UI"/>
                                      <w:sz w:val="20"/>
                                      <w:szCs w:val="20"/>
                                    </w:rPr>
                                  </w:pPr>
                                  <w:r>
                                    <w:rPr>
                                      <w:rFonts w:ascii="Meiryo UI" w:eastAsia="Meiryo UI" w:hAnsi="Meiryo UI" w:cs="Meiryo UI" w:hint="eastAsia"/>
                                      <w:sz w:val="20"/>
                                      <w:szCs w:val="20"/>
                                    </w:rPr>
                                    <w:t>・</w:t>
                                  </w:r>
                                  <w:r w:rsidR="0065107A" w:rsidRPr="00592E84">
                                    <w:rPr>
                                      <w:rFonts w:ascii="Meiryo UI" w:eastAsia="Meiryo UI" w:hAnsi="Meiryo UI" w:cs="Meiryo UI" w:hint="eastAsia"/>
                                      <w:sz w:val="20"/>
                                      <w:szCs w:val="20"/>
                                    </w:rPr>
                                    <w:t>夜景における新市庁舎の貢献はどのように考えられているのか</w:t>
                                  </w:r>
                                </w:p>
                                <w:p w:rsidR="00B30AC3" w:rsidRPr="00592E84" w:rsidRDefault="0065107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・夜景に対するアプローチをしなければならないのではないか</w:t>
                                  </w:r>
                                </w:p>
                                <w:p w:rsidR="0065107A" w:rsidRDefault="0065107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・高層階が景観へ与える影響の考えはどうなっているのか</w:t>
                                  </w:r>
                                </w:p>
                                <w:p w:rsidR="00A27AC7" w:rsidRPr="00A27AC7" w:rsidRDefault="00A27AC7"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・景観を損ねることはないのか</w:t>
                                  </w:r>
                                </w:p>
                                <w:p w:rsidR="0065107A" w:rsidRDefault="000E4436" w:rsidP="00DD776A">
                                  <w:pPr>
                                    <w:spacing w:line="300" w:lineRule="exact"/>
                                    <w:rPr>
                                      <w:rFonts w:ascii="Meiryo UI" w:eastAsia="Meiryo UI" w:hAnsi="Meiryo UI" w:cs="Meiryo UI"/>
                                      <w:sz w:val="20"/>
                                      <w:szCs w:val="20"/>
                                    </w:rPr>
                                  </w:pPr>
                                  <w:r>
                                    <w:rPr>
                                      <w:rFonts w:ascii="Meiryo UI" w:eastAsia="Meiryo UI" w:hAnsi="Meiryo UI" w:cs="Meiryo UI" w:hint="eastAsia"/>
                                      <w:sz w:val="20"/>
                                      <w:szCs w:val="20"/>
                                    </w:rPr>
                                    <w:t>・「長崎らしさ」は、ど</w:t>
                                  </w:r>
                                  <w:r w:rsidR="0065107A" w:rsidRPr="00592E84">
                                    <w:rPr>
                                      <w:rFonts w:ascii="Meiryo UI" w:eastAsia="Meiryo UI" w:hAnsi="Meiryo UI" w:cs="Meiryo UI" w:hint="eastAsia"/>
                                      <w:sz w:val="20"/>
                                      <w:szCs w:val="20"/>
                                    </w:rPr>
                                    <w:t>のように表現するのか</w:t>
                                  </w:r>
                                </w:p>
                                <w:p w:rsidR="009E22C4" w:rsidRPr="00592E84" w:rsidRDefault="009E22C4"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・低層階の外側に回廊を付けて、アミュプラザのようにしてほしい</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・シンボリックな建物として捉えているところが良い</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・本当に長崎らしいデザインなのか</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・まちにしっくり溶けたデザインになっているのか</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・観光客が立ち寄れるようなデザインにしてもらいたい</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・市民が親しめるようなデザインにしてもらいたい</w:t>
                                  </w:r>
                                </w:p>
                                <w:p w:rsidR="00A27AC7" w:rsidRPr="00592E84" w:rsidRDefault="00A27AC7" w:rsidP="00A27AC7">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・20階建てとすることのメリットを市民にしっかり説明してほしい</w:t>
                                  </w:r>
                                </w:p>
                                <w:p w:rsidR="00A27AC7" w:rsidRPr="00A27AC7" w:rsidRDefault="00A27AC7" w:rsidP="00DD776A">
                                  <w:pPr>
                                    <w:spacing w:line="300" w:lineRule="exact"/>
                                    <w:rPr>
                                      <w:rFonts w:ascii="Meiryo UI" w:eastAsia="Meiryo UI" w:hAnsi="Meiryo UI" w:cs="Meiryo UI"/>
                                      <w:sz w:val="20"/>
                                      <w:szCs w:val="20"/>
                                    </w:rPr>
                                  </w:pPr>
                                  <w:r>
                                    <w:rPr>
                                      <w:rFonts w:ascii="Meiryo UI" w:eastAsia="Meiryo UI" w:hAnsi="Meiryo UI" w:cs="Meiryo UI" w:hint="eastAsia"/>
                                      <w:sz w:val="20"/>
                                      <w:szCs w:val="20"/>
                                    </w:rPr>
                                    <w:t>・</w:t>
                                  </w:r>
                                  <w:r w:rsidRPr="00592E84">
                                    <w:rPr>
                                      <w:rFonts w:ascii="Meiryo UI" w:eastAsia="Meiryo UI" w:hAnsi="Meiryo UI" w:cs="Meiryo UI" w:hint="eastAsia"/>
                                      <w:sz w:val="20"/>
                                      <w:szCs w:val="20"/>
                                    </w:rPr>
                                    <w:t>20階建てにすることの理由（寺町・中島川沿いは景観地区）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4C425" id="角丸四角形 5" o:spid="_x0000_s1037" style="position:absolute;left:0;text-align:left;margin-left:698.5pt;margin-top:15.9pt;width:331.2pt;height:2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" filled="f" strokecolor="#ffc000" strokeweight="1pt">
                      <v:stroke dashstyle="dash"/>
                      <v:textbox inset="5.85pt,.7pt,5.85pt,.7pt">
                        <w:txbxContent>
                          <w:p w:rsidR="0065107A" w:rsidRPr="00592E84" w:rsidRDefault="00A27AC7" w:rsidP="00C86626">
                            <w:pPr>
                              <w:spacing w:beforeLines="50" w:before="180" w:line="300" w:lineRule="exact"/>
                              <w:rPr>
                                <w:rFonts w:ascii="Meiryo UI" w:eastAsia="Meiryo UI" w:hAnsi="Meiryo UI" w:cs="Meiryo UI"/>
                                <w:sz w:val="20"/>
                                <w:szCs w:val="20"/>
                              </w:rPr>
                            </w:pPr>
                            <w:r>
                              <w:rPr>
                                <w:rFonts w:ascii="Meiryo UI" w:eastAsia="Meiryo UI" w:hAnsi="Meiryo UI" w:cs="Meiryo UI" w:hint="eastAsia"/>
                                <w:sz w:val="20"/>
                                <w:szCs w:val="20"/>
                              </w:rPr>
                              <w:t>・</w:t>
                            </w:r>
                            <w:r w:rsidR="0065107A" w:rsidRPr="00592E84">
                              <w:rPr>
                                <w:rFonts w:ascii="Meiryo UI" w:eastAsia="Meiryo UI" w:hAnsi="Meiryo UI" w:cs="Meiryo UI" w:hint="eastAsia"/>
                                <w:sz w:val="20"/>
                                <w:szCs w:val="20"/>
                              </w:rPr>
                              <w:t>夜景における新市庁舎の貢献はどのように考えられているのか</w:t>
                            </w:r>
                          </w:p>
                          <w:p w:rsidR="00B30AC3" w:rsidRPr="00592E84" w:rsidRDefault="0065107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・夜景に対するアプローチをしなければならないのではないか</w:t>
                            </w:r>
                          </w:p>
                          <w:p w:rsidR="0065107A" w:rsidRDefault="0065107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・高層階が景観へ与える影響の考えはどうなっているのか</w:t>
                            </w:r>
                          </w:p>
                          <w:p w:rsidR="00A27AC7" w:rsidRPr="00A27AC7" w:rsidRDefault="00A27AC7"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・景観を損ねることはないのか</w:t>
                            </w:r>
                          </w:p>
                          <w:p w:rsidR="0065107A" w:rsidRDefault="000E4436" w:rsidP="00DD776A">
                            <w:pPr>
                              <w:spacing w:line="300" w:lineRule="exact"/>
                              <w:rPr>
                                <w:rFonts w:ascii="Meiryo UI" w:eastAsia="Meiryo UI" w:hAnsi="Meiryo UI" w:cs="Meiryo UI"/>
                                <w:sz w:val="20"/>
                                <w:szCs w:val="20"/>
                              </w:rPr>
                            </w:pPr>
                            <w:r>
                              <w:rPr>
                                <w:rFonts w:ascii="Meiryo UI" w:eastAsia="Meiryo UI" w:hAnsi="Meiryo UI" w:cs="Meiryo UI" w:hint="eastAsia"/>
                                <w:sz w:val="20"/>
                                <w:szCs w:val="20"/>
                              </w:rPr>
                              <w:t>・「長崎らしさ」は、ど</w:t>
                            </w:r>
                            <w:r w:rsidR="0065107A" w:rsidRPr="00592E84">
                              <w:rPr>
                                <w:rFonts w:ascii="Meiryo UI" w:eastAsia="Meiryo UI" w:hAnsi="Meiryo UI" w:cs="Meiryo UI" w:hint="eastAsia"/>
                                <w:sz w:val="20"/>
                                <w:szCs w:val="20"/>
                              </w:rPr>
                              <w:t>のように表現するのか</w:t>
                            </w:r>
                          </w:p>
                          <w:p w:rsidR="009E22C4" w:rsidRPr="00592E84" w:rsidRDefault="009E22C4"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・低層階の外側に回廊を付けて、アミュプラザのようにしてほしい</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・シンボリックな建物として捉えているところが良い</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・本当に長崎らしいデザインなのか</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・まちにしっくり溶けたデザインになっているのか</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・観光客が立ち寄れるようなデザインにしてもらいたい</w:t>
                            </w:r>
                          </w:p>
                          <w:p w:rsidR="00A9108A" w:rsidRPr="00592E84" w:rsidRDefault="00A9108A" w:rsidP="00DD776A">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・市民が親しめるようなデザインにしてもらいたい</w:t>
                            </w:r>
                          </w:p>
                          <w:p w:rsidR="00A27AC7" w:rsidRPr="00592E84" w:rsidRDefault="00A27AC7" w:rsidP="00A27AC7">
                            <w:pPr>
                              <w:spacing w:line="300" w:lineRule="exact"/>
                              <w:rPr>
                                <w:rFonts w:ascii="Meiryo UI" w:eastAsia="Meiryo UI" w:hAnsi="Meiryo UI" w:cs="Meiryo UI"/>
                                <w:sz w:val="20"/>
                                <w:szCs w:val="20"/>
                              </w:rPr>
                            </w:pPr>
                            <w:r w:rsidRPr="00592E84">
                              <w:rPr>
                                <w:rFonts w:ascii="Meiryo UI" w:eastAsia="Meiryo UI" w:hAnsi="Meiryo UI" w:cs="Meiryo UI" w:hint="eastAsia"/>
                                <w:sz w:val="20"/>
                                <w:szCs w:val="20"/>
                              </w:rPr>
                              <w:t>・20階建てとすることのメリットを市民にしっかり説明してほしい</w:t>
                            </w:r>
                          </w:p>
                          <w:p w:rsidR="00A27AC7" w:rsidRPr="00A27AC7" w:rsidRDefault="00A27AC7" w:rsidP="00DD776A">
                            <w:pPr>
                              <w:spacing w:line="300" w:lineRule="exact"/>
                              <w:rPr>
                                <w:rFonts w:ascii="Meiryo UI" w:eastAsia="Meiryo UI" w:hAnsi="Meiryo UI" w:cs="Meiryo UI"/>
                                <w:sz w:val="20"/>
                                <w:szCs w:val="20"/>
                              </w:rPr>
                            </w:pPr>
                            <w:r>
                              <w:rPr>
                                <w:rFonts w:ascii="Meiryo UI" w:eastAsia="Meiryo UI" w:hAnsi="Meiryo UI" w:cs="Meiryo UI" w:hint="eastAsia"/>
                                <w:sz w:val="20"/>
                                <w:szCs w:val="20"/>
                              </w:rPr>
                              <w:t>・</w:t>
                            </w:r>
                            <w:r w:rsidRPr="00592E84">
                              <w:rPr>
                                <w:rFonts w:ascii="Meiryo UI" w:eastAsia="Meiryo UI" w:hAnsi="Meiryo UI" w:cs="Meiryo UI" w:hint="eastAsia"/>
                                <w:sz w:val="20"/>
                                <w:szCs w:val="20"/>
                              </w:rPr>
                              <w:t>20階建てにすることの理由（寺町・中島川沿いは景観地区）</w:t>
                            </w:r>
                          </w:p>
                        </w:txbxContent>
                      </v:textbox>
                    </v:roundrect>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731968" behindDoc="0" locked="0" layoutInCell="1" allowOverlap="1">
                      <wp:simplePos x="0" y="0"/>
                      <wp:positionH relativeFrom="column">
                        <wp:posOffset>86888</wp:posOffset>
                      </wp:positionH>
                      <wp:positionV relativeFrom="paragraph">
                        <wp:posOffset>214614</wp:posOffset>
                      </wp:positionV>
                      <wp:extent cx="7505205" cy="3609975"/>
                      <wp:effectExtent l="0" t="0" r="19685" b="28575"/>
                      <wp:wrapNone/>
                      <wp:docPr id="10" name="角丸四角形 10"/>
                      <wp:cNvGraphicFramePr/>
                      <a:graphic xmlns:a="http://schemas.openxmlformats.org/drawingml/2006/main">
                        <a:graphicData uri="http://schemas.microsoft.com/office/word/2010/wordprocessingShape">
                          <wps:wsp>
                            <wps:cNvSpPr/>
                            <wps:spPr>
                              <a:xfrm>
                                <a:off x="0" y="0"/>
                                <a:ext cx="7505205" cy="3609975"/>
                              </a:xfrm>
                              <a:custGeom>
                                <a:avLst/>
                                <a:gdLst>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3393088 h 3609975"/>
                                  <a:gd name="connsiteX5" fmla="*/ 7584088 w 7800975"/>
                                  <a:gd name="connsiteY5" fmla="*/ 3609975 h 3609975"/>
                                  <a:gd name="connsiteX6" fmla="*/ 216887 w 7800975"/>
                                  <a:gd name="connsiteY6" fmla="*/ 3609975 h 3609975"/>
                                  <a:gd name="connsiteX7" fmla="*/ 0 w 7800975"/>
                                  <a:gd name="connsiteY7" fmla="*/ 3393088 h 3609975"/>
                                  <a:gd name="connsiteX8" fmla="*/ 0 w 7800975"/>
                                  <a:gd name="connsiteY8"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3393088 h 3609975"/>
                                  <a:gd name="connsiteX5" fmla="*/ 7584088 w 7800975"/>
                                  <a:gd name="connsiteY5" fmla="*/ 3609975 h 3609975"/>
                                  <a:gd name="connsiteX6" fmla="*/ 3695700 w 7800975"/>
                                  <a:gd name="connsiteY6" fmla="*/ 3609975 h 3609975"/>
                                  <a:gd name="connsiteX7" fmla="*/ 216887 w 7800975"/>
                                  <a:gd name="connsiteY7" fmla="*/ 3609975 h 3609975"/>
                                  <a:gd name="connsiteX8" fmla="*/ 0 w 7800975"/>
                                  <a:gd name="connsiteY8" fmla="*/ 3393088 h 3609975"/>
                                  <a:gd name="connsiteX9" fmla="*/ 0 w 7800975"/>
                                  <a:gd name="connsiteY9"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3393088 h 3609975"/>
                                  <a:gd name="connsiteX5" fmla="*/ 7584088 w 7800975"/>
                                  <a:gd name="connsiteY5" fmla="*/ 3609975 h 3609975"/>
                                  <a:gd name="connsiteX6" fmla="*/ 3895725 w 7800975"/>
                                  <a:gd name="connsiteY6" fmla="*/ 3400425 h 3609975"/>
                                  <a:gd name="connsiteX7" fmla="*/ 3695700 w 7800975"/>
                                  <a:gd name="connsiteY7" fmla="*/ 3609975 h 3609975"/>
                                  <a:gd name="connsiteX8" fmla="*/ 216887 w 7800975"/>
                                  <a:gd name="connsiteY8" fmla="*/ 3609975 h 3609975"/>
                                  <a:gd name="connsiteX9" fmla="*/ 0 w 7800975"/>
                                  <a:gd name="connsiteY9" fmla="*/ 3393088 h 3609975"/>
                                  <a:gd name="connsiteX10" fmla="*/ 0 w 7800975"/>
                                  <a:gd name="connsiteY10"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584088 w 7800975"/>
                                  <a:gd name="connsiteY5" fmla="*/ 3609975 h 3609975"/>
                                  <a:gd name="connsiteX6" fmla="*/ 3895725 w 7800975"/>
                                  <a:gd name="connsiteY6" fmla="*/ 3400425 h 3609975"/>
                                  <a:gd name="connsiteX7" fmla="*/ 3695700 w 7800975"/>
                                  <a:gd name="connsiteY7" fmla="*/ 3609975 h 3609975"/>
                                  <a:gd name="connsiteX8" fmla="*/ 216887 w 7800975"/>
                                  <a:gd name="connsiteY8" fmla="*/ 3609975 h 3609975"/>
                                  <a:gd name="connsiteX9" fmla="*/ 0 w 7800975"/>
                                  <a:gd name="connsiteY9" fmla="*/ 3393088 h 3609975"/>
                                  <a:gd name="connsiteX10" fmla="*/ 0 w 7800975"/>
                                  <a:gd name="connsiteY10"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3895725 w 7800975"/>
                                  <a:gd name="connsiteY6" fmla="*/ 3400425 h 3609975"/>
                                  <a:gd name="connsiteX7" fmla="*/ 3695700 w 7800975"/>
                                  <a:gd name="connsiteY7" fmla="*/ 3609975 h 3609975"/>
                                  <a:gd name="connsiteX8" fmla="*/ 216887 w 7800975"/>
                                  <a:gd name="connsiteY8" fmla="*/ 3609975 h 3609975"/>
                                  <a:gd name="connsiteX9" fmla="*/ 0 w 7800975"/>
                                  <a:gd name="connsiteY9" fmla="*/ 3393088 h 3609975"/>
                                  <a:gd name="connsiteX10" fmla="*/ 0 w 7800975"/>
                                  <a:gd name="connsiteY10"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3895725 w 7800975"/>
                                  <a:gd name="connsiteY6" fmla="*/ 1419225 h 3609975"/>
                                  <a:gd name="connsiteX7" fmla="*/ 3895725 w 7800975"/>
                                  <a:gd name="connsiteY7" fmla="*/ 3400425 h 3609975"/>
                                  <a:gd name="connsiteX8" fmla="*/ 3695700 w 7800975"/>
                                  <a:gd name="connsiteY8" fmla="*/ 3609975 h 3609975"/>
                                  <a:gd name="connsiteX9" fmla="*/ 216887 w 7800975"/>
                                  <a:gd name="connsiteY9" fmla="*/ 3609975 h 3609975"/>
                                  <a:gd name="connsiteX10" fmla="*/ 0 w 7800975"/>
                                  <a:gd name="connsiteY10" fmla="*/ 3393088 h 3609975"/>
                                  <a:gd name="connsiteX11" fmla="*/ 0 w 7800975"/>
                                  <a:gd name="connsiteY11"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3895725 w 7800975"/>
                                  <a:gd name="connsiteY6" fmla="*/ 1419225 h 3609975"/>
                                  <a:gd name="connsiteX7" fmla="*/ 3895725 w 7800975"/>
                                  <a:gd name="connsiteY7" fmla="*/ 3400425 h 3609975"/>
                                  <a:gd name="connsiteX8" fmla="*/ 3695700 w 7800975"/>
                                  <a:gd name="connsiteY8" fmla="*/ 3609975 h 3609975"/>
                                  <a:gd name="connsiteX9" fmla="*/ 216887 w 7800975"/>
                                  <a:gd name="connsiteY9" fmla="*/ 3609975 h 3609975"/>
                                  <a:gd name="connsiteX10" fmla="*/ 0 w 7800975"/>
                                  <a:gd name="connsiteY10" fmla="*/ 3393088 h 3609975"/>
                                  <a:gd name="connsiteX11" fmla="*/ 0 w 7800975"/>
                                  <a:gd name="connsiteY11"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41922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41922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51447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51447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09975"/>
                                  <a:gd name="connsiteX1" fmla="*/ 216887 w 7800975"/>
                                  <a:gd name="connsiteY1" fmla="*/ 0 h 3609975"/>
                                  <a:gd name="connsiteX2" fmla="*/ 7584088 w 7800975"/>
                                  <a:gd name="connsiteY2" fmla="*/ 0 h 3609975"/>
                                  <a:gd name="connsiteX3" fmla="*/ 7800975 w 7800975"/>
                                  <a:gd name="connsiteY3" fmla="*/ 216887 h 3609975"/>
                                  <a:gd name="connsiteX4" fmla="*/ 7800975 w 7800975"/>
                                  <a:gd name="connsiteY4" fmla="*/ 1068988 h 3609975"/>
                                  <a:gd name="connsiteX5" fmla="*/ 7622188 w 7800975"/>
                                  <a:gd name="connsiteY5" fmla="*/ 1276350 h 3609975"/>
                                  <a:gd name="connsiteX6" fmla="*/ 4171950 w 7800975"/>
                                  <a:gd name="connsiteY6" fmla="*/ 1276350 h 3609975"/>
                                  <a:gd name="connsiteX7" fmla="*/ 3895725 w 7800975"/>
                                  <a:gd name="connsiteY7" fmla="*/ 1514475 h 3609975"/>
                                  <a:gd name="connsiteX8" fmla="*/ 3895725 w 7800975"/>
                                  <a:gd name="connsiteY8" fmla="*/ 3400425 h 3609975"/>
                                  <a:gd name="connsiteX9" fmla="*/ 3695700 w 7800975"/>
                                  <a:gd name="connsiteY9" fmla="*/ 3609975 h 3609975"/>
                                  <a:gd name="connsiteX10" fmla="*/ 216887 w 7800975"/>
                                  <a:gd name="connsiteY10" fmla="*/ 3609975 h 3609975"/>
                                  <a:gd name="connsiteX11" fmla="*/ 0 w 7800975"/>
                                  <a:gd name="connsiteY11" fmla="*/ 3393088 h 3609975"/>
                                  <a:gd name="connsiteX12" fmla="*/ 0 w 7800975"/>
                                  <a:gd name="connsiteY12" fmla="*/ 216887 h 3609975"/>
                                  <a:gd name="connsiteX0" fmla="*/ 0 w 7800975"/>
                                  <a:gd name="connsiteY0" fmla="*/ 216887 h 3610891"/>
                                  <a:gd name="connsiteX1" fmla="*/ 216887 w 7800975"/>
                                  <a:gd name="connsiteY1" fmla="*/ 0 h 3610891"/>
                                  <a:gd name="connsiteX2" fmla="*/ 7584088 w 7800975"/>
                                  <a:gd name="connsiteY2" fmla="*/ 0 h 3610891"/>
                                  <a:gd name="connsiteX3" fmla="*/ 7800975 w 7800975"/>
                                  <a:gd name="connsiteY3" fmla="*/ 216887 h 3610891"/>
                                  <a:gd name="connsiteX4" fmla="*/ 7800975 w 7800975"/>
                                  <a:gd name="connsiteY4" fmla="*/ 1068988 h 3610891"/>
                                  <a:gd name="connsiteX5" fmla="*/ 7622188 w 7800975"/>
                                  <a:gd name="connsiteY5" fmla="*/ 1276350 h 3610891"/>
                                  <a:gd name="connsiteX6" fmla="*/ 4171950 w 7800975"/>
                                  <a:gd name="connsiteY6" fmla="*/ 1276350 h 3610891"/>
                                  <a:gd name="connsiteX7" fmla="*/ 3895725 w 7800975"/>
                                  <a:gd name="connsiteY7" fmla="*/ 1514475 h 3610891"/>
                                  <a:gd name="connsiteX8" fmla="*/ 3895725 w 7800975"/>
                                  <a:gd name="connsiteY8" fmla="*/ 3400425 h 3610891"/>
                                  <a:gd name="connsiteX9" fmla="*/ 3695700 w 7800975"/>
                                  <a:gd name="connsiteY9" fmla="*/ 3609975 h 3610891"/>
                                  <a:gd name="connsiteX10" fmla="*/ 216887 w 7800975"/>
                                  <a:gd name="connsiteY10" fmla="*/ 3609975 h 3610891"/>
                                  <a:gd name="connsiteX11" fmla="*/ 0 w 7800975"/>
                                  <a:gd name="connsiteY11" fmla="*/ 3393088 h 3610891"/>
                                  <a:gd name="connsiteX12" fmla="*/ 0 w 7800975"/>
                                  <a:gd name="connsiteY12" fmla="*/ 216887 h 3610891"/>
                                  <a:gd name="connsiteX0" fmla="*/ 0 w 7800975"/>
                                  <a:gd name="connsiteY0" fmla="*/ 216887 h 3611165"/>
                                  <a:gd name="connsiteX1" fmla="*/ 216887 w 7800975"/>
                                  <a:gd name="connsiteY1" fmla="*/ 0 h 3611165"/>
                                  <a:gd name="connsiteX2" fmla="*/ 7584088 w 7800975"/>
                                  <a:gd name="connsiteY2" fmla="*/ 0 h 3611165"/>
                                  <a:gd name="connsiteX3" fmla="*/ 7800975 w 7800975"/>
                                  <a:gd name="connsiteY3" fmla="*/ 216887 h 3611165"/>
                                  <a:gd name="connsiteX4" fmla="*/ 7800975 w 7800975"/>
                                  <a:gd name="connsiteY4" fmla="*/ 1068988 h 3611165"/>
                                  <a:gd name="connsiteX5" fmla="*/ 7622188 w 7800975"/>
                                  <a:gd name="connsiteY5" fmla="*/ 1276350 h 3611165"/>
                                  <a:gd name="connsiteX6" fmla="*/ 4171950 w 7800975"/>
                                  <a:gd name="connsiteY6" fmla="*/ 1276350 h 3611165"/>
                                  <a:gd name="connsiteX7" fmla="*/ 3895725 w 7800975"/>
                                  <a:gd name="connsiteY7" fmla="*/ 1514475 h 3611165"/>
                                  <a:gd name="connsiteX8" fmla="*/ 3895725 w 7800975"/>
                                  <a:gd name="connsiteY8" fmla="*/ 3400425 h 3611165"/>
                                  <a:gd name="connsiteX9" fmla="*/ 3647932 w 7800975"/>
                                  <a:gd name="connsiteY9" fmla="*/ 3610256 h 3611165"/>
                                  <a:gd name="connsiteX10" fmla="*/ 216887 w 7800975"/>
                                  <a:gd name="connsiteY10" fmla="*/ 3609975 h 3611165"/>
                                  <a:gd name="connsiteX11" fmla="*/ 0 w 7800975"/>
                                  <a:gd name="connsiteY11" fmla="*/ 3393088 h 3611165"/>
                                  <a:gd name="connsiteX12" fmla="*/ 0 w 7800975"/>
                                  <a:gd name="connsiteY12" fmla="*/ 216887 h 3611165"/>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400425 h 3610256"/>
                                  <a:gd name="connsiteX9" fmla="*/ 3647932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400425 h 3610256"/>
                                  <a:gd name="connsiteX9" fmla="*/ 3647932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400425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356530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 name="connsiteX0" fmla="*/ 0 w 7800975"/>
                                  <a:gd name="connsiteY0" fmla="*/ 216887 h 3610256"/>
                                  <a:gd name="connsiteX1" fmla="*/ 216887 w 7800975"/>
                                  <a:gd name="connsiteY1" fmla="*/ 0 h 3610256"/>
                                  <a:gd name="connsiteX2" fmla="*/ 7584088 w 7800975"/>
                                  <a:gd name="connsiteY2" fmla="*/ 0 h 3610256"/>
                                  <a:gd name="connsiteX3" fmla="*/ 7800975 w 7800975"/>
                                  <a:gd name="connsiteY3" fmla="*/ 216887 h 3610256"/>
                                  <a:gd name="connsiteX4" fmla="*/ 7800975 w 7800975"/>
                                  <a:gd name="connsiteY4" fmla="*/ 1068988 h 3610256"/>
                                  <a:gd name="connsiteX5" fmla="*/ 7622188 w 7800975"/>
                                  <a:gd name="connsiteY5" fmla="*/ 1276350 h 3610256"/>
                                  <a:gd name="connsiteX6" fmla="*/ 4171950 w 7800975"/>
                                  <a:gd name="connsiteY6" fmla="*/ 1276350 h 3610256"/>
                                  <a:gd name="connsiteX7" fmla="*/ 3895725 w 7800975"/>
                                  <a:gd name="connsiteY7" fmla="*/ 1514475 h 3610256"/>
                                  <a:gd name="connsiteX8" fmla="*/ 3895725 w 7800975"/>
                                  <a:gd name="connsiteY8" fmla="*/ 3356530 h 3610256"/>
                                  <a:gd name="connsiteX9" fmla="*/ 3611356 w 7800975"/>
                                  <a:gd name="connsiteY9" fmla="*/ 3610256 h 3610256"/>
                                  <a:gd name="connsiteX10" fmla="*/ 216887 w 7800975"/>
                                  <a:gd name="connsiteY10" fmla="*/ 3609975 h 3610256"/>
                                  <a:gd name="connsiteX11" fmla="*/ 0 w 7800975"/>
                                  <a:gd name="connsiteY11" fmla="*/ 3393088 h 3610256"/>
                                  <a:gd name="connsiteX12" fmla="*/ 0 w 7800975"/>
                                  <a:gd name="connsiteY12" fmla="*/ 216887 h 36102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800975" h="3610256">
                                    <a:moveTo>
                                      <a:pt x="0" y="216887"/>
                                    </a:moveTo>
                                    <a:cubicBezTo>
                                      <a:pt x="0" y="97104"/>
                                      <a:pt x="97104" y="0"/>
                                      <a:pt x="216887" y="0"/>
                                    </a:cubicBezTo>
                                    <a:lnTo>
                                      <a:pt x="7584088" y="0"/>
                                    </a:lnTo>
                                    <a:cubicBezTo>
                                      <a:pt x="7703871" y="0"/>
                                      <a:pt x="7800975" y="97104"/>
                                      <a:pt x="7800975" y="216887"/>
                                    </a:cubicBezTo>
                                    <a:lnTo>
                                      <a:pt x="7800975" y="1068988"/>
                                    </a:lnTo>
                                    <a:cubicBezTo>
                                      <a:pt x="7800975" y="1188771"/>
                                      <a:pt x="7741971" y="1276350"/>
                                      <a:pt x="7622188" y="1276350"/>
                                    </a:cubicBezTo>
                                    <a:lnTo>
                                      <a:pt x="4171950" y="1276350"/>
                                    </a:lnTo>
                                    <a:cubicBezTo>
                                      <a:pt x="3903298" y="1262062"/>
                                      <a:pt x="3903663" y="1290638"/>
                                      <a:pt x="3895725" y="1514475"/>
                                    </a:cubicBezTo>
                                    <a:lnTo>
                                      <a:pt x="3895725" y="3356530"/>
                                    </a:lnTo>
                                    <a:cubicBezTo>
                                      <a:pt x="3886200" y="3550205"/>
                                      <a:pt x="3815943" y="3610272"/>
                                      <a:pt x="3611356" y="3610256"/>
                                    </a:cubicBezTo>
                                    <a:lnTo>
                                      <a:pt x="216887" y="3609975"/>
                                    </a:lnTo>
                                    <a:cubicBezTo>
                                      <a:pt x="97104" y="3609975"/>
                                      <a:pt x="0" y="3512871"/>
                                      <a:pt x="0" y="3393088"/>
                                    </a:cubicBezTo>
                                    <a:lnTo>
                                      <a:pt x="0" y="216887"/>
                                    </a:lnTo>
                                    <a:close/>
                                  </a:path>
                                </a:pathLst>
                              </a:custGeom>
                              <a:noFill/>
                              <a:ln w="12700">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001C" id="角丸四角形 10" o:spid="_x0000_s1026" style="position:absolute;left:0;text-align:left;margin-left:6.85pt;margin-top:16.9pt;width:590.95pt;height:28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00975,3610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" path="m,216887c,97104,97104,,216887,l7584088,v119783,,216887,97104,216887,216887l7800975,1068988v,119783,-59004,207362,-178787,207362l4171950,1276350v-268652,-14288,-268287,14288,-276225,238125l3895725,3356530v-9525,193675,-79782,253742,-284369,253726l216887,3609975c97104,3609975,,3512871,,3393088l,216887xe" filled="f" strokecolor="#00b050" strokeweight="1pt">
                      <v:stroke dashstyle="dash" joinstyle="miter"/>
                      <v:path arrowok="t" o:connecttype="custom" o:connectlocs="0,216870;208664,0;7296541,0;7505205,216870;7505205,1068905;7333197,1276251;4013773,1276251;3748021,1514357;3748021,3356269;3474433,3609975;208664,3609694;0,3392824;0,216870" o:connectangles="0,0,0,0,0,0,0,0,0,0,0,0,0"/>
                    </v:shape>
                  </w:pict>
                </mc:Fallback>
              </mc:AlternateContent>
            </w:r>
            <w:r w:rsidR="00C86626">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404B4E28" wp14:editId="2402345E">
                      <wp:simplePos x="0" y="0"/>
                      <wp:positionH relativeFrom="column">
                        <wp:posOffset>205641</wp:posOffset>
                      </wp:positionH>
                      <wp:positionV relativeFrom="paragraph">
                        <wp:posOffset>2494676</wp:posOffset>
                      </wp:positionV>
                      <wp:extent cx="8576953" cy="1247775"/>
                      <wp:effectExtent l="0" t="0" r="1460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6953" cy="1247775"/>
                              </a:xfrm>
                              <a:prstGeom prst="roundRect">
                                <a:avLst>
                                  <a:gd name="adj" fmla="val 16667"/>
                                </a:avLst>
                              </a:prstGeom>
                              <a:noFill/>
                              <a:ln w="12700">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5107A" w:rsidRPr="00DD776A" w:rsidRDefault="0065107A" w:rsidP="00C86626">
                                  <w:pPr>
                                    <w:spacing w:beforeLines="50" w:before="180"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・人が集まる場所としているが、一方で人が集まる場所で何をするのか</w:t>
                                  </w:r>
                                </w:p>
                                <w:p w:rsidR="00B30AC3" w:rsidRPr="00DD776A" w:rsidRDefault="00253269" w:rsidP="006D6DB4">
                                  <w:pPr>
                                    <w:spacing w:line="300" w:lineRule="exact"/>
                                    <w:ind w:right="800"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・くんちの庭先回りの受け入れ態勢も考えてほしい</w:t>
                                  </w:r>
                                </w:p>
                                <w:p w:rsidR="00253269" w:rsidRPr="00DD776A" w:rsidRDefault="00253269" w:rsidP="006D6DB4">
                                  <w:pPr>
                                    <w:spacing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・くんちやランタンなど、イベント面で新庁舎ではどのようになっていくのか</w:t>
                                  </w:r>
                                </w:p>
                                <w:p w:rsidR="00253269" w:rsidRPr="00DD776A" w:rsidRDefault="009E22C4" w:rsidP="006D6DB4">
                                  <w:pPr>
                                    <w:spacing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・くんちを、もう少し見やすい形に整備してほしい</w:t>
                                  </w:r>
                                </w:p>
                                <w:p w:rsidR="009E22C4" w:rsidRPr="00DD776A" w:rsidRDefault="009E22C4" w:rsidP="006D6DB4">
                                  <w:pPr>
                                    <w:spacing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・運用も含めた形で検討してほしい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4B4E28" id="角丸四角形 1" o:spid="_x0000_s1038" style="position:absolute;left:0;text-align:left;margin-left:16.2pt;margin-top:196.45pt;width:675.3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" filled="f" strokecolor="red" strokeweight="1pt">
                      <v:stroke dashstyle="dash"/>
                      <v:textbox inset="5.85pt,.7pt,5.85pt,.7pt">
                        <w:txbxContent>
                          <w:p w:rsidR="0065107A" w:rsidRPr="00DD776A" w:rsidRDefault="0065107A" w:rsidP="00C86626">
                            <w:pPr>
                              <w:spacing w:beforeLines="50" w:before="180"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・人が集まる場所としているが、一方で人が集まる場所で何をするのか</w:t>
                            </w:r>
                          </w:p>
                          <w:p w:rsidR="00B30AC3" w:rsidRPr="00DD776A" w:rsidRDefault="00253269" w:rsidP="006D6DB4">
                            <w:pPr>
                              <w:spacing w:line="300" w:lineRule="exact"/>
                              <w:ind w:right="800"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・くんちの庭先回りの受け入れ態勢も考えてほしい</w:t>
                            </w:r>
                          </w:p>
                          <w:p w:rsidR="00253269" w:rsidRPr="00DD776A" w:rsidRDefault="00253269" w:rsidP="006D6DB4">
                            <w:pPr>
                              <w:spacing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・くんちやランタンなど、イベント面で新庁舎ではどのようになっていくのか</w:t>
                            </w:r>
                          </w:p>
                          <w:p w:rsidR="00253269" w:rsidRPr="00DD776A" w:rsidRDefault="009E22C4" w:rsidP="006D6DB4">
                            <w:pPr>
                              <w:spacing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・くんちを、もう少し見やすい形に整備してほしい</w:t>
                            </w:r>
                          </w:p>
                          <w:p w:rsidR="009E22C4" w:rsidRPr="00DD776A" w:rsidRDefault="009E22C4" w:rsidP="006D6DB4">
                            <w:pPr>
                              <w:spacing w:line="300" w:lineRule="exact"/>
                              <w:ind w:firstLineChars="2900" w:firstLine="5800"/>
                              <w:jc w:val="lef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・運用も含めた形で検討してほしい</w:t>
                            </w:r>
                          </w:p>
                        </w:txbxContent>
                      </v:textbox>
                    </v:roundrect>
                  </w:pict>
                </mc:Fallback>
              </mc:AlternateContent>
            </w:r>
            <w:r w:rsidR="00094F72">
              <w:rPr>
                <w:rFonts w:asciiTheme="majorEastAsia" w:eastAsiaTheme="majorEastAsia" w:hAnsiTheme="majorEastAsia"/>
                <w:noProof/>
              </w:rPr>
              <mc:AlternateContent>
                <mc:Choice Requires="wps">
                  <w:drawing>
                    <wp:anchor distT="0" distB="0" distL="114300" distR="114300" simplePos="0" relativeHeight="251730944" behindDoc="0" locked="0" layoutInCell="1" allowOverlap="1" wp14:anchorId="5D0544C4" wp14:editId="2E2BF86F">
                      <wp:simplePos x="0" y="0"/>
                      <wp:positionH relativeFrom="column">
                        <wp:posOffset>9133205</wp:posOffset>
                      </wp:positionH>
                      <wp:positionV relativeFrom="paragraph">
                        <wp:posOffset>3169285</wp:posOffset>
                      </wp:positionV>
                      <wp:extent cx="1076325" cy="304800"/>
                      <wp:effectExtent l="0" t="0" r="9525"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00B0F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A27AC7" w:rsidRPr="005527DF" w:rsidRDefault="00A27AC7"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44C4" id="角丸四角形 9" o:spid="_x0000_s1039" style="position:absolute;left:0;text-align:left;margin-left:719.15pt;margin-top:249.55pt;width:84.75pt;height: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" fillcolor="#00b0f0" stroked="f" strokeweight="1pt">
                      <v:stroke joinstyle="miter"/>
                      <v:textbox inset="5.85pt,.7pt,5.85pt,.7pt">
                        <w:txbxContent>
                          <w:p w:rsidR="00A27AC7" w:rsidRPr="005527DF" w:rsidRDefault="00A27AC7"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r w:rsidR="006D6DB4">
              <w:rPr>
                <w:rFonts w:asciiTheme="majorEastAsia" w:eastAsiaTheme="majorEastAsia" w:hAnsiTheme="majorEastAsia"/>
                <w:noProof/>
              </w:rPr>
              <mc:AlternateContent>
                <mc:Choice Requires="wps">
                  <w:drawing>
                    <wp:anchor distT="0" distB="0" distL="114300" distR="114300" simplePos="0" relativeHeight="251738112" behindDoc="0" locked="0" layoutInCell="1" allowOverlap="1" wp14:anchorId="52762157" wp14:editId="18E9E9D0">
                      <wp:simplePos x="0" y="0"/>
                      <wp:positionH relativeFrom="column">
                        <wp:posOffset>9119235</wp:posOffset>
                      </wp:positionH>
                      <wp:positionV relativeFrom="paragraph">
                        <wp:posOffset>51435</wp:posOffset>
                      </wp:positionV>
                      <wp:extent cx="1076325" cy="304800"/>
                      <wp:effectExtent l="0" t="0" r="28575"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FF9900"/>
                              </a:solidFill>
                              <a:ln>
                                <a:solidFill>
                                  <a:srgbClr val="FF9900"/>
                                </a:solidFill>
                                <a:headEnd/>
                                <a:tailEnd/>
                              </a:ln>
                              <a:extLst/>
                            </wps:spPr>
                            <wps:style>
                              <a:lnRef idx="2">
                                <a:schemeClr val="dk1"/>
                              </a:lnRef>
                              <a:fillRef idx="1">
                                <a:schemeClr val="lt1"/>
                              </a:fillRef>
                              <a:effectRef idx="0">
                                <a:schemeClr val="dk1"/>
                              </a:effectRef>
                              <a:fontRef idx="minor">
                                <a:schemeClr val="dk1"/>
                              </a:fontRef>
                            </wps:style>
                            <wps:txbx>
                              <w:txbxContent>
                                <w:p w:rsidR="00B30AC3" w:rsidRDefault="00B30AC3"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デザイン</w:t>
                                  </w:r>
                                </w:p>
                                <w:p w:rsidR="00B30AC3" w:rsidRPr="005527DF" w:rsidRDefault="00B30AC3" w:rsidP="00B30AC3">
                                  <w:pPr>
                                    <w:spacing w:line="360" w:lineRule="exact"/>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762157" id="角丸四角形 6" o:spid="_x0000_s1040" style="position:absolute;left:0;text-align:left;margin-left:718.05pt;margin-top:4.05pt;width:84.7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" fillcolor="#f90" strokecolor="#f90" strokeweight="1pt">
                      <v:stroke joinstyle="miter"/>
                      <v:textbox inset="5.85pt,.7pt,5.85pt,.7pt">
                        <w:txbxContent>
                          <w:p w:rsidR="00B30AC3" w:rsidRDefault="00B30AC3"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デザイン</w:t>
                            </w:r>
                          </w:p>
                          <w:p w:rsidR="00B30AC3" w:rsidRPr="005527DF" w:rsidRDefault="00B30AC3" w:rsidP="00B30AC3">
                            <w:pPr>
                              <w:spacing w:line="360" w:lineRule="exact"/>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配置</w:t>
                            </w:r>
                          </w:p>
                        </w:txbxContent>
                      </v:textbox>
                    </v:roundrect>
                  </w:pict>
                </mc:Fallback>
              </mc:AlternateContent>
            </w:r>
            <w:r w:rsidR="006D6DB4">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362DA7C" wp14:editId="3264BD36">
                      <wp:simplePos x="0" y="0"/>
                      <wp:positionH relativeFrom="column">
                        <wp:posOffset>20955</wp:posOffset>
                      </wp:positionH>
                      <wp:positionV relativeFrom="paragraph">
                        <wp:posOffset>213994</wp:posOffset>
                      </wp:positionV>
                      <wp:extent cx="3895725" cy="3667125"/>
                      <wp:effectExtent l="0" t="0" r="0" b="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667125"/>
                              </a:xfrm>
                              <a:prstGeom prst="roundRect">
                                <a:avLst>
                                  <a:gd name="adj" fmla="val 16667"/>
                                </a:avLst>
                              </a:prstGeom>
                              <a:noFill/>
                              <a:ln w="9525">
                                <a:noFill/>
                                <a:prstDash val="dash"/>
                                <a:round/>
                                <a:headEnd/>
                                <a:tailEnd/>
                              </a:ln>
                              <a:extLst>
                                <a:ext uri="{909E8E84-426E-40DD-AFC4-6F175D3DCCD1}">
                                  <a14:hiddenFill xmlns:a14="http://schemas.microsoft.com/office/drawing/2010/main">
                                    <a:solidFill>
                                      <a:srgbClr val="FFFFFF"/>
                                    </a:solidFill>
                                  </a14:hiddenFill>
                                </a:ext>
                              </a:extLst>
                            </wps:spPr>
                            <wps:txbx>
                              <w:txbxContent>
                                <w:p w:rsidR="000D6CBE" w:rsidRDefault="000D6CBE" w:rsidP="000D6CBE">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・ワンストップ化で便利になる所が良い</w:t>
                                  </w:r>
                                </w:p>
                                <w:p w:rsidR="000D6CBE" w:rsidRDefault="000D6CBE" w:rsidP="000D6CBE">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・低層階があって、人が集まるスペースを設けたことはいい</w:t>
                                  </w:r>
                                </w:p>
                                <w:p w:rsidR="0065107A" w:rsidRPr="00DD776A" w:rsidRDefault="0065107A" w:rsidP="000D6CBE">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・市役所の機能は、人が集まる機能ではなく、手続きをするための場所ではないのか</w:t>
                                  </w:r>
                                </w:p>
                                <w:p w:rsidR="00592E84" w:rsidRPr="00DD776A" w:rsidRDefault="00592E84" w:rsidP="00592E8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・高齢者が集まることができる機能を充実してほしい</w:t>
                                  </w:r>
                                </w:p>
                                <w:p w:rsidR="000D6CBE" w:rsidRPr="00DD776A" w:rsidRDefault="000D6CBE" w:rsidP="000D6CB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障害者用駐車場をしっかりと確保してほしい</w:t>
                                  </w:r>
                                </w:p>
                                <w:p w:rsidR="00592E84" w:rsidRPr="000D6CBE" w:rsidRDefault="000D6CBE" w:rsidP="00204973">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・低層階と高層階の役割がどうなっているのか、対象がどうなっているのかわからない</w:t>
                                  </w:r>
                                </w:p>
                                <w:p w:rsidR="00A9108A" w:rsidRPr="00DD776A" w:rsidRDefault="00A9108A" w:rsidP="00DD776A">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・観光案内所がほしい</w:t>
                                  </w:r>
                                </w:p>
                                <w:p w:rsidR="00A9108A" w:rsidRDefault="00A9108A" w:rsidP="00DD776A">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・自然光が入って、節電したうえで明るくなる所が良い</w:t>
                                  </w:r>
                                </w:p>
                                <w:p w:rsidR="00417AC9" w:rsidRDefault="00DE5C92" w:rsidP="00DD776A">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Pr>
                                      <w:rFonts w:ascii="メイリオ" w:eastAsia="メイリオ" w:hAnsi="メイリオ" w:cs="メイリオ"/>
                                      <w:sz w:val="20"/>
                                      <w:szCs w:val="20"/>
                                    </w:rPr>
                                    <w:t>緑が少な</w:t>
                                  </w:r>
                                  <w:r>
                                    <w:rPr>
                                      <w:rFonts w:ascii="メイリオ" w:eastAsia="メイリオ" w:hAnsi="メイリオ" w:cs="メイリオ" w:hint="eastAsia"/>
                                      <w:sz w:val="20"/>
                                      <w:szCs w:val="20"/>
                                    </w:rPr>
                                    <w:t>い</w:t>
                                  </w:r>
                                </w:p>
                                <w:p w:rsidR="006D6DB4" w:rsidRPr="00DD776A"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・市民が利用できる会議室が確保されていて良かった</w:t>
                                  </w:r>
                                </w:p>
                                <w:p w:rsidR="006D6DB4" w:rsidRPr="00DD776A"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・住民が会議をできる共有スペースがある所が良い</w:t>
                                  </w:r>
                                </w:p>
                                <w:p w:rsidR="006D6DB4" w:rsidRPr="00DD776A"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・最上階の活用についての考え方はどうなっているのか</w:t>
                                  </w:r>
                                </w:p>
                                <w:p w:rsidR="006D6DB4" w:rsidRPr="00DD776A" w:rsidRDefault="006D6DB4" w:rsidP="006D6DB4">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・最上階に展望台をつくると言っているが、もう少し経済的に考えてほしい（レストランの設置など）</w:t>
                                  </w:r>
                                </w:p>
                                <w:p w:rsidR="006D6DB4" w:rsidRPr="00417AC9"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・カフェができることで雇用が増加する所も良い</w:t>
                                  </w:r>
                                </w:p>
                                <w:p w:rsidR="006D6DB4" w:rsidRPr="006D6DB4" w:rsidRDefault="006D6DB4" w:rsidP="00DD776A">
                                  <w:pPr>
                                    <w:spacing w:line="300" w:lineRule="exact"/>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2DA7C" id="角丸四角形 3" o:spid="_x0000_s1041" style="position:absolute;left:0;text-align:left;margin-left:1.65pt;margin-top:16.85pt;width:306.75pt;height:28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" filled="f" stroked="f">
                      <v:stroke dashstyle="dash"/>
                      <v:textbox inset="5.85pt,.7pt,5.85pt,.7pt">
                        <w:txbxContent>
                          <w:p w:rsidR="000D6CBE" w:rsidRDefault="000D6CBE" w:rsidP="000D6CBE">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・ワンストップ化で便利になる所が良い</w:t>
                            </w:r>
                          </w:p>
                          <w:p w:rsidR="000D6CBE" w:rsidRDefault="000D6CBE" w:rsidP="000D6CBE">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・低層階があって、人が集まるスペースを設けたことはいい</w:t>
                            </w:r>
                          </w:p>
                          <w:p w:rsidR="0065107A" w:rsidRPr="00DD776A" w:rsidRDefault="0065107A" w:rsidP="000D6CBE">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・市役所の機能は、人が集まる機能ではなく、手続きをするための場所ではないのか</w:t>
                            </w:r>
                          </w:p>
                          <w:p w:rsidR="00592E84" w:rsidRPr="00DD776A" w:rsidRDefault="00592E84" w:rsidP="00592E8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・高齢者が集まることができる機能を充実してほしい</w:t>
                            </w:r>
                          </w:p>
                          <w:p w:rsidR="000D6CBE" w:rsidRPr="00DD776A" w:rsidRDefault="000D6CBE" w:rsidP="000D6CBE">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障害者用駐車場をしっかりと確保してほしい</w:t>
                            </w:r>
                          </w:p>
                          <w:p w:rsidR="00592E84" w:rsidRPr="000D6CBE" w:rsidRDefault="000D6CBE" w:rsidP="00204973">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・低層階と高層階の役割がどうなっているのか、対象がどうなっているのかわからない</w:t>
                            </w:r>
                          </w:p>
                          <w:p w:rsidR="00A9108A" w:rsidRPr="00DD776A" w:rsidRDefault="00A9108A" w:rsidP="00DD776A">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・観光案内所がほしい</w:t>
                            </w:r>
                          </w:p>
                          <w:p w:rsidR="00A9108A" w:rsidRDefault="00A9108A" w:rsidP="00DD776A">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・自然光が入って、節電したうえで明るくなる所が良い</w:t>
                            </w:r>
                          </w:p>
                          <w:p w:rsidR="00417AC9" w:rsidRDefault="00DE5C92" w:rsidP="00DD776A">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Pr>
                                <w:rFonts w:ascii="メイリオ" w:eastAsia="メイリオ" w:hAnsi="メイリオ" w:cs="メイリオ"/>
                                <w:sz w:val="20"/>
                                <w:szCs w:val="20"/>
                              </w:rPr>
                              <w:t>緑が少な</w:t>
                            </w:r>
                            <w:r>
                              <w:rPr>
                                <w:rFonts w:ascii="メイリオ" w:eastAsia="メイリオ" w:hAnsi="メイリオ" w:cs="メイリオ" w:hint="eastAsia"/>
                                <w:sz w:val="20"/>
                                <w:szCs w:val="20"/>
                              </w:rPr>
                              <w:t>い</w:t>
                            </w:r>
                          </w:p>
                          <w:p w:rsidR="006D6DB4" w:rsidRPr="00DD776A"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・市民が利用できる会議室が確保されていて良かった</w:t>
                            </w:r>
                          </w:p>
                          <w:p w:rsidR="006D6DB4" w:rsidRPr="00DD776A"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・住民が会議をできる共有スペースがある所が良い</w:t>
                            </w:r>
                          </w:p>
                          <w:p w:rsidR="006D6DB4" w:rsidRPr="00DD776A"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・最上階の活用についての考え方はどうなっているのか</w:t>
                            </w:r>
                          </w:p>
                          <w:p w:rsidR="006D6DB4" w:rsidRPr="00DD776A" w:rsidRDefault="006D6DB4" w:rsidP="006D6DB4">
                            <w:pPr>
                              <w:spacing w:line="300" w:lineRule="exact"/>
                              <w:ind w:left="200" w:hangingChars="100" w:hanging="200"/>
                              <w:rPr>
                                <w:rFonts w:ascii="メイリオ" w:eastAsia="メイリオ" w:hAnsi="メイリオ" w:cs="メイリオ"/>
                                <w:sz w:val="20"/>
                                <w:szCs w:val="20"/>
                              </w:rPr>
                            </w:pPr>
                            <w:r w:rsidRPr="00DD776A">
                              <w:rPr>
                                <w:rFonts w:ascii="メイリオ" w:eastAsia="メイリオ" w:hAnsi="メイリオ" w:cs="メイリオ" w:hint="eastAsia"/>
                                <w:sz w:val="20"/>
                                <w:szCs w:val="20"/>
                              </w:rPr>
                              <w:t>・最上階に展望台をつくると言っているが、もう少し経済的に考えてほしい（レストランの設置など）</w:t>
                            </w:r>
                          </w:p>
                          <w:p w:rsidR="006D6DB4" w:rsidRPr="00417AC9" w:rsidRDefault="006D6DB4" w:rsidP="006D6DB4">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・カフェができることで雇用が増加する所も良い</w:t>
                            </w:r>
                          </w:p>
                          <w:p w:rsidR="006D6DB4" w:rsidRPr="006D6DB4" w:rsidRDefault="006D6DB4" w:rsidP="00DD776A">
                            <w:pPr>
                              <w:spacing w:line="300" w:lineRule="exact"/>
                              <w:rPr>
                                <w:rFonts w:ascii="メイリオ" w:eastAsia="メイリオ" w:hAnsi="メイリオ" w:cs="メイリオ"/>
                                <w:sz w:val="20"/>
                                <w:szCs w:val="20"/>
                              </w:rPr>
                            </w:pPr>
                          </w:p>
                        </w:txbxContent>
                      </v:textbox>
                    </v:roundrect>
                  </w:pict>
                </mc:Fallback>
              </mc:AlternateContent>
            </w:r>
            <w:r w:rsidR="0075172E">
              <w:rPr>
                <w:rFonts w:asciiTheme="majorEastAsia" w:eastAsiaTheme="majorEastAsia" w:hAnsiTheme="majorEastAsia"/>
                <w:noProof/>
              </w:rPr>
              <mc:AlternateContent>
                <mc:Choice Requires="wps">
                  <w:drawing>
                    <wp:anchor distT="0" distB="0" distL="114300" distR="114300" simplePos="0" relativeHeight="251726848" behindDoc="0" locked="0" layoutInCell="1" allowOverlap="1" wp14:anchorId="0FB6F09A" wp14:editId="7838FBFD">
                      <wp:simplePos x="0" y="0"/>
                      <wp:positionH relativeFrom="column">
                        <wp:posOffset>3907155</wp:posOffset>
                      </wp:positionH>
                      <wp:positionV relativeFrom="paragraph">
                        <wp:posOffset>269240</wp:posOffset>
                      </wp:positionV>
                      <wp:extent cx="3914775" cy="1219200"/>
                      <wp:effectExtent l="0" t="0" r="9525" b="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1219200"/>
                              </a:xfrm>
                              <a:prstGeom prst="roundRect">
                                <a:avLst>
                                  <a:gd name="adj" fmla="val 16667"/>
                                </a:avLst>
                              </a:prstGeom>
                              <a:solidFill>
                                <a:schemeClr val="bg1"/>
                              </a:solidFill>
                              <a:ln w="9525">
                                <a:noFill/>
                                <a:prstDash val="dash"/>
                                <a:round/>
                                <a:headEnd/>
                                <a:tailEnd/>
                              </a:ln>
                              <a:extLst/>
                            </wps:spPr>
                            <wps:txbx>
                              <w:txbxContent>
                                <w:p w:rsidR="00204973" w:rsidRDefault="00204973" w:rsidP="00204973">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災害対策が十分に考えられている</w:t>
                                  </w:r>
                                </w:p>
                                <w:p w:rsidR="00204973" w:rsidRDefault="00204973" w:rsidP="00204973">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・災害時の一時避難所機能が確保されていて良かった</w:t>
                                  </w:r>
                                </w:p>
                                <w:p w:rsidR="00204973" w:rsidRPr="00DD776A" w:rsidRDefault="00204973" w:rsidP="00204973">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・防災拠点ができて安心できる</w:t>
                                  </w:r>
                                </w:p>
                                <w:p w:rsidR="00204973" w:rsidRDefault="00204973" w:rsidP="00204973">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・１週間自立運営ができることがいい</w:t>
                                  </w:r>
                                </w:p>
                                <w:p w:rsidR="00204973" w:rsidRPr="00204973" w:rsidRDefault="00204973" w:rsidP="00DD776A">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・１週間自立運営ができるとあるが、なぜ１週間なのか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6F09A" id="角丸四角形 7" o:spid="_x0000_s1042" style="position:absolute;left:0;text-align:left;margin-left:307.65pt;margin-top:21.2pt;width:308.25pt;height: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" fillcolor="white [3212]" stroked="f">
                      <v:stroke dashstyle="dash"/>
                      <v:textbox inset="5.85pt,.7pt,5.85pt,.7pt">
                        <w:txbxContent>
                          <w:p w:rsidR="00204973" w:rsidRDefault="00204973" w:rsidP="00204973">
                            <w:pPr>
                              <w:spacing w:line="300" w:lineRule="exact"/>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DD776A">
                              <w:rPr>
                                <w:rFonts w:ascii="メイリオ" w:eastAsia="メイリオ" w:hAnsi="メイリオ" w:cs="メイリオ" w:hint="eastAsia"/>
                                <w:sz w:val="20"/>
                                <w:szCs w:val="20"/>
                              </w:rPr>
                              <w:t>災害対策が十分に考えられている</w:t>
                            </w:r>
                          </w:p>
                          <w:p w:rsidR="00204973" w:rsidRDefault="00204973" w:rsidP="00204973">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・災害時の一時避難所機能が確保されていて良かった</w:t>
                            </w:r>
                          </w:p>
                          <w:p w:rsidR="00204973" w:rsidRPr="00DD776A" w:rsidRDefault="00204973" w:rsidP="00204973">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・防災拠点ができて安心できる</w:t>
                            </w:r>
                          </w:p>
                          <w:p w:rsidR="00204973" w:rsidRDefault="00204973" w:rsidP="00204973">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・１週間自立運営ができることがいい</w:t>
                            </w:r>
                          </w:p>
                          <w:p w:rsidR="00204973" w:rsidRPr="00204973" w:rsidRDefault="00204973" w:rsidP="00DD776A">
                            <w:pPr>
                              <w:spacing w:line="300" w:lineRule="exact"/>
                              <w:rPr>
                                <w:rFonts w:ascii="メイリオ" w:eastAsia="メイリオ" w:hAnsi="メイリオ" w:cs="メイリオ"/>
                                <w:sz w:val="20"/>
                                <w:szCs w:val="20"/>
                              </w:rPr>
                            </w:pPr>
                            <w:r w:rsidRPr="00DD776A">
                              <w:rPr>
                                <w:rFonts w:ascii="メイリオ" w:eastAsia="メイリオ" w:hAnsi="メイリオ" w:cs="メイリオ" w:hint="eastAsia"/>
                                <w:sz w:val="20"/>
                                <w:szCs w:val="20"/>
                              </w:rPr>
                              <w:t>・１週間自立運営ができるとあるが、なぜ１週間なのか</w:t>
                            </w:r>
                          </w:p>
                        </w:txbxContent>
                      </v:textbox>
                    </v:roundrect>
                  </w:pict>
                </mc:Fallback>
              </mc:AlternateContent>
            </w:r>
            <w:r w:rsidR="001D2EB5">
              <w:rPr>
                <w:rFonts w:asciiTheme="majorEastAsia" w:eastAsiaTheme="majorEastAsia" w:hAnsiTheme="majorEastAsia"/>
                <w:noProof/>
              </w:rPr>
              <mc:AlternateContent>
                <mc:Choice Requires="wps">
                  <w:drawing>
                    <wp:anchor distT="0" distB="0" distL="114300" distR="114300" simplePos="0" relativeHeight="251737088" behindDoc="0" locked="0" layoutInCell="1" allowOverlap="1" wp14:anchorId="26ECA77E" wp14:editId="5FE260C4">
                      <wp:simplePos x="0" y="0"/>
                      <wp:positionH relativeFrom="column">
                        <wp:posOffset>335280</wp:posOffset>
                      </wp:positionH>
                      <wp:positionV relativeFrom="paragraph">
                        <wp:posOffset>69215</wp:posOffset>
                      </wp:positionV>
                      <wp:extent cx="1076325" cy="285750"/>
                      <wp:effectExtent l="0" t="0" r="9525" b="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85750"/>
                              </a:xfrm>
                              <a:prstGeom prst="roundRect">
                                <a:avLst>
                                  <a:gd name="adj" fmla="val 16667"/>
                                </a:avLst>
                              </a:prstGeom>
                              <a:solidFill>
                                <a:srgbClr val="00B05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30AC3" w:rsidRPr="005527DF" w:rsidRDefault="00B30AC3"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機能</w:t>
                                  </w:r>
                                  <w:r>
                                    <w:rPr>
                                      <w:rFonts w:ascii="Meiryo UI" w:eastAsia="Meiryo UI" w:hAnsi="Meiryo UI" w:cs="Meiryo UI"/>
                                      <w:b/>
                                      <w:color w:val="FFFFFF" w:themeColor="background1"/>
                                      <w:sz w:val="24"/>
                                      <w:szCs w:val="24"/>
                                    </w:rPr>
                                    <w:t>・配置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CA77E" id="角丸四角形 4" o:spid="_x0000_s1043" style="position:absolute;left:0;text-align:left;margin-left:26.4pt;margin-top:5.45pt;width:84.75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" fillcolor="#00b050" stroked="f" strokeweight="1pt">
                      <v:stroke joinstyle="miter"/>
                      <v:textbox inset="5.85pt,.7pt,5.85pt,.7pt">
                        <w:txbxContent>
                          <w:p w:rsidR="00B30AC3" w:rsidRPr="005527DF" w:rsidRDefault="00B30AC3"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機能</w:t>
                            </w:r>
                            <w:r>
                              <w:rPr>
                                <w:rFonts w:ascii="Meiryo UI" w:eastAsia="Meiryo UI" w:hAnsi="Meiryo UI" w:cs="Meiryo UI"/>
                                <w:b/>
                                <w:color w:val="FFFFFF" w:themeColor="background1"/>
                                <w:sz w:val="24"/>
                                <w:szCs w:val="24"/>
                              </w:rPr>
                              <w:t>・配置</w:t>
                            </w:r>
                          </w:p>
                        </w:txbxContent>
                      </v:textbox>
                    </v:roundrect>
                  </w:pict>
                </mc:Fallback>
              </mc:AlternateContent>
            </w:r>
            <w:r w:rsidR="00A27AC7">
              <w:rPr>
                <w:rFonts w:asciiTheme="majorEastAsia" w:eastAsiaTheme="majorEastAsia" w:hAnsiTheme="majorEastAsia"/>
                <w:noProof/>
              </w:rPr>
              <mc:AlternateContent>
                <mc:Choice Requires="wps">
                  <w:drawing>
                    <wp:anchor distT="0" distB="0" distL="114300" distR="114300" simplePos="0" relativeHeight="251702272" behindDoc="0" locked="0" layoutInCell="1" allowOverlap="1" wp14:anchorId="67D5E1A0" wp14:editId="133DB42F">
                      <wp:simplePos x="0" y="0"/>
                      <wp:positionH relativeFrom="column">
                        <wp:posOffset>7592060</wp:posOffset>
                      </wp:positionH>
                      <wp:positionV relativeFrom="paragraph">
                        <wp:posOffset>-4876800</wp:posOffset>
                      </wp:positionV>
                      <wp:extent cx="1076325" cy="304800"/>
                      <wp:effectExtent l="0" t="0" r="9525"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304800"/>
                              </a:xfrm>
                              <a:prstGeom prst="roundRect">
                                <a:avLst>
                                  <a:gd name="adj" fmla="val 16667"/>
                                </a:avLst>
                              </a:prstGeom>
                              <a:solidFill>
                                <a:srgbClr val="00B05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E22C4" w:rsidRPr="005527DF" w:rsidRDefault="000A398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5E1A0" id="角丸四角形 20" o:spid="_x0000_s1044" style="position:absolute;left:0;text-align:left;margin-left:597.8pt;margin-top:-384pt;width:84.7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" fillcolor="#00b050" stroked="f" strokeweight="1pt">
                      <v:stroke joinstyle="miter"/>
                      <v:textbox inset="5.85pt,.7pt,5.85pt,.7pt">
                        <w:txbxContent>
                          <w:p w:rsidR="009E22C4" w:rsidRPr="005527DF" w:rsidRDefault="000A398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p>
        </w:tc>
      </w:tr>
      <w:tr w:rsidR="00B30AC3" w:rsidTr="00086D44">
        <w:trPr>
          <w:cantSplit/>
          <w:trHeight w:val="2407"/>
        </w:trPr>
        <w:tc>
          <w:tcPr>
            <w:tcW w:w="562" w:type="dxa"/>
            <w:tcBorders>
              <w:top w:val="single" w:sz="24" w:space="0" w:color="FF0000"/>
            </w:tcBorders>
            <w:textDirection w:val="tbRlV"/>
          </w:tcPr>
          <w:p w:rsidR="00B30AC3" w:rsidRPr="001D2EB5" w:rsidRDefault="00B30AC3" w:rsidP="002826C6">
            <w:pPr>
              <w:spacing w:line="300" w:lineRule="exact"/>
              <w:ind w:left="113" w:right="113"/>
              <w:jc w:val="center"/>
              <w:rPr>
                <w:rFonts w:ascii="メイリオ" w:eastAsia="メイリオ" w:hAnsi="メイリオ" w:cs="メイリオ"/>
                <w:b/>
                <w:sz w:val="24"/>
                <w:szCs w:val="24"/>
              </w:rPr>
            </w:pPr>
            <w:r w:rsidRPr="00977476">
              <w:rPr>
                <w:rFonts w:ascii="メイリオ" w:eastAsia="メイリオ" w:hAnsi="メイリオ" w:cs="メイリオ" w:hint="eastAsia"/>
                <w:b/>
                <w:w w:val="90"/>
                <w:kern w:val="0"/>
                <w:sz w:val="24"/>
                <w:szCs w:val="24"/>
                <w:fitText w:val="2160" w:id="1519002880"/>
              </w:rPr>
              <w:t>実施設計</w:t>
            </w:r>
            <w:r w:rsidR="001D2EB5" w:rsidRPr="00977476">
              <w:rPr>
                <w:rFonts w:ascii="メイリオ" w:eastAsia="メイリオ" w:hAnsi="メイリオ" w:cs="メイリオ" w:hint="eastAsia"/>
                <w:b/>
                <w:w w:val="90"/>
                <w:kern w:val="0"/>
                <w:sz w:val="24"/>
                <w:szCs w:val="24"/>
                <w:fitText w:val="2160" w:id="1519002880"/>
              </w:rPr>
              <w:t>に関するこ</w:t>
            </w:r>
            <w:r w:rsidR="001D2EB5" w:rsidRPr="00977476">
              <w:rPr>
                <w:rFonts w:ascii="メイリオ" w:eastAsia="メイリオ" w:hAnsi="メイリオ" w:cs="メイリオ" w:hint="eastAsia"/>
                <w:b/>
                <w:spacing w:val="30"/>
                <w:w w:val="90"/>
                <w:kern w:val="0"/>
                <w:sz w:val="24"/>
                <w:szCs w:val="24"/>
                <w:fitText w:val="2160" w:id="1519002880"/>
              </w:rPr>
              <w:t>と</w:t>
            </w:r>
          </w:p>
        </w:tc>
        <w:tc>
          <w:tcPr>
            <w:tcW w:w="21088" w:type="dxa"/>
            <w:tcBorders>
              <w:top w:val="single" w:sz="24" w:space="0" w:color="FF0000"/>
            </w:tcBorders>
          </w:tcPr>
          <w:p w:rsidR="00B30AC3" w:rsidRDefault="00C86626">
            <w:r>
              <w:rPr>
                <w:rFonts w:asciiTheme="majorEastAsia" w:eastAsiaTheme="majorEastAsia" w:hAnsiTheme="majorEastAsia"/>
                <w:noProof/>
              </w:rPr>
              <mc:AlternateContent>
                <mc:Choice Requires="wps">
                  <w:drawing>
                    <wp:anchor distT="0" distB="0" distL="114300" distR="114300" simplePos="0" relativeHeight="251708416" behindDoc="0" locked="0" layoutInCell="1" allowOverlap="1" wp14:anchorId="5451B068" wp14:editId="5CE975A6">
                      <wp:simplePos x="0" y="0"/>
                      <wp:positionH relativeFrom="column">
                        <wp:posOffset>89535</wp:posOffset>
                      </wp:positionH>
                      <wp:positionV relativeFrom="paragraph">
                        <wp:posOffset>246380</wp:posOffset>
                      </wp:positionV>
                      <wp:extent cx="5734050" cy="628650"/>
                      <wp:effectExtent l="0" t="0" r="19050" b="1905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28650"/>
                              </a:xfrm>
                              <a:prstGeom prst="roundRect">
                                <a:avLst>
                                  <a:gd name="adj" fmla="val 16667"/>
                                </a:avLst>
                              </a:prstGeom>
                              <a:noFill/>
                              <a:ln w="12700">
                                <a:solidFill>
                                  <a:srgbClr val="852B81"/>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A779D3" w:rsidRPr="00A779D3" w:rsidRDefault="00A779D3" w:rsidP="00C86626">
                                  <w:pPr>
                                    <w:spacing w:beforeLines="50" w:before="180" w:line="300" w:lineRule="exact"/>
                                    <w:ind w:left="200" w:hangingChars="100" w:hanging="200"/>
                                    <w:rPr>
                                      <w:rFonts w:ascii="メイリオ" w:eastAsia="メイリオ" w:hAnsi="メイリオ" w:cs="メイリオ"/>
                                      <w:sz w:val="20"/>
                                      <w:szCs w:val="20"/>
                                    </w:rPr>
                                  </w:pPr>
                                  <w:r w:rsidRPr="00A779D3">
                                    <w:rPr>
                                      <w:rFonts w:ascii="メイリオ" w:eastAsia="メイリオ" w:hAnsi="メイリオ" w:cs="メイリオ" w:hint="eastAsia"/>
                                      <w:sz w:val="20"/>
                                      <w:szCs w:val="20"/>
                                    </w:rPr>
                                    <w:t>・バリアフリーやトイレなど、テーマごとにワークショップを実施して市民の声を聞</w:t>
                                  </w:r>
                                  <w:r>
                                    <w:rPr>
                                      <w:rFonts w:ascii="メイリオ" w:eastAsia="メイリオ" w:hAnsi="メイリオ" w:cs="メイリオ" w:hint="eastAsia"/>
                                      <w:sz w:val="20"/>
                                      <w:szCs w:val="20"/>
                                    </w:rPr>
                                    <w:t>いてほしい</w:t>
                                  </w:r>
                                </w:p>
                                <w:p w:rsidR="00A9108A" w:rsidRPr="00A779D3" w:rsidRDefault="00A9108A" w:rsidP="00A779D3">
                                  <w:pPr>
                                    <w:spacing w:line="300" w:lineRule="exact"/>
                                    <w:ind w:left="200" w:hangingChars="100" w:hanging="200"/>
                                    <w:rPr>
                                      <w:rFonts w:ascii="メイリオ" w:eastAsia="メイリオ" w:hAnsi="メイリオ" w:cs="メイリオ"/>
                                      <w:sz w:val="20"/>
                                      <w:szCs w:val="20"/>
                                    </w:rPr>
                                  </w:pPr>
                                  <w:r w:rsidRPr="00A779D3">
                                    <w:rPr>
                                      <w:rFonts w:ascii="メイリオ" w:eastAsia="メイリオ" w:hAnsi="メイリオ" w:cs="メイリオ" w:hint="eastAsia"/>
                                      <w:sz w:val="20"/>
                                      <w:szCs w:val="20"/>
                                    </w:rPr>
                                    <w:t>・高齢者、障害者、子育て中の方に見える形で配慮してほしい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1B068" id="角丸四角形 23" o:spid="_x0000_s1045" style="position:absolute;left:0;text-align:left;margin-left:7.05pt;margin-top:19.4pt;width:451.5pt;height:4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" filled="f" strokecolor="#852b81" strokeweight="1pt">
                      <v:stroke dashstyle="dash"/>
                      <v:textbox inset="5.85pt,.7pt,5.85pt,.7pt">
                        <w:txbxContent>
                          <w:p w:rsidR="00A779D3" w:rsidRPr="00A779D3" w:rsidRDefault="00A779D3" w:rsidP="00C86626">
                            <w:pPr>
                              <w:spacing w:beforeLines="50" w:before="180" w:line="300" w:lineRule="exact"/>
                              <w:ind w:left="200" w:hangingChars="100" w:hanging="200"/>
                              <w:rPr>
                                <w:rFonts w:ascii="メイリオ" w:eastAsia="メイリオ" w:hAnsi="メイリオ" w:cs="メイリオ"/>
                                <w:sz w:val="20"/>
                                <w:szCs w:val="20"/>
                              </w:rPr>
                            </w:pPr>
                            <w:r w:rsidRPr="00A779D3">
                              <w:rPr>
                                <w:rFonts w:ascii="メイリオ" w:eastAsia="メイリオ" w:hAnsi="メイリオ" w:cs="メイリオ" w:hint="eastAsia"/>
                                <w:sz w:val="20"/>
                                <w:szCs w:val="20"/>
                              </w:rPr>
                              <w:t>・バリアフリーやトイレなど、テーマごとにワークショップを実施して市民の声を聞</w:t>
                            </w:r>
                            <w:r>
                              <w:rPr>
                                <w:rFonts w:ascii="メイリオ" w:eastAsia="メイリオ" w:hAnsi="メイリオ" w:cs="メイリオ" w:hint="eastAsia"/>
                                <w:sz w:val="20"/>
                                <w:szCs w:val="20"/>
                              </w:rPr>
                              <w:t>いてほしい</w:t>
                            </w:r>
                          </w:p>
                          <w:p w:rsidR="00A9108A" w:rsidRPr="00A779D3" w:rsidRDefault="00A9108A" w:rsidP="00A779D3">
                            <w:pPr>
                              <w:spacing w:line="300" w:lineRule="exact"/>
                              <w:ind w:left="200" w:hangingChars="100" w:hanging="200"/>
                              <w:rPr>
                                <w:rFonts w:ascii="メイリオ" w:eastAsia="メイリオ" w:hAnsi="メイリオ" w:cs="メイリオ"/>
                                <w:sz w:val="20"/>
                                <w:szCs w:val="20"/>
                              </w:rPr>
                            </w:pPr>
                            <w:r w:rsidRPr="00A779D3">
                              <w:rPr>
                                <w:rFonts w:ascii="メイリオ" w:eastAsia="メイリオ" w:hAnsi="メイリオ" w:cs="メイリオ" w:hint="eastAsia"/>
                                <w:sz w:val="20"/>
                                <w:szCs w:val="20"/>
                              </w:rPr>
                              <w:t>・高齢者、障害者、子育て中の方に見える形で配慮してほしい</w:t>
                            </w:r>
                          </w:p>
                        </w:txbxContent>
                      </v:textbox>
                    </v:roundrect>
                  </w:pict>
                </mc:Fallback>
              </mc:AlternateContent>
            </w:r>
            <w:r>
              <w:rPr>
                <w:rFonts w:asciiTheme="majorEastAsia" w:eastAsiaTheme="majorEastAsia" w:hAnsiTheme="majorEastAsia"/>
                <w:noProof/>
              </w:rPr>
              <mc:AlternateContent>
                <mc:Choice Requires="wps">
                  <w:drawing>
                    <wp:anchor distT="0" distB="0" distL="114300" distR="114300" simplePos="0" relativeHeight="251739136" behindDoc="0" locked="0" layoutInCell="1" allowOverlap="1" wp14:anchorId="2821B2C9" wp14:editId="2FD492FA">
                      <wp:simplePos x="0" y="0"/>
                      <wp:positionH relativeFrom="column">
                        <wp:posOffset>156655</wp:posOffset>
                      </wp:positionH>
                      <wp:positionV relativeFrom="paragraph">
                        <wp:posOffset>73660</wp:posOffset>
                      </wp:positionV>
                      <wp:extent cx="1743075" cy="304800"/>
                      <wp:effectExtent l="0" t="0" r="9525"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04800"/>
                              </a:xfrm>
                              <a:prstGeom prst="roundRect">
                                <a:avLst>
                                  <a:gd name="adj" fmla="val 16667"/>
                                </a:avLst>
                              </a:prstGeom>
                              <a:solidFill>
                                <a:srgbClr val="7030A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9E22C4" w:rsidRPr="005527DF" w:rsidRDefault="001D2EB5"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w:t>
                                  </w:r>
                                  <w:r>
                                    <w:rPr>
                                      <w:rFonts w:ascii="Meiryo UI" w:eastAsia="Meiryo UI" w:hAnsi="Meiryo UI" w:cs="Meiryo UI"/>
                                      <w:b/>
                                      <w:color w:val="FFFFFF" w:themeColor="background1"/>
                                      <w:sz w:val="24"/>
                                      <w:szCs w:val="24"/>
                                    </w:rPr>
                                    <w:t>デザイン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1B2C9" id="角丸四角形 22" o:spid="_x0000_s1046" style="position:absolute;left:0;text-align:left;margin-left:12.35pt;margin-top:5.8pt;width:137.2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" fillcolor="#7030a0" stroked="f" strokeweight="1pt">
                      <v:stroke joinstyle="miter"/>
                      <v:textbox inset="5.85pt,.7pt,5.85pt,.7pt">
                        <w:txbxContent>
                          <w:p w:rsidR="009E22C4" w:rsidRPr="005527DF" w:rsidRDefault="001D2EB5"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w:t>
                            </w:r>
                            <w:r>
                              <w:rPr>
                                <w:rFonts w:ascii="Meiryo UI" w:eastAsia="Meiryo UI" w:hAnsi="Meiryo UI" w:cs="Meiryo UI"/>
                                <w:b/>
                                <w:color w:val="FFFFFF" w:themeColor="background1"/>
                                <w:sz w:val="24"/>
                                <w:szCs w:val="24"/>
                              </w:rPr>
                              <w:t>デザイン</w:t>
                            </w:r>
                          </w:p>
                        </w:txbxContent>
                      </v:textbox>
                    </v:roundrect>
                  </w:pict>
                </mc:Fallback>
              </mc:AlternateContent>
            </w:r>
          </w:p>
        </w:tc>
      </w:tr>
    </w:tbl>
    <w:p w:rsidR="00595587" w:rsidRDefault="00595587"/>
    <w:sectPr w:rsidR="00595587" w:rsidSect="00086D44">
      <w:headerReference w:type="default" r:id="rId6"/>
      <w:footerReference w:type="default" r:id="rId7"/>
      <w:pgSz w:w="23814" w:h="16839" w:orient="landscape" w:code="8"/>
      <w:pgMar w:top="1134" w:right="1077" w:bottom="1134" w:left="1077" w:header="851" w:footer="992"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C3" w:rsidRDefault="00B30AC3" w:rsidP="00B30AC3">
      <w:r>
        <w:separator/>
      </w:r>
    </w:p>
  </w:endnote>
  <w:endnote w:type="continuationSeparator" w:id="0">
    <w:p w:rsidR="00B30AC3" w:rsidRDefault="00B30AC3" w:rsidP="00B3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53168"/>
      <w:docPartObj>
        <w:docPartGallery w:val="Page Numbers (Bottom of Page)"/>
        <w:docPartUnique/>
      </w:docPartObj>
    </w:sdtPr>
    <w:sdtEndPr>
      <w:rPr>
        <w:rFonts w:asciiTheme="majorEastAsia" w:eastAsiaTheme="majorEastAsia" w:hAnsiTheme="majorEastAsia"/>
        <w:sz w:val="24"/>
      </w:rPr>
    </w:sdtEndPr>
    <w:sdtContent>
      <w:p w:rsidR="006E449B" w:rsidRPr="004731D8" w:rsidRDefault="006E449B" w:rsidP="004731D8">
        <w:pPr>
          <w:pStyle w:val="a5"/>
          <w:jc w:val="right"/>
          <w:rPr>
            <w:rFonts w:asciiTheme="majorEastAsia" w:eastAsiaTheme="majorEastAsia" w:hAnsiTheme="majorEastAsia"/>
            <w:sz w:val="24"/>
          </w:rPr>
        </w:pPr>
        <w:r w:rsidRPr="004731D8">
          <w:rPr>
            <w:rFonts w:asciiTheme="majorEastAsia" w:eastAsiaTheme="majorEastAsia" w:hAnsiTheme="majorEastAsia"/>
            <w:sz w:val="24"/>
          </w:rPr>
          <w:fldChar w:fldCharType="begin"/>
        </w:r>
        <w:r w:rsidRPr="004731D8">
          <w:rPr>
            <w:rFonts w:asciiTheme="majorEastAsia" w:eastAsiaTheme="majorEastAsia" w:hAnsiTheme="majorEastAsia"/>
            <w:sz w:val="24"/>
          </w:rPr>
          <w:instrText>PAGE   \* MERGEFORMAT</w:instrText>
        </w:r>
        <w:r w:rsidRPr="004731D8">
          <w:rPr>
            <w:rFonts w:asciiTheme="majorEastAsia" w:eastAsiaTheme="majorEastAsia" w:hAnsiTheme="majorEastAsia"/>
            <w:sz w:val="24"/>
          </w:rPr>
          <w:fldChar w:fldCharType="separate"/>
        </w:r>
        <w:r w:rsidR="00977476" w:rsidRPr="00977476">
          <w:rPr>
            <w:rFonts w:asciiTheme="majorEastAsia" w:eastAsiaTheme="majorEastAsia" w:hAnsiTheme="majorEastAsia"/>
            <w:noProof/>
            <w:sz w:val="24"/>
            <w:lang w:val="ja-JP"/>
          </w:rPr>
          <w:t>4</w:t>
        </w:r>
        <w:r w:rsidRPr="004731D8">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C3" w:rsidRDefault="00B30AC3" w:rsidP="00B30AC3">
      <w:r>
        <w:separator/>
      </w:r>
    </w:p>
  </w:footnote>
  <w:footnote w:type="continuationSeparator" w:id="0">
    <w:p w:rsidR="00B30AC3" w:rsidRDefault="00B30AC3" w:rsidP="00B3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AF" w:rsidRDefault="005B7CAF">
    <w:pPr>
      <w:pStyle w:val="a3"/>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-150495</wp:posOffset>
              </wp:positionV>
              <wp:extent cx="8191500" cy="4857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0" cy="485775"/>
                      </a:xfrm>
                      <a:prstGeom prst="rect">
                        <a:avLst/>
                      </a:prstGeom>
                      <a:solidFill>
                        <a:srgbClr val="FFFFFF"/>
                      </a:solidFill>
                      <a:ln w="9525">
                        <a:noFill/>
                        <a:miter lim="800000"/>
                        <a:headEnd/>
                        <a:tailEnd/>
                      </a:ln>
                    </wps:spPr>
                    <wps:txbx>
                      <w:txbxContent>
                        <w:p w:rsidR="005B7CAF" w:rsidRPr="005B7CAF" w:rsidRDefault="005B7CAF">
                          <w:pPr>
                            <w:rPr>
                              <w:rFonts w:ascii="メイリオ" w:eastAsia="メイリオ" w:hAnsi="メイリオ" w:cs="メイリオ"/>
                              <w:sz w:val="40"/>
                              <w:szCs w:val="40"/>
                            </w:rPr>
                          </w:pPr>
                          <w:r w:rsidRPr="005B7CAF">
                            <w:rPr>
                              <w:rFonts w:ascii="メイリオ" w:eastAsia="メイリオ" w:hAnsi="メイリオ" w:cs="メイリオ"/>
                              <w:sz w:val="40"/>
                              <w:szCs w:val="40"/>
                            </w:rPr>
                            <w:t>技術提案の説明を受けて感じたこと（各グループから発表された意見）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7" type="#_x0000_t202" style="position:absolute;left:0;text-align:left;margin-left:0;margin-top:-11.85pt;width:645pt;height:3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" stroked="f">
              <v:textbox>
                <w:txbxContent>
                  <w:p w:rsidR="005B7CAF" w:rsidRPr="005B7CAF" w:rsidRDefault="005B7CAF">
                    <w:pPr>
                      <w:rPr>
                        <w:rFonts w:ascii="メイリオ" w:eastAsia="メイリオ" w:hAnsi="メイリオ" w:cs="メイリオ"/>
                        <w:sz w:val="40"/>
                        <w:szCs w:val="40"/>
                      </w:rPr>
                    </w:pPr>
                    <w:r w:rsidRPr="005B7CAF">
                      <w:rPr>
                        <w:rFonts w:ascii="メイリオ" w:eastAsia="メイリオ" w:hAnsi="メイリオ" w:cs="メイリオ"/>
                        <w:sz w:val="40"/>
                        <w:szCs w:val="40"/>
                      </w:rPr>
                      <w:t>技術提案の説明を受けて感じたこと（各グループから発表された意見）</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C9"/>
    <w:rsid w:val="00086D44"/>
    <w:rsid w:val="00094F72"/>
    <w:rsid w:val="000A3989"/>
    <w:rsid w:val="000D6CBE"/>
    <w:rsid w:val="000E4436"/>
    <w:rsid w:val="001D2EB5"/>
    <w:rsid w:val="00204973"/>
    <w:rsid w:val="00253269"/>
    <w:rsid w:val="00253B97"/>
    <w:rsid w:val="002826C6"/>
    <w:rsid w:val="002E1ABF"/>
    <w:rsid w:val="00417AC9"/>
    <w:rsid w:val="00425062"/>
    <w:rsid w:val="00430AC8"/>
    <w:rsid w:val="004731D8"/>
    <w:rsid w:val="00592E84"/>
    <w:rsid w:val="005937AD"/>
    <w:rsid w:val="00595587"/>
    <w:rsid w:val="005B7CAF"/>
    <w:rsid w:val="005C43C3"/>
    <w:rsid w:val="005F0E56"/>
    <w:rsid w:val="00614386"/>
    <w:rsid w:val="0065107A"/>
    <w:rsid w:val="006D6DB4"/>
    <w:rsid w:val="006E449B"/>
    <w:rsid w:val="006F3D46"/>
    <w:rsid w:val="00705BA3"/>
    <w:rsid w:val="0073778A"/>
    <w:rsid w:val="0075172E"/>
    <w:rsid w:val="00973DFA"/>
    <w:rsid w:val="00977476"/>
    <w:rsid w:val="009A41D5"/>
    <w:rsid w:val="009E22C4"/>
    <w:rsid w:val="009E617F"/>
    <w:rsid w:val="00A27AC7"/>
    <w:rsid w:val="00A647FD"/>
    <w:rsid w:val="00A779D3"/>
    <w:rsid w:val="00A9108A"/>
    <w:rsid w:val="00AB2F9A"/>
    <w:rsid w:val="00B30AC3"/>
    <w:rsid w:val="00C86626"/>
    <w:rsid w:val="00D100C9"/>
    <w:rsid w:val="00DD776A"/>
    <w:rsid w:val="00DE5C92"/>
    <w:rsid w:val="00E109EE"/>
    <w:rsid w:val="00E401F0"/>
    <w:rsid w:val="00E91240"/>
    <w:rsid w:val="00FB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386E28-D1D4-4446-84CC-00CB4D3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C3"/>
    <w:pPr>
      <w:tabs>
        <w:tab w:val="center" w:pos="4252"/>
        <w:tab w:val="right" w:pos="8504"/>
      </w:tabs>
      <w:snapToGrid w:val="0"/>
    </w:pPr>
  </w:style>
  <w:style w:type="character" w:customStyle="1" w:styleId="a4">
    <w:name w:val="ヘッダー (文字)"/>
    <w:basedOn w:val="a0"/>
    <w:link w:val="a3"/>
    <w:uiPriority w:val="99"/>
    <w:rsid w:val="00B30AC3"/>
  </w:style>
  <w:style w:type="paragraph" w:styleId="a5">
    <w:name w:val="footer"/>
    <w:basedOn w:val="a"/>
    <w:link w:val="a6"/>
    <w:uiPriority w:val="99"/>
    <w:unhideWhenUsed/>
    <w:rsid w:val="00B30AC3"/>
    <w:pPr>
      <w:tabs>
        <w:tab w:val="center" w:pos="4252"/>
        <w:tab w:val="right" w:pos="8504"/>
      </w:tabs>
      <w:snapToGrid w:val="0"/>
    </w:pPr>
  </w:style>
  <w:style w:type="character" w:customStyle="1" w:styleId="a6">
    <w:name w:val="フッター (文字)"/>
    <w:basedOn w:val="a0"/>
    <w:link w:val="a5"/>
    <w:uiPriority w:val="99"/>
    <w:rsid w:val="00B30AC3"/>
  </w:style>
  <w:style w:type="table" w:styleId="a7">
    <w:name w:val="Table Grid"/>
    <w:basedOn w:val="a1"/>
    <w:uiPriority w:val="39"/>
    <w:rsid w:val="00B3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A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春藤 智実</dc:creator>
  <cp:keywords/>
  <dc:description/>
  <cp:lastModifiedBy>春藤 智実</cp:lastModifiedBy>
  <cp:revision>4</cp:revision>
  <cp:lastPrinted>2017-10-19T05:45:00Z</cp:lastPrinted>
  <dcterms:created xsi:type="dcterms:W3CDTF">2017-10-19T05:21:00Z</dcterms:created>
  <dcterms:modified xsi:type="dcterms:W3CDTF">2017-10-19T07:24:00Z</dcterms:modified>
</cp:coreProperties>
</file>