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053F5" w14:textId="3AA4F966" w:rsidR="00087011" w:rsidRPr="00AC3799" w:rsidRDefault="00087011" w:rsidP="00087011">
      <w:pPr>
        <w:overflowPunct w:val="0"/>
        <w:rPr>
          <w:rFonts w:hAnsi="ＭＳ 明朝" w:cs="ＭＳ 明朝"/>
          <w:color w:val="000000"/>
          <w:szCs w:val="24"/>
        </w:rPr>
      </w:pPr>
      <w:bookmarkStart w:id="0" w:name="_GoBack"/>
      <w:bookmarkEnd w:id="0"/>
      <w:r w:rsidRPr="00AC3799">
        <w:rPr>
          <w:rFonts w:hAnsi="ＭＳ 明朝" w:cs="ＭＳ 明朝" w:hint="eastAsia"/>
          <w:color w:val="000000"/>
          <w:szCs w:val="24"/>
        </w:rPr>
        <w:t>第２１号様式（第１５条関係）</w:t>
      </w:r>
    </w:p>
    <w:p w14:paraId="39CA5098" w14:textId="77777777" w:rsidR="00AC3799" w:rsidRPr="00AC3799" w:rsidRDefault="00AC3799" w:rsidP="00AC3799">
      <w:pPr>
        <w:overflowPunct w:val="0"/>
        <w:jc w:val="center"/>
        <w:rPr>
          <w:rFonts w:hAnsi="ＭＳ 明朝" w:cs="ＭＳ ゴシック"/>
          <w:color w:val="000000"/>
          <w:szCs w:val="24"/>
        </w:rPr>
      </w:pPr>
    </w:p>
    <w:p w14:paraId="2182BCAD" w14:textId="44E163F6" w:rsidR="00AC3799" w:rsidRPr="00AC3799" w:rsidRDefault="004D3491" w:rsidP="00AC3799">
      <w:pPr>
        <w:overflowPunct w:val="0"/>
        <w:spacing w:line="360" w:lineRule="exact"/>
        <w:jc w:val="center"/>
        <w:rPr>
          <w:szCs w:val="24"/>
        </w:rPr>
      </w:pPr>
      <w:r w:rsidRPr="004D3491">
        <w:rPr>
          <w:rFonts w:hint="eastAsia"/>
          <w:szCs w:val="24"/>
        </w:rPr>
        <w:t>宅地造成又は特定盛土等に関する工事でない</w:t>
      </w:r>
      <w:r w:rsidR="00AC3799" w:rsidRPr="00AC3799">
        <w:rPr>
          <w:rFonts w:hint="eastAsia"/>
          <w:szCs w:val="24"/>
        </w:rPr>
        <w:t>旨の証明申請書</w:t>
      </w:r>
    </w:p>
    <w:p w14:paraId="30B8BA28" w14:textId="4BFCC1B4" w:rsidR="00AC3799" w:rsidRPr="00AC3799" w:rsidRDefault="00AC3799" w:rsidP="00087011">
      <w:pPr>
        <w:overflowPunct w:val="0"/>
        <w:rPr>
          <w:rFonts w:hAnsi="ＭＳ 明朝" w:cs="ＭＳ ゴシック"/>
          <w:color w:val="000000"/>
          <w:szCs w:val="24"/>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183"/>
        <w:gridCol w:w="4054"/>
        <w:gridCol w:w="2267"/>
      </w:tblGrid>
      <w:tr w:rsidR="00087011" w:rsidRPr="00AC3799" w14:paraId="26BAEB88" w14:textId="77777777" w:rsidTr="00AC3799">
        <w:trPr>
          <w:trHeight w:val="2880"/>
        </w:trPr>
        <w:tc>
          <w:tcPr>
            <w:tcW w:w="9071" w:type="dxa"/>
            <w:gridSpan w:val="4"/>
            <w:tcBorders>
              <w:bottom w:val="nil"/>
            </w:tcBorders>
            <w:vAlign w:val="center"/>
          </w:tcPr>
          <w:p w14:paraId="198DA851" w14:textId="77777777" w:rsidR="00087011" w:rsidRPr="00AC3799" w:rsidRDefault="00087011" w:rsidP="00087011">
            <w:pPr>
              <w:overflowPunct w:val="0"/>
              <w:spacing w:line="360" w:lineRule="exact"/>
              <w:rPr>
                <w:rFonts w:hAnsi="ＭＳ 明朝" w:cs="ＭＳ ゴシック"/>
                <w:color w:val="000000"/>
                <w:szCs w:val="24"/>
              </w:rPr>
            </w:pPr>
          </w:p>
          <w:p w14:paraId="6A7EF826" w14:textId="4F4A07B7" w:rsidR="00087011" w:rsidRPr="00AC3799" w:rsidRDefault="00AC3799" w:rsidP="00AC3799">
            <w:pPr>
              <w:overflowPunct w:val="0"/>
              <w:spacing w:line="360" w:lineRule="exact"/>
              <w:jc w:val="right"/>
              <w:rPr>
                <w:kern w:val="2"/>
                <w:szCs w:val="24"/>
              </w:rPr>
            </w:pPr>
            <w:r w:rsidRPr="00AC3799">
              <w:rPr>
                <w:rFonts w:hint="eastAsia"/>
                <w:kern w:val="2"/>
                <w:szCs w:val="24"/>
              </w:rPr>
              <w:t xml:space="preserve">　　</w:t>
            </w:r>
            <w:r w:rsidR="00087011" w:rsidRPr="00AC3799">
              <w:rPr>
                <w:rFonts w:hint="eastAsia"/>
                <w:kern w:val="2"/>
                <w:szCs w:val="24"/>
              </w:rPr>
              <w:t>年　　月　　日</w:t>
            </w:r>
          </w:p>
          <w:p w14:paraId="2402CA02" w14:textId="77777777" w:rsidR="00087011" w:rsidRPr="00AC3799" w:rsidRDefault="00087011" w:rsidP="00087011">
            <w:pPr>
              <w:overflowPunct w:val="0"/>
              <w:spacing w:line="360" w:lineRule="exact"/>
              <w:rPr>
                <w:rFonts w:hAnsi="ＭＳ 明朝" w:cs="ＭＳ ゴシック"/>
                <w:color w:val="000000"/>
                <w:szCs w:val="24"/>
              </w:rPr>
            </w:pPr>
          </w:p>
          <w:p w14:paraId="1A0C8067" w14:textId="5736D603" w:rsidR="00087011" w:rsidRPr="00AC3799" w:rsidRDefault="00087011" w:rsidP="00087011">
            <w:pPr>
              <w:overflowPunct w:val="0"/>
              <w:spacing w:line="360" w:lineRule="exact"/>
              <w:rPr>
                <w:rFonts w:hAnsi="ＭＳ 明朝" w:cs="ＭＳ ゴシック"/>
                <w:color w:val="000000"/>
                <w:szCs w:val="24"/>
              </w:rPr>
            </w:pPr>
            <w:r w:rsidRPr="00AC3799">
              <w:rPr>
                <w:rFonts w:hAnsi="ＭＳ 明朝" w:cs="ＭＳ ゴシック" w:hint="eastAsia"/>
                <w:color w:val="000000"/>
                <w:szCs w:val="24"/>
              </w:rPr>
              <w:t xml:space="preserve">　（あて先）長崎市長</w:t>
            </w:r>
          </w:p>
          <w:p w14:paraId="6CA6A271" w14:textId="77777777" w:rsidR="00087011" w:rsidRPr="00AC3799" w:rsidRDefault="00087011" w:rsidP="00087011">
            <w:pPr>
              <w:overflowPunct w:val="0"/>
              <w:spacing w:line="360" w:lineRule="exact"/>
              <w:rPr>
                <w:rFonts w:hAnsi="ＭＳ 明朝" w:cs="ＭＳ ゴシック"/>
                <w:color w:val="000000"/>
                <w:szCs w:val="24"/>
              </w:rPr>
            </w:pPr>
          </w:p>
          <w:p w14:paraId="1B70EA00" w14:textId="1B6DFDD2" w:rsidR="00AC3799" w:rsidRDefault="00087011" w:rsidP="00AC3799">
            <w:pPr>
              <w:overflowPunct w:val="0"/>
              <w:spacing w:line="360" w:lineRule="exact"/>
              <w:ind w:leftChars="1650" w:left="3960"/>
              <w:rPr>
                <w:rFonts w:hAnsi="ＭＳ 明朝" w:cs="ＭＳ ゴシック"/>
                <w:color w:val="000000"/>
                <w:szCs w:val="24"/>
              </w:rPr>
            </w:pPr>
            <w:r w:rsidRPr="00AC3799">
              <w:rPr>
                <w:rFonts w:hAnsi="ＭＳ 明朝" w:cs="ＭＳ ゴシック" w:hint="eastAsia"/>
                <w:color w:val="000000"/>
                <w:szCs w:val="24"/>
              </w:rPr>
              <w:t>申請者　住</w:t>
            </w:r>
            <w:r w:rsidR="00AC3799">
              <w:rPr>
                <w:rFonts w:hAnsi="ＭＳ 明朝" w:cs="ＭＳ ゴシック" w:hint="eastAsia"/>
                <w:color w:val="000000"/>
                <w:szCs w:val="24"/>
              </w:rPr>
              <w:t xml:space="preserve">　</w:t>
            </w:r>
            <w:r w:rsidRPr="00AC3799">
              <w:rPr>
                <w:rFonts w:hAnsi="ＭＳ 明朝" w:cs="ＭＳ ゴシック" w:hint="eastAsia"/>
                <w:color w:val="000000"/>
                <w:szCs w:val="24"/>
              </w:rPr>
              <w:t xml:space="preserve">　所</w:t>
            </w:r>
          </w:p>
          <w:p w14:paraId="1A142088" w14:textId="77777777" w:rsidR="00AC3799" w:rsidRDefault="00AC3799" w:rsidP="00AC3799">
            <w:pPr>
              <w:overflowPunct w:val="0"/>
              <w:spacing w:line="360" w:lineRule="exact"/>
              <w:ind w:leftChars="1650" w:left="3960"/>
              <w:rPr>
                <w:rFonts w:hAnsi="ＭＳ 明朝" w:cs="ＭＳ ゴシック"/>
                <w:color w:val="000000"/>
                <w:szCs w:val="24"/>
              </w:rPr>
            </w:pPr>
            <w:r>
              <w:rPr>
                <w:rFonts w:hAnsi="ＭＳ 明朝" w:cs="ＭＳ ゴシック" w:hint="eastAsia"/>
                <w:color w:val="000000"/>
                <w:szCs w:val="24"/>
              </w:rPr>
              <w:t xml:space="preserve">　　　　氏　　名</w:t>
            </w:r>
          </w:p>
          <w:p w14:paraId="17220855" w14:textId="44415985" w:rsidR="00087011" w:rsidRPr="00AC3799" w:rsidRDefault="00087011" w:rsidP="00AC3799">
            <w:pPr>
              <w:overflowPunct w:val="0"/>
              <w:spacing w:line="360" w:lineRule="exact"/>
              <w:ind w:leftChars="1650" w:left="3960"/>
              <w:rPr>
                <w:kern w:val="2"/>
                <w:szCs w:val="24"/>
              </w:rPr>
            </w:pPr>
            <w:r w:rsidRPr="00AC3799">
              <w:rPr>
                <w:rFonts w:hint="eastAsia"/>
                <w:kern w:val="2"/>
                <w:szCs w:val="24"/>
              </w:rPr>
              <w:t xml:space="preserve">　　　　</w:t>
            </w:r>
            <w:r w:rsidRPr="00AC3799">
              <w:rPr>
                <w:rFonts w:hAnsi="ＭＳ 明朝" w:cs="ＭＳ ゴシック" w:hint="eastAsia"/>
                <w:color w:val="000000"/>
                <w:szCs w:val="24"/>
              </w:rPr>
              <w:t>電話番号</w:t>
            </w:r>
          </w:p>
          <w:p w14:paraId="0FA670DC" w14:textId="194729FF" w:rsidR="00087011" w:rsidRPr="00AC3799" w:rsidRDefault="00AC3799" w:rsidP="00087011">
            <w:pPr>
              <w:overflowPunct w:val="0"/>
              <w:ind w:right="420"/>
              <w:jc w:val="right"/>
              <w:rPr>
                <w:rFonts w:hAnsi="ＭＳ 明朝" w:cs="ＭＳ ゴシック"/>
                <w:color w:val="000000"/>
                <w:szCs w:val="24"/>
              </w:rPr>
            </w:pPr>
            <w:r w:rsidRPr="00F232B9">
              <w:rPr>
                <w:rFonts w:hint="eastAsia"/>
                <w:noProof/>
              </w:rPr>
              <mc:AlternateContent>
                <mc:Choice Requires="wps">
                  <w:drawing>
                    <wp:anchor distT="0" distB="0" distL="114300" distR="114300" simplePos="0" relativeHeight="251711488" behindDoc="0" locked="0" layoutInCell="1" allowOverlap="1" wp14:anchorId="6BBC4852" wp14:editId="7473696C">
                      <wp:simplePos x="0" y="0"/>
                      <wp:positionH relativeFrom="column">
                        <wp:posOffset>3071495</wp:posOffset>
                      </wp:positionH>
                      <wp:positionV relativeFrom="paragraph">
                        <wp:posOffset>26670</wp:posOffset>
                      </wp:positionV>
                      <wp:extent cx="2521585" cy="462915"/>
                      <wp:effectExtent l="0" t="0" r="12065" b="1333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1585"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3C1FE0" w14:textId="77777777" w:rsidR="00A2695B" w:rsidRPr="00680E55" w:rsidRDefault="00A2695B" w:rsidP="00AC3799">
                                  <w:pPr>
                                    <w:spacing w:line="300" w:lineRule="exact"/>
                                    <w:ind w:leftChars="50" w:left="120"/>
                                    <w:rPr>
                                      <w:rFonts w:hAnsi="ＭＳ 明朝"/>
                                      <w:szCs w:val="24"/>
                                    </w:rPr>
                                  </w:pPr>
                                  <w:r w:rsidRPr="00680E55">
                                    <w:rPr>
                                      <w:rFonts w:hAnsi="ＭＳ 明朝" w:hint="eastAsia"/>
                                      <w:szCs w:val="24"/>
                                    </w:rPr>
                                    <w:t>法人にあっては、主たる事務所の</w:t>
                                  </w:r>
                                </w:p>
                                <w:p w14:paraId="529FB016" w14:textId="77777777" w:rsidR="00A2695B" w:rsidRPr="00680E55" w:rsidRDefault="00A2695B" w:rsidP="00AC3799">
                                  <w:pPr>
                                    <w:spacing w:line="300" w:lineRule="exact"/>
                                    <w:ind w:leftChars="50" w:left="120"/>
                                    <w:rPr>
                                      <w:rFonts w:hAnsi="ＭＳ 明朝"/>
                                      <w:sz w:val="22"/>
                                      <w:szCs w:val="22"/>
                                    </w:rPr>
                                  </w:pPr>
                                  <w:r w:rsidRPr="00680E55">
                                    <w:rPr>
                                      <w:rFonts w:hAnsi="ＭＳ 明朝" w:hint="eastAsia"/>
                                      <w:szCs w:val="24"/>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BC4852" id="大かっこ 3" o:spid="_x0000_s1042" type="#_x0000_t185" style="position:absolute;left:0;text-align:left;margin-left:241.85pt;margin-top:2.1pt;width:198.55pt;height:36.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">
                      <v:textbox inset="0,0,0,0">
                        <w:txbxContent>
                          <w:p w14:paraId="393C1FE0" w14:textId="77777777" w:rsidR="00A2695B" w:rsidRPr="00680E55" w:rsidRDefault="00A2695B" w:rsidP="00AC3799">
                            <w:pPr>
                              <w:spacing w:line="300" w:lineRule="exact"/>
                              <w:ind w:leftChars="50" w:left="120"/>
                              <w:rPr>
                                <w:rFonts w:hAnsi="ＭＳ 明朝"/>
                                <w:szCs w:val="24"/>
                              </w:rPr>
                            </w:pPr>
                            <w:r w:rsidRPr="00680E55">
                              <w:rPr>
                                <w:rFonts w:hAnsi="ＭＳ 明朝" w:hint="eastAsia"/>
                                <w:szCs w:val="24"/>
                              </w:rPr>
                              <w:t>法人にあっては、主たる事務所の</w:t>
                            </w:r>
                          </w:p>
                          <w:p w14:paraId="529FB016" w14:textId="77777777" w:rsidR="00A2695B" w:rsidRPr="00680E55" w:rsidRDefault="00A2695B" w:rsidP="00AC3799">
                            <w:pPr>
                              <w:spacing w:line="300" w:lineRule="exact"/>
                              <w:ind w:leftChars="50" w:left="120"/>
                              <w:rPr>
                                <w:rFonts w:hAnsi="ＭＳ 明朝"/>
                                <w:sz w:val="22"/>
                                <w:szCs w:val="22"/>
                              </w:rPr>
                            </w:pPr>
                            <w:r w:rsidRPr="00680E55">
                              <w:rPr>
                                <w:rFonts w:hAnsi="ＭＳ 明朝" w:hint="eastAsia"/>
                                <w:szCs w:val="24"/>
                              </w:rPr>
                              <w:t>所在地、名称及び代表者の氏名</w:t>
                            </w:r>
                          </w:p>
                        </w:txbxContent>
                      </v:textbox>
                    </v:shape>
                  </w:pict>
                </mc:Fallback>
              </mc:AlternateContent>
            </w:r>
          </w:p>
          <w:p w14:paraId="7F446270" w14:textId="117230C9" w:rsidR="00087011" w:rsidRPr="00AC3799" w:rsidRDefault="00087011" w:rsidP="00087011">
            <w:pPr>
              <w:overflowPunct w:val="0"/>
              <w:ind w:right="420"/>
              <w:jc w:val="right"/>
              <w:rPr>
                <w:rFonts w:hAnsi="ＭＳ 明朝" w:cs="ＭＳ ゴシック"/>
                <w:color w:val="000000"/>
                <w:szCs w:val="24"/>
              </w:rPr>
            </w:pPr>
          </w:p>
          <w:p w14:paraId="7D815D91" w14:textId="77777777" w:rsidR="00087011" w:rsidRPr="00AC3799" w:rsidRDefault="00087011" w:rsidP="00087011">
            <w:pPr>
              <w:overflowPunct w:val="0"/>
              <w:ind w:right="420"/>
              <w:jc w:val="right"/>
              <w:rPr>
                <w:rFonts w:hAnsi="ＭＳ 明朝" w:cs="ＭＳ ゴシック"/>
                <w:color w:val="000000"/>
                <w:szCs w:val="24"/>
              </w:rPr>
            </w:pPr>
          </w:p>
          <w:p w14:paraId="0D0227BB" w14:textId="3854C750" w:rsidR="00087011" w:rsidRPr="00AC3799" w:rsidRDefault="00AC3799" w:rsidP="004C0D81">
            <w:pPr>
              <w:overflowPunct w:val="0"/>
              <w:spacing w:afterLines="100" w:after="240" w:line="360" w:lineRule="exact"/>
              <w:rPr>
                <w:rFonts w:hAnsi="ＭＳ 明朝" w:cs="ＭＳ ゴシック"/>
                <w:color w:val="000000"/>
                <w:szCs w:val="24"/>
              </w:rPr>
            </w:pPr>
            <w:r w:rsidRPr="00AC3799">
              <w:rPr>
                <w:rFonts w:hAnsi="ＭＳ 明朝" w:cs="ＭＳ ゴシック" w:hint="eastAsia"/>
                <w:color w:val="000000"/>
                <w:szCs w:val="24"/>
              </w:rPr>
              <w:t xml:space="preserve">　</w:t>
            </w:r>
            <w:r w:rsidR="00087011" w:rsidRPr="00AC3799">
              <w:rPr>
                <w:rFonts w:hAnsi="ＭＳ 明朝" w:cs="ＭＳ ゴシック" w:hint="eastAsia"/>
                <w:color w:val="000000"/>
                <w:szCs w:val="24"/>
              </w:rPr>
              <w:t>宅地造成及び特定盛土等規制法施行規則第８８条の規定により、宅地造成及び特定盛土等規制法第２条第２号に規定する宅地造成及び</w:t>
            </w:r>
            <w:r w:rsidR="004C0D81">
              <w:rPr>
                <w:rFonts w:hAnsi="ＭＳ 明朝" w:cs="ＭＳ ゴシック" w:hint="eastAsia"/>
                <w:color w:val="000000"/>
                <w:szCs w:val="24"/>
              </w:rPr>
              <w:t>同</w:t>
            </w:r>
            <w:r w:rsidR="00087011" w:rsidRPr="00AC3799">
              <w:rPr>
                <w:rFonts w:hAnsi="ＭＳ 明朝" w:cs="ＭＳ ゴシック" w:hint="eastAsia"/>
                <w:color w:val="000000"/>
                <w:szCs w:val="24"/>
              </w:rPr>
              <w:t>法第２条第３号に規定する特定盛土等に関する工事でないことを証する書面の交付を申請します。</w:t>
            </w:r>
          </w:p>
        </w:tc>
      </w:tr>
      <w:tr w:rsidR="00087011" w:rsidRPr="00AC3799" w14:paraId="3E6F5A54" w14:textId="77777777" w:rsidTr="004C0D81">
        <w:trPr>
          <w:cantSplit/>
          <w:trHeight w:val="680"/>
        </w:trPr>
        <w:tc>
          <w:tcPr>
            <w:tcW w:w="2750" w:type="dxa"/>
            <w:gridSpan w:val="2"/>
            <w:vAlign w:val="center"/>
          </w:tcPr>
          <w:p w14:paraId="1CABB3EE" w14:textId="7AD1F1FA" w:rsidR="00087011" w:rsidRPr="004C0D81" w:rsidRDefault="00087011" w:rsidP="004C0D81">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１</w:t>
            </w:r>
            <w:r w:rsidR="004C0D81" w:rsidRPr="004C0D81">
              <w:rPr>
                <w:rFonts w:hAnsi="ＭＳ 明朝" w:cs="ＭＳ ゴシック" w:hint="eastAsia"/>
                <w:color w:val="000000"/>
                <w:szCs w:val="24"/>
              </w:rPr>
              <w:t xml:space="preserve">　</w:t>
            </w:r>
            <w:r w:rsidRPr="004C0D81">
              <w:rPr>
                <w:rFonts w:hAnsi="ＭＳ 明朝" w:cs="ＭＳ ゴシック" w:hint="eastAsia"/>
                <w:color w:val="000000"/>
                <w:szCs w:val="24"/>
              </w:rPr>
              <w:t>工事主の住所及び氏名</w:t>
            </w:r>
          </w:p>
        </w:tc>
        <w:tc>
          <w:tcPr>
            <w:tcW w:w="6321" w:type="dxa"/>
            <w:gridSpan w:val="2"/>
            <w:vAlign w:val="center"/>
          </w:tcPr>
          <w:p w14:paraId="001EF37B" w14:textId="276F0A73" w:rsidR="00087011" w:rsidRPr="00AC3799" w:rsidRDefault="00087011" w:rsidP="00087011">
            <w:pPr>
              <w:overflowPunct w:val="0"/>
              <w:spacing w:line="300" w:lineRule="exact"/>
              <w:rPr>
                <w:rFonts w:hAnsi="ＭＳ 明朝" w:cs="ＭＳ ゴシック"/>
                <w:color w:val="000000"/>
                <w:szCs w:val="24"/>
              </w:rPr>
            </w:pPr>
          </w:p>
        </w:tc>
      </w:tr>
      <w:tr w:rsidR="00087011" w:rsidRPr="00AC3799" w14:paraId="4BD2B911" w14:textId="77777777" w:rsidTr="004C0D81">
        <w:trPr>
          <w:cantSplit/>
          <w:trHeight w:val="680"/>
        </w:trPr>
        <w:tc>
          <w:tcPr>
            <w:tcW w:w="2750" w:type="dxa"/>
            <w:gridSpan w:val="2"/>
            <w:vAlign w:val="center"/>
          </w:tcPr>
          <w:p w14:paraId="1784BE64" w14:textId="45966808" w:rsidR="00087011" w:rsidRPr="004C0D81" w:rsidRDefault="00087011" w:rsidP="001E60A0">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２</w:t>
            </w:r>
            <w:r w:rsidR="004C0D81" w:rsidRPr="004C0D81">
              <w:rPr>
                <w:rFonts w:hAnsi="ＭＳ 明朝" w:cs="ＭＳ ゴシック" w:hint="eastAsia"/>
                <w:color w:val="000000"/>
                <w:szCs w:val="24"/>
              </w:rPr>
              <w:t xml:space="preserve">　</w:t>
            </w:r>
            <w:r w:rsidRPr="004C0D81">
              <w:rPr>
                <w:rFonts w:hAnsi="ＭＳ 明朝" w:cs="ＭＳ ゴシック" w:hint="eastAsia"/>
                <w:color w:val="000000"/>
                <w:szCs w:val="24"/>
              </w:rPr>
              <w:t>土地の所在地及び地番</w:t>
            </w:r>
          </w:p>
        </w:tc>
        <w:tc>
          <w:tcPr>
            <w:tcW w:w="6321" w:type="dxa"/>
            <w:gridSpan w:val="2"/>
            <w:vAlign w:val="center"/>
          </w:tcPr>
          <w:p w14:paraId="5A88C3F7" w14:textId="69F0B511" w:rsidR="00087011" w:rsidRPr="00AC3799" w:rsidRDefault="00087011" w:rsidP="00087011">
            <w:pPr>
              <w:overflowPunct w:val="0"/>
              <w:spacing w:line="300" w:lineRule="exact"/>
              <w:rPr>
                <w:rFonts w:hAnsi="ＭＳ 明朝" w:cs="ＭＳ ゴシック"/>
                <w:color w:val="000000"/>
                <w:szCs w:val="24"/>
              </w:rPr>
            </w:pPr>
          </w:p>
        </w:tc>
      </w:tr>
      <w:tr w:rsidR="00087011" w:rsidRPr="00AC3799" w14:paraId="60959EB1" w14:textId="77777777" w:rsidTr="00C5473C">
        <w:trPr>
          <w:cantSplit/>
          <w:trHeight w:val="539"/>
        </w:trPr>
        <w:tc>
          <w:tcPr>
            <w:tcW w:w="2750" w:type="dxa"/>
            <w:gridSpan w:val="2"/>
            <w:vAlign w:val="center"/>
          </w:tcPr>
          <w:p w14:paraId="6E128EF3" w14:textId="5AC6A4BC" w:rsidR="00087011" w:rsidRPr="004C0D81" w:rsidRDefault="004C0D81" w:rsidP="004C0D81">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 xml:space="preserve">３　</w:t>
            </w:r>
            <w:r w:rsidR="00087011" w:rsidRPr="004C0D81">
              <w:rPr>
                <w:rFonts w:hAnsi="ＭＳ 明朝" w:cs="ＭＳ ゴシック" w:hint="eastAsia"/>
                <w:color w:val="000000"/>
                <w:szCs w:val="24"/>
              </w:rPr>
              <w:t>規制区域の種別</w:t>
            </w:r>
          </w:p>
        </w:tc>
        <w:tc>
          <w:tcPr>
            <w:tcW w:w="6321" w:type="dxa"/>
            <w:gridSpan w:val="2"/>
            <w:vAlign w:val="center"/>
          </w:tcPr>
          <w:p w14:paraId="5902EEF2" w14:textId="55A01026" w:rsidR="00087011" w:rsidRPr="00AC3799" w:rsidRDefault="005F1095" w:rsidP="00087011">
            <w:pPr>
              <w:overflowPunct w:val="0"/>
              <w:spacing w:line="300" w:lineRule="exact"/>
              <w:jc w:val="center"/>
              <w:rPr>
                <w:kern w:val="2"/>
                <w:szCs w:val="24"/>
              </w:rPr>
            </w:pPr>
            <w:r w:rsidRPr="005F1095">
              <w:rPr>
                <w:rFonts w:hint="eastAsia"/>
                <w:kern w:val="2"/>
                <w:szCs w:val="24"/>
              </w:rPr>
              <w:t>宅地造成等工事規制区域・特定盛土等規制区域</w:t>
            </w:r>
          </w:p>
        </w:tc>
      </w:tr>
      <w:tr w:rsidR="00087011" w:rsidRPr="00AC3799" w14:paraId="4A20A3F9" w14:textId="77777777" w:rsidTr="00C5473C">
        <w:trPr>
          <w:cantSplit/>
          <w:trHeight w:val="421"/>
        </w:trPr>
        <w:tc>
          <w:tcPr>
            <w:tcW w:w="2750" w:type="dxa"/>
            <w:gridSpan w:val="2"/>
            <w:vAlign w:val="center"/>
          </w:tcPr>
          <w:p w14:paraId="66F5D1E7" w14:textId="4BAB7F70" w:rsidR="00087011" w:rsidRPr="004C0D81" w:rsidRDefault="00087011" w:rsidP="004C0D81">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４</w:t>
            </w:r>
            <w:r w:rsidR="004C0D81" w:rsidRPr="004C0D81">
              <w:rPr>
                <w:rFonts w:hAnsi="ＭＳ 明朝" w:cs="ＭＳ ゴシック" w:hint="eastAsia"/>
                <w:color w:val="000000"/>
                <w:szCs w:val="24"/>
              </w:rPr>
              <w:t xml:space="preserve">　</w:t>
            </w:r>
            <w:r w:rsidRPr="004C0D81">
              <w:rPr>
                <w:rFonts w:hAnsi="ＭＳ 明朝" w:cs="ＭＳ ゴシック" w:hint="eastAsia"/>
                <w:color w:val="000000"/>
                <w:szCs w:val="24"/>
              </w:rPr>
              <w:t>土地の面積</w:t>
            </w:r>
          </w:p>
        </w:tc>
        <w:tc>
          <w:tcPr>
            <w:tcW w:w="6321" w:type="dxa"/>
            <w:gridSpan w:val="2"/>
            <w:vAlign w:val="center"/>
          </w:tcPr>
          <w:p w14:paraId="7F827071" w14:textId="33291724" w:rsidR="00511790" w:rsidRPr="00AC3799" w:rsidRDefault="005F1095" w:rsidP="00511790">
            <w:pPr>
              <w:wordWrap w:val="0"/>
              <w:overflowPunct w:val="0"/>
              <w:spacing w:line="300" w:lineRule="exact"/>
              <w:jc w:val="right"/>
              <w:rPr>
                <w:kern w:val="2"/>
                <w:szCs w:val="24"/>
              </w:rPr>
            </w:pPr>
            <w:r w:rsidRPr="005F1095">
              <w:rPr>
                <w:rFonts w:hint="eastAsia"/>
                <w:kern w:val="2"/>
                <w:szCs w:val="24"/>
              </w:rPr>
              <w:t>平方メートル</w:t>
            </w:r>
          </w:p>
        </w:tc>
      </w:tr>
      <w:tr w:rsidR="00087011" w:rsidRPr="00AC3799" w14:paraId="4022B06D" w14:textId="77777777" w:rsidTr="004C0D81">
        <w:trPr>
          <w:cantSplit/>
          <w:trHeight w:val="680"/>
        </w:trPr>
        <w:tc>
          <w:tcPr>
            <w:tcW w:w="2750" w:type="dxa"/>
            <w:gridSpan w:val="2"/>
            <w:vAlign w:val="center"/>
          </w:tcPr>
          <w:p w14:paraId="613F6A49" w14:textId="7BD2D835" w:rsidR="00087011" w:rsidRPr="004C0D81" w:rsidRDefault="004C0D81" w:rsidP="004C0D81">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 xml:space="preserve">５　</w:t>
            </w:r>
            <w:r w:rsidR="00087011" w:rsidRPr="004C0D81">
              <w:rPr>
                <w:rFonts w:hAnsi="ＭＳ 明朝" w:cs="ＭＳ ゴシック" w:hint="eastAsia"/>
                <w:color w:val="000000"/>
                <w:szCs w:val="24"/>
              </w:rPr>
              <w:t>盛土又は切土をする土地の面積</w:t>
            </w:r>
          </w:p>
        </w:tc>
        <w:tc>
          <w:tcPr>
            <w:tcW w:w="6321" w:type="dxa"/>
            <w:gridSpan w:val="2"/>
            <w:vAlign w:val="center"/>
          </w:tcPr>
          <w:p w14:paraId="58DD62C3" w14:textId="02BD6481" w:rsidR="00087011" w:rsidRPr="00AC3799" w:rsidRDefault="005F1095" w:rsidP="00087011">
            <w:pPr>
              <w:overflowPunct w:val="0"/>
              <w:spacing w:line="300" w:lineRule="exact"/>
              <w:jc w:val="right"/>
              <w:rPr>
                <w:kern w:val="2"/>
                <w:szCs w:val="24"/>
              </w:rPr>
            </w:pPr>
            <w:r w:rsidRPr="005F1095">
              <w:rPr>
                <w:rFonts w:hint="eastAsia"/>
                <w:kern w:val="2"/>
                <w:szCs w:val="24"/>
              </w:rPr>
              <w:t>平方メートル</w:t>
            </w:r>
          </w:p>
        </w:tc>
      </w:tr>
      <w:tr w:rsidR="00087011" w:rsidRPr="00AC3799" w14:paraId="4E143523" w14:textId="77777777" w:rsidTr="004C0D81">
        <w:trPr>
          <w:cantSplit/>
          <w:trHeight w:val="680"/>
        </w:trPr>
        <w:tc>
          <w:tcPr>
            <w:tcW w:w="2750" w:type="dxa"/>
            <w:gridSpan w:val="2"/>
            <w:vAlign w:val="center"/>
          </w:tcPr>
          <w:p w14:paraId="0DD71A6B" w14:textId="2F21D424" w:rsidR="00087011" w:rsidRPr="004C0D81" w:rsidRDefault="00087011" w:rsidP="004C0D81">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６</w:t>
            </w:r>
            <w:r w:rsidR="004C0D81" w:rsidRPr="004C0D81">
              <w:rPr>
                <w:rFonts w:hAnsi="ＭＳ 明朝" w:cs="ＭＳ ゴシック" w:hint="eastAsia"/>
                <w:color w:val="000000"/>
                <w:szCs w:val="24"/>
              </w:rPr>
              <w:t xml:space="preserve">　</w:t>
            </w:r>
            <w:r w:rsidRPr="004C0D81">
              <w:rPr>
                <w:rFonts w:hAnsi="ＭＳ 明朝" w:cs="ＭＳ ゴシック" w:hint="eastAsia"/>
                <w:color w:val="000000"/>
                <w:szCs w:val="24"/>
              </w:rPr>
              <w:t>崖の高さ</w:t>
            </w:r>
          </w:p>
        </w:tc>
        <w:tc>
          <w:tcPr>
            <w:tcW w:w="6321" w:type="dxa"/>
            <w:gridSpan w:val="2"/>
            <w:vAlign w:val="center"/>
          </w:tcPr>
          <w:p w14:paraId="101D4607" w14:textId="2D34E989" w:rsidR="00087011" w:rsidRPr="00AC3799" w:rsidRDefault="005F1095" w:rsidP="005F1095">
            <w:pPr>
              <w:overflowPunct w:val="0"/>
              <w:spacing w:line="300" w:lineRule="exact"/>
              <w:jc w:val="left"/>
              <w:rPr>
                <w:kern w:val="2"/>
                <w:szCs w:val="24"/>
                <w:highlight w:val="yellow"/>
              </w:rPr>
            </w:pPr>
            <w:r w:rsidRPr="005F1095">
              <w:rPr>
                <w:rFonts w:hint="eastAsia"/>
                <w:kern w:val="2"/>
                <w:szCs w:val="24"/>
              </w:rPr>
              <w:t>(最も高い部分)　　　　　　　　　　　メートル</w:t>
            </w:r>
          </w:p>
        </w:tc>
      </w:tr>
      <w:tr w:rsidR="00087011" w:rsidRPr="00AC3799" w14:paraId="03F6CCF7" w14:textId="77777777" w:rsidTr="00C5473C">
        <w:trPr>
          <w:cantSplit/>
          <w:trHeight w:val="465"/>
        </w:trPr>
        <w:tc>
          <w:tcPr>
            <w:tcW w:w="2750" w:type="dxa"/>
            <w:gridSpan w:val="2"/>
            <w:vAlign w:val="center"/>
          </w:tcPr>
          <w:p w14:paraId="78475B33" w14:textId="42E011BB" w:rsidR="00087011" w:rsidRPr="004C0D81" w:rsidRDefault="00087011" w:rsidP="004C0D81">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７</w:t>
            </w:r>
            <w:r w:rsidR="004C0D81" w:rsidRPr="004C0D81">
              <w:rPr>
                <w:rFonts w:hAnsi="ＭＳ 明朝" w:cs="ＭＳ ゴシック" w:hint="eastAsia"/>
                <w:color w:val="000000"/>
                <w:szCs w:val="24"/>
              </w:rPr>
              <w:t xml:space="preserve">　</w:t>
            </w:r>
            <w:r w:rsidRPr="004C0D81">
              <w:rPr>
                <w:rFonts w:hAnsi="ＭＳ 明朝" w:cs="ＭＳ ゴシック" w:hint="eastAsia"/>
                <w:color w:val="000000"/>
                <w:szCs w:val="24"/>
              </w:rPr>
              <w:t>工事予定期間</w:t>
            </w:r>
          </w:p>
        </w:tc>
        <w:tc>
          <w:tcPr>
            <w:tcW w:w="6321" w:type="dxa"/>
            <w:gridSpan w:val="2"/>
            <w:vAlign w:val="center"/>
          </w:tcPr>
          <w:p w14:paraId="6482AB69" w14:textId="7BA3001F" w:rsidR="00087011" w:rsidRPr="00AC3799" w:rsidRDefault="00087011" w:rsidP="005F1095">
            <w:pPr>
              <w:overflowPunct w:val="0"/>
              <w:spacing w:line="300" w:lineRule="exact"/>
              <w:ind w:firstLineChars="300" w:firstLine="720"/>
              <w:rPr>
                <w:kern w:val="2"/>
                <w:szCs w:val="24"/>
              </w:rPr>
            </w:pPr>
          </w:p>
        </w:tc>
      </w:tr>
      <w:tr w:rsidR="00087011" w:rsidRPr="00AC3799" w14:paraId="427BE568" w14:textId="77777777" w:rsidTr="00C5473C">
        <w:trPr>
          <w:cantSplit/>
          <w:trHeight w:val="1812"/>
        </w:trPr>
        <w:tc>
          <w:tcPr>
            <w:tcW w:w="2750" w:type="dxa"/>
            <w:gridSpan w:val="2"/>
            <w:vAlign w:val="center"/>
          </w:tcPr>
          <w:p w14:paraId="2E21CFD6" w14:textId="29F6C435" w:rsidR="00087011" w:rsidRPr="004C0D81" w:rsidRDefault="004C0D81" w:rsidP="004C0D81">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 xml:space="preserve">８　</w:t>
            </w:r>
            <w:r w:rsidR="00087011" w:rsidRPr="004C0D81">
              <w:rPr>
                <w:rFonts w:hAnsi="ＭＳ 明朝" w:cs="ＭＳ ゴシック" w:hint="eastAsia"/>
                <w:color w:val="000000"/>
                <w:szCs w:val="24"/>
              </w:rPr>
              <w:t>備考</w:t>
            </w:r>
          </w:p>
        </w:tc>
        <w:tc>
          <w:tcPr>
            <w:tcW w:w="6321" w:type="dxa"/>
            <w:gridSpan w:val="2"/>
            <w:vAlign w:val="center"/>
          </w:tcPr>
          <w:p w14:paraId="622F0FBE" w14:textId="77777777" w:rsidR="00087011" w:rsidRPr="00AC3799" w:rsidRDefault="00087011" w:rsidP="00087011">
            <w:pPr>
              <w:overflowPunct w:val="0"/>
              <w:spacing w:line="300" w:lineRule="exact"/>
              <w:rPr>
                <w:kern w:val="2"/>
                <w:szCs w:val="24"/>
              </w:rPr>
            </w:pPr>
          </w:p>
        </w:tc>
      </w:tr>
      <w:tr w:rsidR="00087011" w:rsidRPr="00AC3799" w14:paraId="7C9EF178" w14:textId="77777777" w:rsidTr="00870575">
        <w:trPr>
          <w:cantSplit/>
          <w:trHeight w:val="549"/>
        </w:trPr>
        <w:tc>
          <w:tcPr>
            <w:tcW w:w="567" w:type="dxa"/>
            <w:vMerge w:val="restart"/>
            <w:textDirection w:val="tbRlV"/>
            <w:vAlign w:val="center"/>
          </w:tcPr>
          <w:p w14:paraId="261CAA83" w14:textId="4FD7FBC5" w:rsidR="00087011" w:rsidRPr="008A370C" w:rsidRDefault="008A370C" w:rsidP="00087011">
            <w:pPr>
              <w:overflowPunct w:val="0"/>
              <w:spacing w:line="300" w:lineRule="exact"/>
              <w:ind w:left="113" w:right="113"/>
              <w:jc w:val="center"/>
              <w:rPr>
                <w:rFonts w:hAnsi="ＭＳ 明朝" w:cs="ＭＳ ゴシック"/>
                <w:color w:val="000000"/>
                <w:szCs w:val="24"/>
              </w:rPr>
            </w:pPr>
            <w:r w:rsidRPr="008A370C">
              <w:rPr>
                <w:rFonts w:hint="eastAsia"/>
                <w:spacing w:val="120"/>
                <w:szCs w:val="24"/>
                <w:fitText w:val="1680" w:id="-728511486"/>
              </w:rPr>
              <w:t>※証明</w:t>
            </w:r>
            <w:r w:rsidRPr="008A370C">
              <w:rPr>
                <w:rFonts w:hint="eastAsia"/>
                <w:szCs w:val="24"/>
                <w:fitText w:val="1680" w:id="-728511486"/>
              </w:rPr>
              <w:t>欄</w:t>
            </w:r>
          </w:p>
        </w:tc>
        <w:tc>
          <w:tcPr>
            <w:tcW w:w="6237" w:type="dxa"/>
            <w:gridSpan w:val="2"/>
            <w:vMerge w:val="restart"/>
            <w:vAlign w:val="center"/>
          </w:tcPr>
          <w:p w14:paraId="0AF090A7" w14:textId="504F1B49" w:rsidR="008A370C" w:rsidRPr="008A370C" w:rsidRDefault="00C5473C" w:rsidP="00C5473C">
            <w:pPr>
              <w:overflowPunct w:val="0"/>
              <w:autoSpaceDE w:val="0"/>
              <w:autoSpaceDN w:val="0"/>
              <w:spacing w:before="120" w:line="300" w:lineRule="exact"/>
              <w:ind w:right="1380" w:firstLineChars="200" w:firstLine="480"/>
              <w:rPr>
                <w:kern w:val="2"/>
                <w:szCs w:val="24"/>
              </w:rPr>
            </w:pPr>
            <w:r>
              <w:rPr>
                <w:rFonts w:hint="eastAsia"/>
                <w:kern w:val="2"/>
                <w:szCs w:val="24"/>
              </w:rPr>
              <w:t xml:space="preserve">第　　　号　　　　　</w:t>
            </w:r>
            <w:r w:rsidR="008A370C" w:rsidRPr="008A370C">
              <w:rPr>
                <w:rFonts w:hint="eastAsia"/>
                <w:kern w:val="2"/>
                <w:szCs w:val="24"/>
              </w:rPr>
              <w:t>年　　月　　日</w:t>
            </w:r>
          </w:p>
          <w:p w14:paraId="49EA11A3" w14:textId="77777777" w:rsidR="008A370C" w:rsidRPr="008A370C" w:rsidRDefault="008A370C" w:rsidP="008A370C">
            <w:pPr>
              <w:spacing w:line="300" w:lineRule="exact"/>
              <w:rPr>
                <w:szCs w:val="24"/>
              </w:rPr>
            </w:pPr>
          </w:p>
          <w:p w14:paraId="33B3722F" w14:textId="60D3022B" w:rsidR="008A370C" w:rsidRPr="008A370C" w:rsidRDefault="00C5473C" w:rsidP="008A370C">
            <w:pPr>
              <w:spacing w:line="300" w:lineRule="exact"/>
              <w:rPr>
                <w:szCs w:val="24"/>
              </w:rPr>
            </w:pPr>
            <w:r>
              <w:rPr>
                <w:rFonts w:hint="eastAsia"/>
                <w:szCs w:val="24"/>
              </w:rPr>
              <w:t xml:space="preserve">　上記の計画</w:t>
            </w:r>
            <w:r w:rsidR="008A370C" w:rsidRPr="008A370C">
              <w:rPr>
                <w:rFonts w:hint="eastAsia"/>
                <w:szCs w:val="24"/>
              </w:rPr>
              <w:t>については、法第２条第２号に規定する宅地造成及び法第２条第３号に規定する特定盛土等に関する工事でないことを証明します。</w:t>
            </w:r>
          </w:p>
          <w:p w14:paraId="063031FF" w14:textId="77777777" w:rsidR="008A370C" w:rsidRPr="008A370C" w:rsidRDefault="008A370C" w:rsidP="008A370C">
            <w:pPr>
              <w:spacing w:line="300" w:lineRule="exact"/>
              <w:rPr>
                <w:szCs w:val="24"/>
              </w:rPr>
            </w:pPr>
            <w:r w:rsidRPr="008A370C">
              <w:rPr>
                <w:rFonts w:hint="eastAsia"/>
                <w:szCs w:val="24"/>
              </w:rPr>
              <w:t xml:space="preserve">　　</w:t>
            </w:r>
          </w:p>
          <w:p w14:paraId="7E530836" w14:textId="77777777" w:rsidR="00087011" w:rsidRDefault="008A370C" w:rsidP="008A370C">
            <w:pPr>
              <w:overflowPunct w:val="0"/>
              <w:spacing w:line="300" w:lineRule="exact"/>
              <w:rPr>
                <w:szCs w:val="24"/>
              </w:rPr>
            </w:pPr>
            <w:r w:rsidRPr="008A370C">
              <w:rPr>
                <w:rFonts w:hint="eastAsia"/>
                <w:szCs w:val="24"/>
              </w:rPr>
              <w:t xml:space="preserve">　　　　　　　　長崎市長</w:t>
            </w:r>
          </w:p>
          <w:p w14:paraId="34C6345D" w14:textId="65836F55" w:rsidR="008A370C" w:rsidRPr="008A370C" w:rsidRDefault="008A370C" w:rsidP="008A370C">
            <w:pPr>
              <w:overflowPunct w:val="0"/>
              <w:spacing w:line="80" w:lineRule="exact"/>
              <w:rPr>
                <w:rFonts w:hAnsi="ＭＳ 明朝" w:cs="ＭＳ ゴシック"/>
                <w:color w:val="000000"/>
                <w:szCs w:val="24"/>
              </w:rPr>
            </w:pPr>
          </w:p>
        </w:tc>
        <w:tc>
          <w:tcPr>
            <w:tcW w:w="2267" w:type="dxa"/>
            <w:vAlign w:val="center"/>
          </w:tcPr>
          <w:p w14:paraId="32D3A648" w14:textId="56773306" w:rsidR="00087011" w:rsidRPr="008A370C" w:rsidRDefault="008A370C" w:rsidP="00087011">
            <w:pPr>
              <w:spacing w:line="300" w:lineRule="exact"/>
              <w:jc w:val="center"/>
              <w:rPr>
                <w:kern w:val="2"/>
                <w:szCs w:val="24"/>
              </w:rPr>
            </w:pPr>
            <w:r w:rsidRPr="008A370C">
              <w:rPr>
                <w:rFonts w:hint="eastAsia"/>
                <w:kern w:val="2"/>
                <w:szCs w:val="24"/>
              </w:rPr>
              <w:t>※受　　付　　欄</w:t>
            </w:r>
          </w:p>
        </w:tc>
      </w:tr>
      <w:tr w:rsidR="00087011" w:rsidRPr="00AC3799" w14:paraId="38B8DF10" w14:textId="77777777" w:rsidTr="00870575">
        <w:trPr>
          <w:cantSplit/>
          <w:trHeight w:val="990"/>
        </w:trPr>
        <w:tc>
          <w:tcPr>
            <w:tcW w:w="567" w:type="dxa"/>
            <w:vMerge/>
            <w:vAlign w:val="center"/>
          </w:tcPr>
          <w:p w14:paraId="78A27636" w14:textId="77777777" w:rsidR="00087011" w:rsidRPr="008A370C" w:rsidRDefault="00087011" w:rsidP="00087011">
            <w:pPr>
              <w:overflowPunct w:val="0"/>
              <w:spacing w:line="300" w:lineRule="exact"/>
              <w:rPr>
                <w:rFonts w:hAnsi="ＭＳ 明朝" w:cs="ＭＳ ゴシック"/>
                <w:color w:val="000000"/>
                <w:szCs w:val="24"/>
              </w:rPr>
            </w:pPr>
          </w:p>
        </w:tc>
        <w:tc>
          <w:tcPr>
            <w:tcW w:w="6237" w:type="dxa"/>
            <w:gridSpan w:val="2"/>
            <w:vMerge/>
          </w:tcPr>
          <w:p w14:paraId="0B9DEBEF" w14:textId="77777777" w:rsidR="00087011" w:rsidRPr="008A370C" w:rsidRDefault="00087011" w:rsidP="00087011">
            <w:pPr>
              <w:spacing w:line="300" w:lineRule="exact"/>
              <w:rPr>
                <w:rFonts w:hAnsi="ＭＳ 明朝" w:cs="ＭＳ ゴシック"/>
                <w:color w:val="000000"/>
                <w:szCs w:val="24"/>
              </w:rPr>
            </w:pPr>
          </w:p>
        </w:tc>
        <w:tc>
          <w:tcPr>
            <w:tcW w:w="2267" w:type="dxa"/>
            <w:vAlign w:val="center"/>
          </w:tcPr>
          <w:p w14:paraId="4470DC1B" w14:textId="75A9439B" w:rsidR="00087011" w:rsidRPr="008A370C" w:rsidRDefault="00087011" w:rsidP="008A370C">
            <w:pPr>
              <w:spacing w:line="300" w:lineRule="exact"/>
              <w:jc w:val="center"/>
              <w:rPr>
                <w:kern w:val="2"/>
                <w:szCs w:val="24"/>
              </w:rPr>
            </w:pPr>
          </w:p>
        </w:tc>
      </w:tr>
    </w:tbl>
    <w:p w14:paraId="5A92D616" w14:textId="6CFDB249" w:rsidR="008A370C" w:rsidRPr="008A370C" w:rsidRDefault="008A370C" w:rsidP="008A370C">
      <w:pPr>
        <w:widowControl/>
        <w:spacing w:line="360" w:lineRule="exact"/>
        <w:rPr>
          <w:rFonts w:hAnsi="ＭＳ 明朝" w:cs="ＭＳ 明朝"/>
          <w:color w:val="000000"/>
          <w:szCs w:val="24"/>
        </w:rPr>
      </w:pPr>
      <w:r w:rsidRPr="008A370C">
        <w:rPr>
          <w:rFonts w:hAnsi="ＭＳ 明朝" w:cs="ＭＳ 明朝" w:hint="eastAsia"/>
          <w:color w:val="000000"/>
          <w:szCs w:val="24"/>
        </w:rPr>
        <w:lastRenderedPageBreak/>
        <w:t>〔注意〕</w:t>
      </w:r>
    </w:p>
    <w:p w14:paraId="4E2BEA5A" w14:textId="77777777" w:rsidR="008A370C" w:rsidRPr="008A370C" w:rsidRDefault="008A370C" w:rsidP="008A370C">
      <w:pPr>
        <w:widowControl/>
        <w:spacing w:line="360" w:lineRule="exact"/>
        <w:ind w:firstLineChars="100" w:firstLine="240"/>
        <w:rPr>
          <w:rFonts w:hAnsi="ＭＳ 明朝" w:cs="ＭＳ 明朝"/>
          <w:color w:val="000000"/>
          <w:szCs w:val="24"/>
        </w:rPr>
      </w:pPr>
      <w:r w:rsidRPr="008A370C">
        <w:rPr>
          <w:rFonts w:hAnsi="ＭＳ 明朝" w:cs="ＭＳ 明朝" w:hint="eastAsia"/>
          <w:color w:val="000000"/>
          <w:szCs w:val="24"/>
        </w:rPr>
        <w:t>※印のある欄は記入しないでください。</w:t>
      </w:r>
    </w:p>
    <w:p w14:paraId="05CA5FCE" w14:textId="77777777" w:rsidR="008A370C" w:rsidRPr="008A370C" w:rsidRDefault="008A370C" w:rsidP="008A370C">
      <w:pPr>
        <w:widowControl/>
        <w:spacing w:line="360" w:lineRule="exact"/>
        <w:ind w:firstLineChars="100" w:firstLine="240"/>
        <w:rPr>
          <w:rFonts w:hAnsi="ＭＳ 明朝" w:cs="ＭＳ 明朝"/>
          <w:color w:val="000000"/>
          <w:szCs w:val="24"/>
        </w:rPr>
      </w:pPr>
      <w:r w:rsidRPr="008A370C">
        <w:rPr>
          <w:rFonts w:hAnsi="ＭＳ 明朝" w:cs="ＭＳ 明朝" w:hint="eastAsia"/>
          <w:color w:val="000000"/>
          <w:szCs w:val="24"/>
        </w:rPr>
        <w:t>３欄は、土地の所在地について、該当する規制区域の種別を○印で囲むこと。</w:t>
      </w:r>
    </w:p>
    <w:p w14:paraId="3FCA24E6" w14:textId="7305A1E0" w:rsidR="00D93391" w:rsidRDefault="008A370C" w:rsidP="008A370C">
      <w:pPr>
        <w:widowControl/>
        <w:spacing w:line="360" w:lineRule="exact"/>
        <w:ind w:leftChars="100" w:left="240"/>
        <w:rPr>
          <w:rFonts w:hAnsi="ＭＳ 明朝" w:cs="ＭＳ 明朝"/>
          <w:color w:val="000000"/>
          <w:szCs w:val="24"/>
        </w:rPr>
      </w:pPr>
      <w:r w:rsidRPr="008A370C">
        <w:rPr>
          <w:rFonts w:hAnsi="ＭＳ 明朝" w:cs="ＭＳ 明朝" w:hint="eastAsia"/>
          <w:color w:val="000000"/>
          <w:szCs w:val="24"/>
        </w:rPr>
        <w:t>省令第七条第一項の表に掲げる図面（位置図、地形図、土地の平面図及び土地の断面図に限る）その他知事が必要と定める図書を添付すること。</w:t>
      </w:r>
      <w:r w:rsidR="00D93391">
        <w:rPr>
          <w:rFonts w:hAnsi="ＭＳ 明朝" w:cs="ＭＳ 明朝"/>
          <w:color w:val="000000"/>
          <w:szCs w:val="24"/>
        </w:rPr>
        <w:br w:type="page"/>
      </w:r>
    </w:p>
    <w:p w14:paraId="398BDAFF" w14:textId="77777777" w:rsidR="00D93391" w:rsidRPr="00AC3799" w:rsidRDefault="00D93391" w:rsidP="00D93391">
      <w:pPr>
        <w:overflowPunct w:val="0"/>
        <w:rPr>
          <w:rFonts w:hAnsi="ＭＳ 明朝" w:cs="ＭＳ 明朝"/>
          <w:color w:val="000000"/>
          <w:szCs w:val="24"/>
        </w:rPr>
      </w:pPr>
      <w:r>
        <w:rPr>
          <w:rFonts w:hAnsi="ＭＳ 明朝" w:cs="ＭＳ 明朝" w:hint="eastAsia"/>
          <w:noProof/>
          <w:color w:val="000000"/>
          <w:szCs w:val="24"/>
        </w:rPr>
        <mc:AlternateContent>
          <mc:Choice Requires="wps">
            <w:drawing>
              <wp:anchor distT="0" distB="0" distL="114300" distR="114300" simplePos="0" relativeHeight="251723776" behindDoc="0" locked="0" layoutInCell="1" allowOverlap="1" wp14:anchorId="0C56965B" wp14:editId="70D2DC79">
                <wp:simplePos x="0" y="0"/>
                <wp:positionH relativeFrom="column">
                  <wp:posOffset>4334510</wp:posOffset>
                </wp:positionH>
                <wp:positionV relativeFrom="paragraph">
                  <wp:posOffset>-232410</wp:posOffset>
                </wp:positionV>
                <wp:extent cx="1051560" cy="434340"/>
                <wp:effectExtent l="0" t="0" r="15240" b="22860"/>
                <wp:wrapNone/>
                <wp:docPr id="11" name="テキスト ボックス 11"/>
                <wp:cNvGraphicFramePr/>
                <a:graphic xmlns:a="http://schemas.openxmlformats.org/drawingml/2006/main">
                  <a:graphicData uri="http://schemas.microsoft.com/office/word/2010/wordprocessingShape">
                    <wps:wsp>
                      <wps:cNvSpPr txBox="1"/>
                      <wps:spPr>
                        <a:xfrm>
                          <a:off x="0" y="0"/>
                          <a:ext cx="1051560" cy="434340"/>
                        </a:xfrm>
                        <a:prstGeom prst="rect">
                          <a:avLst/>
                        </a:prstGeom>
                        <a:solidFill>
                          <a:schemeClr val="lt1"/>
                        </a:solidFill>
                        <a:ln w="6350">
                          <a:solidFill>
                            <a:schemeClr val="tx1"/>
                          </a:solidFill>
                        </a:ln>
                      </wps:spPr>
                      <wps:txbx>
                        <w:txbxContent>
                          <w:p w14:paraId="5C5691FA" w14:textId="77777777" w:rsidR="00D93391" w:rsidRPr="00AA160F" w:rsidRDefault="00D93391" w:rsidP="00D93391">
                            <w:pPr>
                              <w:rPr>
                                <w:sz w:val="44"/>
                              </w:rPr>
                            </w:pPr>
                            <w:r w:rsidRPr="00AA160F">
                              <w:rPr>
                                <w:rFonts w:hint="eastAsia"/>
                                <w:sz w:val="4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6965B" id="_x0000_t202" coordsize="21600,21600" o:spt="202" path="m,l,21600r21600,l21600,xe">
                <v:stroke joinstyle="miter"/>
                <v:path gradientshapeok="t" o:connecttype="rect"/>
              </v:shapetype>
              <v:shape id="テキスト ボックス 11" o:spid="_x0000_s1027" type="#_x0000_t202" style="position:absolute;left:0;text-align:left;margin-left:341.3pt;margin-top:-18.3pt;width:82.8pt;height:3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" fillcolor="white [3201]" strokecolor="black [3213]" strokeweight=".5pt">
                <v:textbox>
                  <w:txbxContent>
                    <w:p w14:paraId="5C5691FA" w14:textId="77777777" w:rsidR="00D93391" w:rsidRPr="00AA160F" w:rsidRDefault="00D93391" w:rsidP="00D93391">
                      <w:pPr>
                        <w:rPr>
                          <w:sz w:val="44"/>
                        </w:rPr>
                      </w:pPr>
                      <w:r w:rsidRPr="00AA160F">
                        <w:rPr>
                          <w:rFonts w:hint="eastAsia"/>
                          <w:sz w:val="44"/>
                        </w:rPr>
                        <w:t>記入例</w:t>
                      </w:r>
                    </w:p>
                  </w:txbxContent>
                </v:textbox>
              </v:shape>
            </w:pict>
          </mc:Fallback>
        </mc:AlternateContent>
      </w:r>
      <w:r w:rsidRPr="00AC3799">
        <w:rPr>
          <w:rFonts w:hAnsi="ＭＳ 明朝" w:cs="ＭＳ 明朝" w:hint="eastAsia"/>
          <w:color w:val="000000"/>
          <w:szCs w:val="24"/>
        </w:rPr>
        <w:t>第２１号様式（第１５条関係）</w:t>
      </w:r>
    </w:p>
    <w:p w14:paraId="455D4926" w14:textId="77777777" w:rsidR="00D93391" w:rsidRPr="00AC3799" w:rsidRDefault="00D93391" w:rsidP="00D93391">
      <w:pPr>
        <w:overflowPunct w:val="0"/>
        <w:jc w:val="center"/>
        <w:rPr>
          <w:rFonts w:hAnsi="ＭＳ 明朝" w:cs="ＭＳ ゴシック"/>
          <w:color w:val="000000"/>
          <w:szCs w:val="24"/>
        </w:rPr>
      </w:pPr>
    </w:p>
    <w:p w14:paraId="26CBFF7D" w14:textId="77777777" w:rsidR="00D93391" w:rsidRPr="00AC3799" w:rsidRDefault="00D93391" w:rsidP="00D93391">
      <w:pPr>
        <w:overflowPunct w:val="0"/>
        <w:spacing w:line="360" w:lineRule="exact"/>
        <w:jc w:val="center"/>
        <w:rPr>
          <w:szCs w:val="24"/>
        </w:rPr>
      </w:pPr>
      <w:r w:rsidRPr="004D3491">
        <w:rPr>
          <w:rFonts w:hint="eastAsia"/>
          <w:szCs w:val="24"/>
        </w:rPr>
        <w:t>宅地造成又は特定盛土等に関する工事でない</w:t>
      </w:r>
      <w:r w:rsidRPr="00AC3799">
        <w:rPr>
          <w:rFonts w:hint="eastAsia"/>
          <w:szCs w:val="24"/>
        </w:rPr>
        <w:t>旨の証明申請書</w:t>
      </w:r>
    </w:p>
    <w:p w14:paraId="7B15193A" w14:textId="77777777" w:rsidR="00D93391" w:rsidRPr="00AC3799" w:rsidRDefault="00D93391" w:rsidP="00D93391">
      <w:pPr>
        <w:overflowPunct w:val="0"/>
        <w:rPr>
          <w:rFonts w:hAnsi="ＭＳ 明朝" w:cs="ＭＳ ゴシック"/>
          <w:color w:val="000000"/>
          <w:szCs w:val="24"/>
        </w:rPr>
      </w:pPr>
      <w:r>
        <w:rPr>
          <w:rFonts w:hint="eastAsia"/>
          <w:noProof/>
          <w:kern w:val="2"/>
          <w:szCs w:val="24"/>
        </w:rPr>
        <mc:AlternateContent>
          <mc:Choice Requires="wps">
            <w:drawing>
              <wp:anchor distT="0" distB="0" distL="114300" distR="114300" simplePos="0" relativeHeight="251724800" behindDoc="0" locked="0" layoutInCell="1" allowOverlap="1" wp14:anchorId="64610FBB" wp14:editId="7AA569D9">
                <wp:simplePos x="0" y="0"/>
                <wp:positionH relativeFrom="page">
                  <wp:align>right</wp:align>
                </wp:positionH>
                <wp:positionV relativeFrom="paragraph">
                  <wp:posOffset>5205095</wp:posOffset>
                </wp:positionV>
                <wp:extent cx="975360" cy="716280"/>
                <wp:effectExtent l="0" t="0" r="15240" b="26670"/>
                <wp:wrapNone/>
                <wp:docPr id="12" name="テキスト ボックス 12"/>
                <wp:cNvGraphicFramePr/>
                <a:graphic xmlns:a="http://schemas.openxmlformats.org/drawingml/2006/main">
                  <a:graphicData uri="http://schemas.microsoft.com/office/word/2010/wordprocessingShape">
                    <wps:wsp>
                      <wps:cNvSpPr txBox="1"/>
                      <wps:spPr>
                        <a:xfrm>
                          <a:off x="0" y="0"/>
                          <a:ext cx="975360" cy="716280"/>
                        </a:xfrm>
                        <a:prstGeom prst="rect">
                          <a:avLst/>
                        </a:prstGeom>
                        <a:solidFill>
                          <a:schemeClr val="lt1"/>
                        </a:solidFill>
                        <a:ln w="6350">
                          <a:solidFill>
                            <a:prstClr val="black"/>
                          </a:solidFill>
                        </a:ln>
                      </wps:spPr>
                      <wps:txbx>
                        <w:txbxContent>
                          <w:p w14:paraId="109C1CAB" w14:textId="77777777" w:rsidR="00D93391" w:rsidRDefault="00D93391" w:rsidP="00D93391">
                            <w:pPr>
                              <w:rPr>
                                <w:rFonts w:hint="eastAsia"/>
                              </w:rPr>
                            </w:pPr>
                            <w:r>
                              <w:rPr>
                                <w:rFonts w:hint="eastAsia"/>
                              </w:rPr>
                              <w:t>切土</w:t>
                            </w:r>
                            <w:r>
                              <w:t>・盛土</w:t>
                            </w:r>
                            <w:r>
                              <w:rPr>
                                <w:rFonts w:hint="eastAsia"/>
                              </w:rPr>
                              <w:t>により</w:t>
                            </w:r>
                            <w:r>
                              <w:t>生じた最高高さ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10FBB" id="テキスト ボックス 12" o:spid="_x0000_s1028" type="#_x0000_t202" style="position:absolute;left:0;text-align:left;margin-left:25.6pt;margin-top:409.85pt;width:76.8pt;height:56.4pt;z-index:251724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" fillcolor="white [3201]" strokeweight=".5pt">
                <v:textbox>
                  <w:txbxContent>
                    <w:p w14:paraId="109C1CAB" w14:textId="77777777" w:rsidR="00D93391" w:rsidRDefault="00D93391" w:rsidP="00D93391">
                      <w:pPr>
                        <w:rPr>
                          <w:rFonts w:hint="eastAsia"/>
                        </w:rPr>
                      </w:pPr>
                      <w:r>
                        <w:rPr>
                          <w:rFonts w:hint="eastAsia"/>
                        </w:rPr>
                        <w:t>切土</w:t>
                      </w:r>
                      <w:r>
                        <w:t>・盛土</w:t>
                      </w:r>
                      <w:r>
                        <w:rPr>
                          <w:rFonts w:hint="eastAsia"/>
                        </w:rPr>
                        <w:t>により</w:t>
                      </w:r>
                      <w:r>
                        <w:t>生じた最高高さ</w:t>
                      </w:r>
                    </w:p>
                  </w:txbxContent>
                </v:textbox>
                <w10:wrap anchorx="page"/>
              </v:shape>
            </w:pict>
          </mc:Fallback>
        </mc:AlternateContent>
      </w:r>
      <w:r>
        <w:rPr>
          <w:rFonts w:hint="eastAsia"/>
          <w:noProof/>
          <w:kern w:val="2"/>
          <w:szCs w:val="24"/>
        </w:rPr>
        <mc:AlternateContent>
          <mc:Choice Requires="wps">
            <w:drawing>
              <wp:anchor distT="0" distB="0" distL="114300" distR="114300" simplePos="0" relativeHeight="251716608" behindDoc="0" locked="0" layoutInCell="1" allowOverlap="1" wp14:anchorId="36DA9FC5" wp14:editId="7C301ECE">
                <wp:simplePos x="0" y="0"/>
                <wp:positionH relativeFrom="column">
                  <wp:posOffset>5652135</wp:posOffset>
                </wp:positionH>
                <wp:positionV relativeFrom="paragraph">
                  <wp:posOffset>4558665</wp:posOffset>
                </wp:positionV>
                <wp:extent cx="480060" cy="327660"/>
                <wp:effectExtent l="0" t="0" r="15240" b="15240"/>
                <wp:wrapNone/>
                <wp:docPr id="6" name="テキスト ボックス 6"/>
                <wp:cNvGraphicFramePr/>
                <a:graphic xmlns:a="http://schemas.openxmlformats.org/drawingml/2006/main">
                  <a:graphicData uri="http://schemas.microsoft.com/office/word/2010/wordprocessingShape">
                    <wps:wsp>
                      <wps:cNvSpPr txBox="1"/>
                      <wps:spPr>
                        <a:xfrm>
                          <a:off x="0" y="0"/>
                          <a:ext cx="480060" cy="327660"/>
                        </a:xfrm>
                        <a:prstGeom prst="rect">
                          <a:avLst/>
                        </a:prstGeom>
                        <a:solidFill>
                          <a:schemeClr val="lt1"/>
                        </a:solidFill>
                        <a:ln w="6350">
                          <a:solidFill>
                            <a:schemeClr val="tx1"/>
                          </a:solidFill>
                        </a:ln>
                      </wps:spPr>
                      <wps:txbx>
                        <w:txbxContent>
                          <w:p w14:paraId="575AF3B9" w14:textId="77777777" w:rsidR="00D93391" w:rsidRPr="00726B53" w:rsidRDefault="00D93391" w:rsidP="00D93391">
                            <w:pPr>
                              <w:rPr>
                                <w:color w:val="FF0000"/>
                              </w:rPr>
                            </w:pPr>
                            <w:r w:rsidRPr="00726B53">
                              <w:rPr>
                                <w:rFonts w:hint="eastAsia"/>
                                <w:color w:val="FF0000"/>
                              </w:rPr>
                              <w:t>※</w:t>
                            </w:r>
                            <w:r>
                              <w:rPr>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A9FC5" id="テキスト ボックス 6" o:spid="_x0000_s1029" type="#_x0000_t202" style="position:absolute;left:0;text-align:left;margin-left:445.05pt;margin-top:358.95pt;width:37.8pt;height:25.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" fillcolor="white [3201]" strokecolor="black [3213]" strokeweight=".5pt">
                <v:textbox>
                  <w:txbxContent>
                    <w:p w14:paraId="575AF3B9" w14:textId="77777777" w:rsidR="00D93391" w:rsidRPr="00726B53" w:rsidRDefault="00D93391" w:rsidP="00D93391">
                      <w:pPr>
                        <w:rPr>
                          <w:color w:val="FF0000"/>
                        </w:rPr>
                      </w:pPr>
                      <w:r w:rsidRPr="00726B53">
                        <w:rPr>
                          <w:rFonts w:hint="eastAsia"/>
                          <w:color w:val="FF0000"/>
                        </w:rPr>
                        <w:t>※</w:t>
                      </w:r>
                      <w:r>
                        <w:rPr>
                          <w:color w:val="FF0000"/>
                        </w:rPr>
                        <w:t>2</w:t>
                      </w:r>
                    </w:p>
                  </w:txbxContent>
                </v:textbox>
              </v:shape>
            </w:pict>
          </mc:Fallback>
        </mc:AlternateContent>
      </w:r>
      <w:r>
        <w:rPr>
          <w:rFonts w:hint="eastAsia"/>
          <w:noProof/>
          <w:kern w:val="2"/>
          <w:szCs w:val="24"/>
        </w:rPr>
        <mc:AlternateContent>
          <mc:Choice Requires="wps">
            <w:drawing>
              <wp:anchor distT="0" distB="0" distL="114300" distR="114300" simplePos="0" relativeHeight="251715584" behindDoc="0" locked="0" layoutInCell="1" allowOverlap="1" wp14:anchorId="5D1AC7A9" wp14:editId="676A7DED">
                <wp:simplePos x="0" y="0"/>
                <wp:positionH relativeFrom="column">
                  <wp:posOffset>5660390</wp:posOffset>
                </wp:positionH>
                <wp:positionV relativeFrom="paragraph">
                  <wp:posOffset>4218940</wp:posOffset>
                </wp:positionV>
                <wp:extent cx="480060" cy="327660"/>
                <wp:effectExtent l="0" t="0" r="15240" b="15240"/>
                <wp:wrapNone/>
                <wp:docPr id="5" name="テキスト ボックス 5"/>
                <wp:cNvGraphicFramePr/>
                <a:graphic xmlns:a="http://schemas.openxmlformats.org/drawingml/2006/main">
                  <a:graphicData uri="http://schemas.microsoft.com/office/word/2010/wordprocessingShape">
                    <wps:wsp>
                      <wps:cNvSpPr txBox="1"/>
                      <wps:spPr>
                        <a:xfrm>
                          <a:off x="0" y="0"/>
                          <a:ext cx="480060" cy="327660"/>
                        </a:xfrm>
                        <a:prstGeom prst="rect">
                          <a:avLst/>
                        </a:prstGeom>
                        <a:solidFill>
                          <a:schemeClr val="lt1"/>
                        </a:solidFill>
                        <a:ln w="6350">
                          <a:solidFill>
                            <a:schemeClr val="tx1"/>
                          </a:solidFill>
                        </a:ln>
                      </wps:spPr>
                      <wps:txbx>
                        <w:txbxContent>
                          <w:p w14:paraId="0B25453A" w14:textId="77777777" w:rsidR="00D93391" w:rsidRPr="00726B53" w:rsidRDefault="00D93391" w:rsidP="00D93391">
                            <w:pPr>
                              <w:rPr>
                                <w:color w:val="FF0000"/>
                              </w:rPr>
                            </w:pPr>
                            <w:r w:rsidRPr="00726B53">
                              <w:rPr>
                                <w:rFonts w:hint="eastAsia"/>
                                <w:color w:val="FF0000"/>
                              </w:rPr>
                              <w:t>※</w:t>
                            </w:r>
                            <w:r w:rsidRPr="00726B53">
                              <w:rPr>
                                <w:color w:val="FF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1AC7A9" id="テキスト ボックス 5" o:spid="_x0000_s1030" type="#_x0000_t202" style="position:absolute;left:0;text-align:left;margin-left:445.7pt;margin-top:332.2pt;width:37.8pt;height:25.8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" fillcolor="white [3201]" strokecolor="black [3213]" strokeweight=".5pt">
                <v:textbox>
                  <w:txbxContent>
                    <w:p w14:paraId="0B25453A" w14:textId="77777777" w:rsidR="00D93391" w:rsidRPr="00726B53" w:rsidRDefault="00D93391" w:rsidP="00D93391">
                      <w:pPr>
                        <w:rPr>
                          <w:color w:val="FF0000"/>
                        </w:rPr>
                      </w:pPr>
                      <w:r w:rsidRPr="00726B53">
                        <w:rPr>
                          <w:rFonts w:hint="eastAsia"/>
                          <w:color w:val="FF0000"/>
                        </w:rPr>
                        <w:t>※</w:t>
                      </w:r>
                      <w:r w:rsidRPr="00726B53">
                        <w:rPr>
                          <w:color w:val="FF0000"/>
                        </w:rPr>
                        <w:t>1</w:t>
                      </w:r>
                    </w:p>
                  </w:txbxContent>
                </v:textbox>
              </v:shape>
            </w:pict>
          </mc:Fallback>
        </mc:AlternateContent>
      </w:r>
      <w:r>
        <w:rPr>
          <w:rFonts w:hint="eastAsia"/>
          <w:noProof/>
          <w:kern w:val="2"/>
          <w:szCs w:val="24"/>
        </w:rPr>
        <mc:AlternateContent>
          <mc:Choice Requires="wps">
            <w:drawing>
              <wp:anchor distT="0" distB="0" distL="114300" distR="114300" simplePos="0" relativeHeight="251717632" behindDoc="0" locked="0" layoutInCell="1" allowOverlap="1" wp14:anchorId="7B6DDDA3" wp14:editId="40DCAFAD">
                <wp:simplePos x="0" y="0"/>
                <wp:positionH relativeFrom="column">
                  <wp:posOffset>5698490</wp:posOffset>
                </wp:positionH>
                <wp:positionV relativeFrom="paragraph">
                  <wp:posOffset>6301105</wp:posOffset>
                </wp:positionV>
                <wp:extent cx="480060" cy="327660"/>
                <wp:effectExtent l="0" t="0" r="15240" b="15240"/>
                <wp:wrapNone/>
                <wp:docPr id="7" name="テキスト ボックス 7"/>
                <wp:cNvGraphicFramePr/>
                <a:graphic xmlns:a="http://schemas.openxmlformats.org/drawingml/2006/main">
                  <a:graphicData uri="http://schemas.microsoft.com/office/word/2010/wordprocessingShape">
                    <wps:wsp>
                      <wps:cNvSpPr txBox="1"/>
                      <wps:spPr>
                        <a:xfrm>
                          <a:off x="0" y="0"/>
                          <a:ext cx="480060" cy="327660"/>
                        </a:xfrm>
                        <a:prstGeom prst="rect">
                          <a:avLst/>
                        </a:prstGeom>
                        <a:solidFill>
                          <a:schemeClr val="lt1"/>
                        </a:solidFill>
                        <a:ln w="6350">
                          <a:solidFill>
                            <a:schemeClr val="tx1"/>
                          </a:solidFill>
                        </a:ln>
                      </wps:spPr>
                      <wps:txbx>
                        <w:txbxContent>
                          <w:p w14:paraId="606E90F3" w14:textId="77777777" w:rsidR="00D93391" w:rsidRPr="00726B53" w:rsidRDefault="00D93391" w:rsidP="00D93391">
                            <w:pPr>
                              <w:rPr>
                                <w:color w:val="FF0000"/>
                              </w:rPr>
                            </w:pPr>
                            <w:r w:rsidRPr="00726B53">
                              <w:rPr>
                                <w:rFonts w:hint="eastAsia"/>
                                <w:color w:val="FF0000"/>
                              </w:rPr>
                              <w:t>※</w:t>
                            </w:r>
                            <w:r>
                              <w:rPr>
                                <w:color w:val="FF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DDDA3" id="テキスト ボックス 7" o:spid="_x0000_s1031" type="#_x0000_t202" style="position:absolute;left:0;text-align:left;margin-left:448.7pt;margin-top:496.15pt;width:37.8pt;height:25.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" fillcolor="white [3201]" strokecolor="black [3213]" strokeweight=".5pt">
                <v:textbox>
                  <w:txbxContent>
                    <w:p w14:paraId="606E90F3" w14:textId="77777777" w:rsidR="00D93391" w:rsidRPr="00726B53" w:rsidRDefault="00D93391" w:rsidP="00D93391">
                      <w:pPr>
                        <w:rPr>
                          <w:color w:val="FF0000"/>
                        </w:rPr>
                      </w:pPr>
                      <w:r w:rsidRPr="00726B53">
                        <w:rPr>
                          <w:rFonts w:hint="eastAsia"/>
                          <w:color w:val="FF0000"/>
                        </w:rPr>
                        <w:t>※</w:t>
                      </w:r>
                      <w:r>
                        <w:rPr>
                          <w:color w:val="FF0000"/>
                        </w:rPr>
                        <w:t>3</w:t>
                      </w:r>
                    </w:p>
                  </w:txbxContent>
                </v:textbox>
              </v:shape>
            </w:pict>
          </mc:Fallback>
        </mc:AlternateConten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183"/>
        <w:gridCol w:w="4196"/>
        <w:gridCol w:w="2125"/>
      </w:tblGrid>
      <w:tr w:rsidR="00D93391" w:rsidRPr="00AC3799" w14:paraId="4A7388A4" w14:textId="77777777" w:rsidTr="0097371C">
        <w:trPr>
          <w:trHeight w:val="4939"/>
        </w:trPr>
        <w:tc>
          <w:tcPr>
            <w:tcW w:w="9071" w:type="dxa"/>
            <w:gridSpan w:val="4"/>
            <w:tcBorders>
              <w:bottom w:val="nil"/>
            </w:tcBorders>
            <w:vAlign w:val="center"/>
          </w:tcPr>
          <w:p w14:paraId="7375B676" w14:textId="77777777" w:rsidR="00D93391" w:rsidRPr="00AC3799" w:rsidRDefault="00D93391" w:rsidP="0097371C">
            <w:pPr>
              <w:overflowPunct w:val="0"/>
              <w:spacing w:line="360" w:lineRule="exact"/>
              <w:rPr>
                <w:rFonts w:hAnsi="ＭＳ 明朝" w:cs="ＭＳ ゴシック"/>
                <w:color w:val="000000"/>
                <w:szCs w:val="24"/>
              </w:rPr>
            </w:pPr>
          </w:p>
          <w:p w14:paraId="05E5B865" w14:textId="77777777" w:rsidR="00D93391" w:rsidRPr="00AC3799" w:rsidRDefault="00D93391" w:rsidP="0097371C">
            <w:pPr>
              <w:overflowPunct w:val="0"/>
              <w:spacing w:line="360" w:lineRule="exact"/>
              <w:jc w:val="right"/>
              <w:rPr>
                <w:kern w:val="2"/>
                <w:szCs w:val="24"/>
              </w:rPr>
            </w:pPr>
            <w:r w:rsidRPr="007A6606">
              <w:rPr>
                <w:rFonts w:hAnsi="ＭＳ 明朝" w:cs="ＭＳ ゴシック" w:hint="eastAsia"/>
                <w:noProof/>
                <w:color w:val="000000"/>
                <w:szCs w:val="24"/>
              </w:rPr>
              <mc:AlternateContent>
                <mc:Choice Requires="wps">
                  <w:drawing>
                    <wp:anchor distT="0" distB="0" distL="114300" distR="114300" simplePos="0" relativeHeight="251722752" behindDoc="0" locked="0" layoutInCell="1" allowOverlap="1" wp14:anchorId="6D4C4441" wp14:editId="21E36B99">
                      <wp:simplePos x="0" y="0"/>
                      <wp:positionH relativeFrom="column">
                        <wp:posOffset>4565015</wp:posOffset>
                      </wp:positionH>
                      <wp:positionV relativeFrom="paragraph">
                        <wp:posOffset>215900</wp:posOffset>
                      </wp:positionV>
                      <wp:extent cx="670560" cy="297180"/>
                      <wp:effectExtent l="0" t="0" r="15240" b="26670"/>
                      <wp:wrapNone/>
                      <wp:docPr id="10" name="テキスト ボックス 10"/>
                      <wp:cNvGraphicFramePr/>
                      <a:graphic xmlns:a="http://schemas.openxmlformats.org/drawingml/2006/main">
                        <a:graphicData uri="http://schemas.microsoft.com/office/word/2010/wordprocessingShape">
                          <wps:wsp>
                            <wps:cNvSpPr txBox="1"/>
                            <wps:spPr>
                              <a:xfrm>
                                <a:off x="0" y="0"/>
                                <a:ext cx="670560" cy="297180"/>
                              </a:xfrm>
                              <a:prstGeom prst="rect">
                                <a:avLst/>
                              </a:prstGeom>
                              <a:noFill/>
                              <a:ln w="6350">
                                <a:solidFill>
                                  <a:schemeClr val="tx1"/>
                                </a:solidFill>
                              </a:ln>
                            </wps:spPr>
                            <wps:txbx>
                              <w:txbxContent>
                                <w:p w14:paraId="149B2426" w14:textId="77777777" w:rsidR="00D93391" w:rsidRDefault="00D93391" w:rsidP="00D93391">
                                  <w:r>
                                    <w:rPr>
                                      <w:rFonts w:hint="eastAsia"/>
                                    </w:rPr>
                                    <w:t>提出日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C4441" id="テキスト ボックス 10" o:spid="_x0000_s1032" type="#_x0000_t202" style="position:absolute;left:0;text-align:left;margin-left:359.45pt;margin-top:17pt;width:52.8pt;height:23.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" filled="f" strokecolor="black [3213]" strokeweight=".5pt">
                      <v:textbox>
                        <w:txbxContent>
                          <w:p w14:paraId="149B2426" w14:textId="77777777" w:rsidR="00D93391" w:rsidRDefault="00D93391" w:rsidP="00D93391">
                            <w:r>
                              <w:rPr>
                                <w:rFonts w:hint="eastAsia"/>
                              </w:rPr>
                              <w:t>提出日</w:t>
                            </w:r>
                          </w:p>
                        </w:txbxContent>
                      </v:textbox>
                    </v:shape>
                  </w:pict>
                </mc:Fallback>
              </mc:AlternateContent>
            </w:r>
            <w:r w:rsidRPr="007A6606">
              <w:rPr>
                <w:rFonts w:hAnsi="ＭＳ 明朝" w:cs="ＭＳ ゴシック" w:hint="eastAsia"/>
                <w:noProof/>
                <w:color w:val="000000"/>
                <w:szCs w:val="24"/>
              </w:rPr>
              <mc:AlternateContent>
                <mc:Choice Requires="wps">
                  <w:drawing>
                    <wp:anchor distT="0" distB="0" distL="114300" distR="114300" simplePos="0" relativeHeight="251720704" behindDoc="0" locked="0" layoutInCell="1" allowOverlap="1" wp14:anchorId="2CA39B55" wp14:editId="1B8AE20D">
                      <wp:simplePos x="0" y="0"/>
                      <wp:positionH relativeFrom="column">
                        <wp:posOffset>2263140</wp:posOffset>
                      </wp:positionH>
                      <wp:positionV relativeFrom="paragraph">
                        <wp:posOffset>161925</wp:posOffset>
                      </wp:positionV>
                      <wp:extent cx="1036320" cy="259080"/>
                      <wp:effectExtent l="0" t="0" r="640080" b="617220"/>
                      <wp:wrapNone/>
                      <wp:docPr id="8" name="線吹き出し 1 (枠付き) 8"/>
                      <wp:cNvGraphicFramePr/>
                      <a:graphic xmlns:a="http://schemas.openxmlformats.org/drawingml/2006/main">
                        <a:graphicData uri="http://schemas.microsoft.com/office/word/2010/wordprocessingShape">
                          <wps:wsp>
                            <wps:cNvSpPr/>
                            <wps:spPr>
                              <a:xfrm>
                                <a:off x="3223260" y="1943100"/>
                                <a:ext cx="1036320" cy="259080"/>
                              </a:xfrm>
                              <a:prstGeom prst="borderCallout1">
                                <a:avLst>
                                  <a:gd name="adj1" fmla="val 99053"/>
                                  <a:gd name="adj2" fmla="val 99854"/>
                                  <a:gd name="adj3" fmla="val 306183"/>
                                  <a:gd name="adj4" fmla="val 155077"/>
                                </a:avLst>
                              </a:prstGeom>
                              <a:noFill/>
                              <a:ln w="9525">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14:paraId="412459F0" w14:textId="77777777" w:rsidR="00D93391" w:rsidRPr="007A6606" w:rsidRDefault="00D93391" w:rsidP="00D9339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39B5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8" o:spid="_x0000_s1033" type="#_x0000_t47" style="position:absolute;left:0;text-align:left;margin-left:178.2pt;margin-top:12.75pt;width:81.6pt;height:20.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" adj="33497,66136,21568,21395" filled="f" strokecolor="black [3213]">
                      <v:stroke startarrow="block"/>
                      <v:textbox>
                        <w:txbxContent>
                          <w:p w14:paraId="412459F0" w14:textId="77777777" w:rsidR="00D93391" w:rsidRPr="007A6606" w:rsidRDefault="00D93391" w:rsidP="00D93391">
                            <w:pPr>
                              <w:rPr>
                                <w:color w:val="FFFFFF" w:themeColor="background1"/>
                                <w14:textFill>
                                  <w14:noFill/>
                                </w14:textFill>
                              </w:rPr>
                            </w:pPr>
                          </w:p>
                        </w:txbxContent>
                      </v:textbox>
                      <o:callout v:ext="edit" minusx="t" minusy="t"/>
                    </v:shape>
                  </w:pict>
                </mc:Fallback>
              </mc:AlternateContent>
            </w:r>
            <w:r w:rsidRPr="007A6606">
              <w:rPr>
                <w:rFonts w:hAnsi="ＭＳ 明朝" w:cs="ＭＳ ゴシック" w:hint="eastAsia"/>
                <w:noProof/>
                <w:color w:val="000000"/>
                <w:szCs w:val="24"/>
              </w:rPr>
              <mc:AlternateContent>
                <mc:Choice Requires="wps">
                  <w:drawing>
                    <wp:anchor distT="0" distB="0" distL="114300" distR="114300" simplePos="0" relativeHeight="251721728" behindDoc="0" locked="0" layoutInCell="1" allowOverlap="1" wp14:anchorId="3A0EBBDA" wp14:editId="62497DB3">
                      <wp:simplePos x="0" y="0"/>
                      <wp:positionH relativeFrom="column">
                        <wp:posOffset>2212975</wp:posOffset>
                      </wp:positionH>
                      <wp:positionV relativeFrom="paragraph">
                        <wp:posOffset>142240</wp:posOffset>
                      </wp:positionV>
                      <wp:extent cx="1143000" cy="335280"/>
                      <wp:effectExtent l="0" t="0" r="0" b="7620"/>
                      <wp:wrapNone/>
                      <wp:docPr id="9" name="テキスト ボックス 9"/>
                      <wp:cNvGraphicFramePr/>
                      <a:graphic xmlns:a="http://schemas.openxmlformats.org/drawingml/2006/main">
                        <a:graphicData uri="http://schemas.microsoft.com/office/word/2010/wordprocessingShape">
                          <wps:wsp>
                            <wps:cNvSpPr txBox="1"/>
                            <wps:spPr>
                              <a:xfrm>
                                <a:off x="0" y="0"/>
                                <a:ext cx="1143000" cy="335280"/>
                              </a:xfrm>
                              <a:prstGeom prst="rect">
                                <a:avLst/>
                              </a:prstGeom>
                              <a:noFill/>
                              <a:ln w="6350">
                                <a:noFill/>
                              </a:ln>
                            </wps:spPr>
                            <wps:txbx>
                              <w:txbxContent>
                                <w:p w14:paraId="1CE94DE6" w14:textId="77777777" w:rsidR="00D93391" w:rsidRDefault="00D93391" w:rsidP="00D93391">
                                  <w:r>
                                    <w:rPr>
                                      <w:rFonts w:hint="eastAsia"/>
                                    </w:rPr>
                                    <w:t>建築</w:t>
                                  </w:r>
                                  <w:r>
                                    <w:t>主を記入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BBDA" id="テキスト ボックス 9" o:spid="_x0000_s1034" type="#_x0000_t202" style="position:absolute;left:0;text-align:left;margin-left:174.25pt;margin-top:11.2pt;width:90pt;height:26.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" filled="f" stroked="f" strokeweight=".5pt">
                      <v:textbox>
                        <w:txbxContent>
                          <w:p w14:paraId="1CE94DE6" w14:textId="77777777" w:rsidR="00D93391" w:rsidRDefault="00D93391" w:rsidP="00D93391">
                            <w:r>
                              <w:rPr>
                                <w:rFonts w:hint="eastAsia"/>
                              </w:rPr>
                              <w:t>建築</w:t>
                            </w:r>
                            <w:r>
                              <w:t>主を記入</w:t>
                            </w:r>
                          </w:p>
                        </w:txbxContent>
                      </v:textbox>
                    </v:shape>
                  </w:pict>
                </mc:Fallback>
              </mc:AlternateContent>
            </w:r>
            <w:r w:rsidRPr="00AC3799">
              <w:rPr>
                <w:rFonts w:hint="eastAsia"/>
                <w:kern w:val="2"/>
                <w:szCs w:val="24"/>
              </w:rPr>
              <w:t xml:space="preserve">　　</w:t>
            </w:r>
            <w:r>
              <w:rPr>
                <w:rFonts w:hint="eastAsia"/>
                <w:kern w:val="2"/>
                <w:szCs w:val="24"/>
              </w:rPr>
              <w:t>令和</w:t>
            </w:r>
            <w:r w:rsidRPr="005F0CDE">
              <w:rPr>
                <w:rFonts w:hint="eastAsia"/>
                <w:color w:val="FF0000"/>
                <w:kern w:val="2"/>
                <w:szCs w:val="24"/>
              </w:rPr>
              <w:t>7</w:t>
            </w:r>
            <w:r>
              <w:rPr>
                <w:rFonts w:hint="eastAsia"/>
                <w:kern w:val="2"/>
                <w:szCs w:val="24"/>
              </w:rPr>
              <w:t xml:space="preserve">年　</w:t>
            </w:r>
            <w:r w:rsidRPr="005F0CDE">
              <w:rPr>
                <w:rFonts w:hint="eastAsia"/>
                <w:color w:val="FF0000"/>
                <w:kern w:val="2"/>
                <w:szCs w:val="24"/>
              </w:rPr>
              <w:t>5</w:t>
            </w:r>
            <w:r>
              <w:rPr>
                <w:rFonts w:hint="eastAsia"/>
                <w:kern w:val="2"/>
                <w:szCs w:val="24"/>
              </w:rPr>
              <w:t>月</w:t>
            </w:r>
            <w:r w:rsidRPr="005F0CDE">
              <w:rPr>
                <w:rFonts w:hint="eastAsia"/>
                <w:color w:val="FF0000"/>
                <w:kern w:val="2"/>
                <w:szCs w:val="24"/>
              </w:rPr>
              <w:t xml:space="preserve">　23</w:t>
            </w:r>
            <w:r w:rsidRPr="00AC3799">
              <w:rPr>
                <w:rFonts w:hint="eastAsia"/>
                <w:kern w:val="2"/>
                <w:szCs w:val="24"/>
              </w:rPr>
              <w:t>日</w:t>
            </w:r>
          </w:p>
          <w:p w14:paraId="58DFA0FB" w14:textId="77777777" w:rsidR="00D93391" w:rsidRPr="00AC3799" w:rsidRDefault="00D93391" w:rsidP="0097371C">
            <w:pPr>
              <w:overflowPunct w:val="0"/>
              <w:spacing w:line="360" w:lineRule="exact"/>
              <w:rPr>
                <w:rFonts w:hAnsi="ＭＳ 明朝" w:cs="ＭＳ ゴシック"/>
                <w:color w:val="000000"/>
                <w:szCs w:val="24"/>
              </w:rPr>
            </w:pPr>
          </w:p>
          <w:p w14:paraId="162F900F" w14:textId="77777777" w:rsidR="00D93391" w:rsidRPr="00AC3799" w:rsidRDefault="00D93391" w:rsidP="0097371C">
            <w:pPr>
              <w:overflowPunct w:val="0"/>
              <w:spacing w:line="360" w:lineRule="exact"/>
              <w:rPr>
                <w:rFonts w:hAnsi="ＭＳ 明朝" w:cs="ＭＳ ゴシック"/>
                <w:color w:val="000000"/>
                <w:szCs w:val="24"/>
              </w:rPr>
            </w:pPr>
            <w:r w:rsidRPr="00AC3799">
              <w:rPr>
                <w:rFonts w:hAnsi="ＭＳ 明朝" w:cs="ＭＳ ゴシック" w:hint="eastAsia"/>
                <w:color w:val="000000"/>
                <w:szCs w:val="24"/>
              </w:rPr>
              <w:t xml:space="preserve">　（あて先）長崎市長</w:t>
            </w:r>
          </w:p>
          <w:p w14:paraId="39B63EE1" w14:textId="77777777" w:rsidR="00D93391" w:rsidRPr="005919D1" w:rsidRDefault="00D93391" w:rsidP="0097371C">
            <w:pPr>
              <w:overflowPunct w:val="0"/>
              <w:spacing w:line="360" w:lineRule="exact"/>
              <w:rPr>
                <w:rFonts w:hAnsi="ＭＳ 明朝" w:cs="ＭＳ ゴシック"/>
                <w:color w:val="000000"/>
                <w:szCs w:val="24"/>
              </w:rPr>
            </w:pPr>
          </w:p>
          <w:p w14:paraId="1F9716C1" w14:textId="77777777" w:rsidR="00D93391" w:rsidRDefault="00D93391" w:rsidP="0097371C">
            <w:pPr>
              <w:overflowPunct w:val="0"/>
              <w:spacing w:line="360" w:lineRule="exact"/>
              <w:ind w:leftChars="1650" w:left="3960"/>
              <w:rPr>
                <w:rFonts w:hAnsi="ＭＳ 明朝" w:cs="ＭＳ ゴシック"/>
                <w:color w:val="000000"/>
                <w:szCs w:val="24"/>
              </w:rPr>
            </w:pPr>
            <w:r w:rsidRPr="00AC3799">
              <w:rPr>
                <w:rFonts w:hAnsi="ＭＳ 明朝" w:cs="ＭＳ ゴシック" w:hint="eastAsia"/>
                <w:color w:val="000000"/>
                <w:szCs w:val="24"/>
              </w:rPr>
              <w:t>申請者　住</w:t>
            </w:r>
            <w:r>
              <w:rPr>
                <w:rFonts w:hAnsi="ＭＳ 明朝" w:cs="ＭＳ ゴシック" w:hint="eastAsia"/>
                <w:color w:val="000000"/>
                <w:szCs w:val="24"/>
              </w:rPr>
              <w:t xml:space="preserve">　</w:t>
            </w:r>
            <w:r w:rsidRPr="00AC3799">
              <w:rPr>
                <w:rFonts w:hAnsi="ＭＳ 明朝" w:cs="ＭＳ ゴシック" w:hint="eastAsia"/>
                <w:color w:val="000000"/>
                <w:szCs w:val="24"/>
              </w:rPr>
              <w:t xml:space="preserve">　所</w:t>
            </w:r>
            <w:r>
              <w:rPr>
                <w:rFonts w:hAnsi="ＭＳ 明朝" w:cs="ＭＳ ゴシック" w:hint="eastAsia"/>
                <w:color w:val="000000"/>
                <w:szCs w:val="24"/>
              </w:rPr>
              <w:t xml:space="preserve">　</w:t>
            </w:r>
            <w:r w:rsidRPr="00726B53">
              <w:rPr>
                <w:rFonts w:hAnsi="ＭＳ 明朝" w:cs="ＭＳ ゴシック" w:hint="eastAsia"/>
                <w:color w:val="FF0000"/>
                <w:szCs w:val="24"/>
              </w:rPr>
              <w:t>長崎市魚の町4番1号</w:t>
            </w:r>
          </w:p>
          <w:p w14:paraId="0250BBDD" w14:textId="77777777" w:rsidR="00D93391" w:rsidRPr="00726B53" w:rsidRDefault="00D93391" w:rsidP="0097371C">
            <w:pPr>
              <w:overflowPunct w:val="0"/>
              <w:spacing w:line="360" w:lineRule="exact"/>
              <w:ind w:leftChars="1650" w:left="3960"/>
              <w:rPr>
                <w:rFonts w:hAnsi="ＭＳ 明朝" w:cs="ＭＳ ゴシック"/>
                <w:color w:val="FF0000"/>
                <w:szCs w:val="24"/>
              </w:rPr>
            </w:pPr>
            <w:r>
              <w:rPr>
                <w:rFonts w:hAnsi="ＭＳ 明朝" w:cs="ＭＳ ゴシック" w:hint="eastAsia"/>
                <w:noProof/>
                <w:color w:val="000000"/>
                <w:szCs w:val="24"/>
              </w:rPr>
              <mc:AlternateContent>
                <mc:Choice Requires="wps">
                  <w:drawing>
                    <wp:anchor distT="0" distB="0" distL="114300" distR="114300" simplePos="0" relativeHeight="251718656" behindDoc="0" locked="0" layoutInCell="1" allowOverlap="1" wp14:anchorId="38681E42" wp14:editId="0D5DA8D7">
                      <wp:simplePos x="0" y="0"/>
                      <wp:positionH relativeFrom="column">
                        <wp:posOffset>1059180</wp:posOffset>
                      </wp:positionH>
                      <wp:positionV relativeFrom="paragraph">
                        <wp:posOffset>184785</wp:posOffset>
                      </wp:positionV>
                      <wp:extent cx="1424940" cy="563880"/>
                      <wp:effectExtent l="0" t="0" r="461010" b="1303020"/>
                      <wp:wrapNone/>
                      <wp:docPr id="2" name="線吹き出し 1 (枠付き) 2"/>
                      <wp:cNvGraphicFramePr/>
                      <a:graphic xmlns:a="http://schemas.openxmlformats.org/drawingml/2006/main">
                        <a:graphicData uri="http://schemas.microsoft.com/office/word/2010/wordprocessingShape">
                          <wps:wsp>
                            <wps:cNvSpPr/>
                            <wps:spPr>
                              <a:xfrm>
                                <a:off x="2019300" y="3108960"/>
                                <a:ext cx="1424940" cy="563880"/>
                              </a:xfrm>
                              <a:prstGeom prst="borderCallout1">
                                <a:avLst>
                                  <a:gd name="adj1" fmla="val 99053"/>
                                  <a:gd name="adj2" fmla="val 99854"/>
                                  <a:gd name="adj3" fmla="val 317630"/>
                                  <a:gd name="adj4" fmla="val 127403"/>
                                </a:avLst>
                              </a:prstGeom>
                              <a:noFill/>
                              <a:ln w="9525">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14:paraId="61CF5F19" w14:textId="77777777" w:rsidR="00D93391" w:rsidRPr="007A6606" w:rsidRDefault="00D93391" w:rsidP="00D9339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81E42" id="線吹き出し 1 (枠付き) 2" o:spid="_x0000_s1035" type="#_x0000_t47" style="position:absolute;left:0;text-align:left;margin-left:83.4pt;margin-top:14.55pt;width:112.2pt;height:4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" adj="27519,68608,21568,21395" filled="f" strokecolor="black [3213]">
                      <v:stroke startarrow="block"/>
                      <v:textbox>
                        <w:txbxContent>
                          <w:p w14:paraId="61CF5F19" w14:textId="77777777" w:rsidR="00D93391" w:rsidRPr="007A6606" w:rsidRDefault="00D93391" w:rsidP="00D93391">
                            <w:pPr>
                              <w:rPr>
                                <w:color w:val="FFFFFF" w:themeColor="background1"/>
                                <w14:textFill>
                                  <w14:noFill/>
                                </w14:textFill>
                              </w:rPr>
                            </w:pPr>
                          </w:p>
                        </w:txbxContent>
                      </v:textbox>
                      <o:callout v:ext="edit" minusx="t" minusy="t"/>
                    </v:shape>
                  </w:pict>
                </mc:Fallback>
              </mc:AlternateContent>
            </w:r>
            <w:r>
              <w:rPr>
                <w:rFonts w:hAnsi="ＭＳ 明朝" w:cs="ＭＳ ゴシック" w:hint="eastAsia"/>
                <w:color w:val="000000"/>
                <w:szCs w:val="24"/>
              </w:rPr>
              <w:t xml:space="preserve">　　　　氏　　名　</w:t>
            </w:r>
            <w:r w:rsidRPr="00726B53">
              <w:rPr>
                <w:rFonts w:hAnsi="ＭＳ 明朝" w:cs="ＭＳ ゴシック" w:hint="eastAsia"/>
                <w:color w:val="FF0000"/>
                <w:szCs w:val="24"/>
              </w:rPr>
              <w:t>長崎　太郎</w:t>
            </w:r>
          </w:p>
          <w:p w14:paraId="6E43C747" w14:textId="77777777" w:rsidR="00D93391" w:rsidRPr="00726B53" w:rsidRDefault="00D93391" w:rsidP="0097371C">
            <w:pPr>
              <w:overflowPunct w:val="0"/>
              <w:spacing w:line="360" w:lineRule="exact"/>
              <w:ind w:leftChars="1650" w:left="3960"/>
              <w:rPr>
                <w:color w:val="FF0000"/>
                <w:kern w:val="2"/>
                <w:szCs w:val="24"/>
              </w:rPr>
            </w:pPr>
            <w:r>
              <w:rPr>
                <w:rFonts w:hAnsi="ＭＳ 明朝" w:cs="ＭＳ ゴシック" w:hint="eastAsia"/>
                <w:noProof/>
                <w:color w:val="000000"/>
                <w:szCs w:val="24"/>
              </w:rPr>
              <mc:AlternateContent>
                <mc:Choice Requires="wps">
                  <w:drawing>
                    <wp:anchor distT="0" distB="0" distL="114300" distR="114300" simplePos="0" relativeHeight="251719680" behindDoc="0" locked="0" layoutInCell="1" allowOverlap="1" wp14:anchorId="5D22F1EE" wp14:editId="20A82FA6">
                      <wp:simplePos x="0" y="0"/>
                      <wp:positionH relativeFrom="column">
                        <wp:posOffset>1114425</wp:posOffset>
                      </wp:positionH>
                      <wp:positionV relativeFrom="paragraph">
                        <wp:posOffset>11430</wp:posOffset>
                      </wp:positionV>
                      <wp:extent cx="1379220" cy="5410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79220" cy="541020"/>
                              </a:xfrm>
                              <a:prstGeom prst="rect">
                                <a:avLst/>
                              </a:prstGeom>
                              <a:noFill/>
                              <a:ln w="6350">
                                <a:noFill/>
                              </a:ln>
                            </wps:spPr>
                            <wps:txbx>
                              <w:txbxContent>
                                <w:p w14:paraId="317BE7B4" w14:textId="77777777" w:rsidR="00D93391" w:rsidRDefault="00D93391" w:rsidP="00D93391">
                                  <w:r>
                                    <w:rPr>
                                      <w:rFonts w:hint="eastAsia"/>
                                    </w:rPr>
                                    <w:t>造成行為</w:t>
                                  </w:r>
                                  <w:r>
                                    <w:t>がある場合に記入</w:t>
                                  </w:r>
                                  <w:r>
                                    <w:rPr>
                                      <w:rFonts w:hint="eastAsia"/>
                                    </w:rPr>
                                    <w:t>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2F1EE" id="テキスト ボックス 4" o:spid="_x0000_s1036" type="#_x0000_t202" style="position:absolute;left:0;text-align:left;margin-left:87.75pt;margin-top:.9pt;width:108.6pt;height:42.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" filled="f" stroked="f" strokeweight=".5pt">
                      <v:textbox>
                        <w:txbxContent>
                          <w:p w14:paraId="317BE7B4" w14:textId="77777777" w:rsidR="00D93391" w:rsidRDefault="00D93391" w:rsidP="00D93391">
                            <w:r>
                              <w:rPr>
                                <w:rFonts w:hint="eastAsia"/>
                              </w:rPr>
                              <w:t>造成行為</w:t>
                            </w:r>
                            <w:r>
                              <w:t>がある場合に記入</w:t>
                            </w:r>
                            <w:r>
                              <w:rPr>
                                <w:rFonts w:hint="eastAsia"/>
                              </w:rPr>
                              <w:t>要</w:t>
                            </w:r>
                          </w:p>
                        </w:txbxContent>
                      </v:textbox>
                    </v:shape>
                  </w:pict>
                </mc:Fallback>
              </mc:AlternateContent>
            </w:r>
            <w:r w:rsidRPr="00AC3799">
              <w:rPr>
                <w:rFonts w:hint="eastAsia"/>
                <w:kern w:val="2"/>
                <w:szCs w:val="24"/>
              </w:rPr>
              <w:t xml:space="preserve">　　　　</w:t>
            </w:r>
            <w:r w:rsidRPr="00AC3799">
              <w:rPr>
                <w:rFonts w:hAnsi="ＭＳ 明朝" w:cs="ＭＳ ゴシック" w:hint="eastAsia"/>
                <w:color w:val="000000"/>
                <w:szCs w:val="24"/>
              </w:rPr>
              <w:t>電話番号</w:t>
            </w:r>
            <w:r>
              <w:rPr>
                <w:rFonts w:hAnsi="ＭＳ 明朝" w:cs="ＭＳ ゴシック" w:hint="eastAsia"/>
                <w:color w:val="000000"/>
                <w:szCs w:val="24"/>
              </w:rPr>
              <w:t xml:space="preserve">　</w:t>
            </w:r>
            <w:r w:rsidRPr="00726B53">
              <w:rPr>
                <w:rFonts w:hAnsi="ＭＳ 明朝" w:cs="ＭＳ ゴシック" w:hint="eastAsia"/>
                <w:color w:val="FF0000"/>
                <w:szCs w:val="24"/>
              </w:rPr>
              <w:t>095-829-1176</w:t>
            </w:r>
          </w:p>
          <w:p w14:paraId="3940DF43" w14:textId="77777777" w:rsidR="00D93391" w:rsidRPr="00AC3799" w:rsidRDefault="00D93391" w:rsidP="0097371C">
            <w:pPr>
              <w:overflowPunct w:val="0"/>
              <w:ind w:right="420"/>
              <w:jc w:val="right"/>
              <w:rPr>
                <w:rFonts w:hAnsi="ＭＳ 明朝" w:cs="ＭＳ ゴシック"/>
                <w:color w:val="000000"/>
                <w:szCs w:val="24"/>
              </w:rPr>
            </w:pPr>
            <w:r w:rsidRPr="00F232B9">
              <w:rPr>
                <w:rFonts w:hint="eastAsia"/>
                <w:noProof/>
              </w:rPr>
              <mc:AlternateContent>
                <mc:Choice Requires="wps">
                  <w:drawing>
                    <wp:anchor distT="0" distB="0" distL="114300" distR="114300" simplePos="0" relativeHeight="251713536" behindDoc="0" locked="0" layoutInCell="1" allowOverlap="1" wp14:anchorId="6F38B444" wp14:editId="6D68810C">
                      <wp:simplePos x="0" y="0"/>
                      <wp:positionH relativeFrom="column">
                        <wp:posOffset>3071495</wp:posOffset>
                      </wp:positionH>
                      <wp:positionV relativeFrom="paragraph">
                        <wp:posOffset>26670</wp:posOffset>
                      </wp:positionV>
                      <wp:extent cx="2521585" cy="462915"/>
                      <wp:effectExtent l="0" t="0" r="12065" b="1333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1585"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1D8CDB" w14:textId="77777777" w:rsidR="00D93391" w:rsidRPr="00680E55" w:rsidRDefault="00D93391" w:rsidP="00D93391">
                                  <w:pPr>
                                    <w:spacing w:line="300" w:lineRule="exact"/>
                                    <w:ind w:leftChars="50" w:left="120"/>
                                    <w:rPr>
                                      <w:rFonts w:hAnsi="ＭＳ 明朝"/>
                                      <w:szCs w:val="24"/>
                                    </w:rPr>
                                  </w:pPr>
                                  <w:r w:rsidRPr="00680E55">
                                    <w:rPr>
                                      <w:rFonts w:hAnsi="ＭＳ 明朝" w:hint="eastAsia"/>
                                      <w:szCs w:val="24"/>
                                    </w:rPr>
                                    <w:t>法人にあっては、主たる事務所の</w:t>
                                  </w:r>
                                </w:p>
                                <w:p w14:paraId="64B15558" w14:textId="77777777" w:rsidR="00D93391" w:rsidRPr="00680E55" w:rsidRDefault="00D93391" w:rsidP="00D93391">
                                  <w:pPr>
                                    <w:spacing w:line="300" w:lineRule="exact"/>
                                    <w:ind w:leftChars="50" w:left="120"/>
                                    <w:rPr>
                                      <w:rFonts w:hAnsi="ＭＳ 明朝"/>
                                      <w:sz w:val="22"/>
                                      <w:szCs w:val="22"/>
                                    </w:rPr>
                                  </w:pPr>
                                  <w:r w:rsidRPr="00680E55">
                                    <w:rPr>
                                      <w:rFonts w:hAnsi="ＭＳ 明朝" w:hint="eastAsia"/>
                                      <w:szCs w:val="24"/>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8B4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37" type="#_x0000_t185" style="position:absolute;left:0;text-align:left;margin-left:241.85pt;margin-top:2.1pt;width:198.55pt;height:36.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">
                      <v:textbox inset="0,0,0,0">
                        <w:txbxContent>
                          <w:p w14:paraId="0C1D8CDB" w14:textId="77777777" w:rsidR="00D93391" w:rsidRPr="00680E55" w:rsidRDefault="00D93391" w:rsidP="00D93391">
                            <w:pPr>
                              <w:spacing w:line="300" w:lineRule="exact"/>
                              <w:ind w:leftChars="50" w:left="120"/>
                              <w:rPr>
                                <w:rFonts w:hAnsi="ＭＳ 明朝"/>
                                <w:szCs w:val="24"/>
                              </w:rPr>
                            </w:pPr>
                            <w:r w:rsidRPr="00680E55">
                              <w:rPr>
                                <w:rFonts w:hAnsi="ＭＳ 明朝" w:hint="eastAsia"/>
                                <w:szCs w:val="24"/>
                              </w:rPr>
                              <w:t>法人にあっては、主たる事務所の</w:t>
                            </w:r>
                          </w:p>
                          <w:p w14:paraId="64B15558" w14:textId="77777777" w:rsidR="00D93391" w:rsidRPr="00680E55" w:rsidRDefault="00D93391" w:rsidP="00D93391">
                            <w:pPr>
                              <w:spacing w:line="300" w:lineRule="exact"/>
                              <w:ind w:leftChars="50" w:left="120"/>
                              <w:rPr>
                                <w:rFonts w:hAnsi="ＭＳ 明朝"/>
                                <w:sz w:val="22"/>
                                <w:szCs w:val="22"/>
                              </w:rPr>
                            </w:pPr>
                            <w:r w:rsidRPr="00680E55">
                              <w:rPr>
                                <w:rFonts w:hAnsi="ＭＳ 明朝" w:hint="eastAsia"/>
                                <w:szCs w:val="24"/>
                              </w:rPr>
                              <w:t>所在地、名称及び代表者の氏名</w:t>
                            </w:r>
                          </w:p>
                        </w:txbxContent>
                      </v:textbox>
                    </v:shape>
                  </w:pict>
                </mc:Fallback>
              </mc:AlternateContent>
            </w:r>
          </w:p>
          <w:p w14:paraId="08C1F079" w14:textId="77777777" w:rsidR="00D93391" w:rsidRPr="00AC3799" w:rsidRDefault="00D93391" w:rsidP="0097371C">
            <w:pPr>
              <w:overflowPunct w:val="0"/>
              <w:ind w:right="420"/>
              <w:jc w:val="right"/>
              <w:rPr>
                <w:rFonts w:hAnsi="ＭＳ 明朝" w:cs="ＭＳ ゴシック"/>
                <w:color w:val="000000"/>
                <w:szCs w:val="24"/>
              </w:rPr>
            </w:pPr>
          </w:p>
          <w:p w14:paraId="13331159" w14:textId="77777777" w:rsidR="00D93391" w:rsidRPr="00AC3799" w:rsidRDefault="00D93391" w:rsidP="0097371C">
            <w:pPr>
              <w:overflowPunct w:val="0"/>
              <w:ind w:right="420"/>
              <w:jc w:val="right"/>
              <w:rPr>
                <w:rFonts w:hAnsi="ＭＳ 明朝" w:cs="ＭＳ ゴシック"/>
                <w:color w:val="000000"/>
                <w:szCs w:val="24"/>
              </w:rPr>
            </w:pPr>
          </w:p>
          <w:p w14:paraId="292D506F" w14:textId="77777777" w:rsidR="00D93391" w:rsidRPr="00AC3799" w:rsidRDefault="00D93391" w:rsidP="0097371C">
            <w:pPr>
              <w:overflowPunct w:val="0"/>
              <w:spacing w:afterLines="100" w:after="240" w:line="360" w:lineRule="exact"/>
              <w:rPr>
                <w:rFonts w:hAnsi="ＭＳ 明朝" w:cs="ＭＳ ゴシック"/>
                <w:color w:val="000000"/>
                <w:szCs w:val="24"/>
              </w:rPr>
            </w:pPr>
            <w:r w:rsidRPr="00AC3799">
              <w:rPr>
                <w:rFonts w:hAnsi="ＭＳ 明朝" w:cs="ＭＳ ゴシック" w:hint="eastAsia"/>
                <w:color w:val="000000"/>
                <w:szCs w:val="24"/>
              </w:rPr>
              <w:t xml:space="preserve">　宅地造成及び特定盛土等規制法施行規則第８８条の規定により、宅地造成及び特定盛土等規制法第２条第２号に規定する宅地造成及び</w:t>
            </w:r>
            <w:r>
              <w:rPr>
                <w:rFonts w:hAnsi="ＭＳ 明朝" w:cs="ＭＳ ゴシック" w:hint="eastAsia"/>
                <w:color w:val="000000"/>
                <w:szCs w:val="24"/>
              </w:rPr>
              <w:t>同</w:t>
            </w:r>
            <w:r w:rsidRPr="00AC3799">
              <w:rPr>
                <w:rFonts w:hAnsi="ＭＳ 明朝" w:cs="ＭＳ ゴシック" w:hint="eastAsia"/>
                <w:color w:val="000000"/>
                <w:szCs w:val="24"/>
              </w:rPr>
              <w:t>法第２条第３号に規定する特定盛土等に関する工事でないことを証する書面の交付を申請します。</w:t>
            </w:r>
          </w:p>
        </w:tc>
      </w:tr>
      <w:tr w:rsidR="00D93391" w:rsidRPr="00AC3799" w14:paraId="738B0EE3" w14:textId="77777777" w:rsidTr="0097371C">
        <w:trPr>
          <w:cantSplit/>
          <w:trHeight w:val="680"/>
        </w:trPr>
        <w:tc>
          <w:tcPr>
            <w:tcW w:w="2750" w:type="dxa"/>
            <w:gridSpan w:val="2"/>
            <w:vAlign w:val="center"/>
          </w:tcPr>
          <w:p w14:paraId="4D4DDF02" w14:textId="77777777" w:rsidR="00D93391" w:rsidRPr="004C0D81" w:rsidRDefault="00D93391" w:rsidP="0097371C">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１　工事主の住所及び氏名</w:t>
            </w:r>
          </w:p>
        </w:tc>
        <w:tc>
          <w:tcPr>
            <w:tcW w:w="6321" w:type="dxa"/>
            <w:gridSpan w:val="2"/>
            <w:vAlign w:val="center"/>
          </w:tcPr>
          <w:p w14:paraId="3F712AFD" w14:textId="77777777" w:rsidR="00D93391" w:rsidRPr="00AC3799" w:rsidRDefault="00D93391" w:rsidP="0097371C">
            <w:pPr>
              <w:overflowPunct w:val="0"/>
              <w:spacing w:line="300" w:lineRule="exact"/>
              <w:rPr>
                <w:rFonts w:hAnsi="ＭＳ 明朝" w:cs="ＭＳ ゴシック"/>
                <w:color w:val="000000"/>
                <w:szCs w:val="24"/>
              </w:rPr>
            </w:pPr>
            <w:r w:rsidRPr="00726B53">
              <w:rPr>
                <w:rFonts w:hAnsi="ＭＳ 明朝" w:cs="ＭＳ ゴシック" w:hint="eastAsia"/>
                <w:color w:val="FF0000"/>
                <w:szCs w:val="24"/>
              </w:rPr>
              <w:t>長崎市魚の町4番1号　長崎 太郎</w:t>
            </w:r>
          </w:p>
        </w:tc>
      </w:tr>
      <w:tr w:rsidR="00D93391" w:rsidRPr="00AC3799" w14:paraId="04009117" w14:textId="77777777" w:rsidTr="0097371C">
        <w:trPr>
          <w:cantSplit/>
          <w:trHeight w:val="680"/>
        </w:trPr>
        <w:tc>
          <w:tcPr>
            <w:tcW w:w="2750" w:type="dxa"/>
            <w:gridSpan w:val="2"/>
            <w:vAlign w:val="center"/>
          </w:tcPr>
          <w:p w14:paraId="38C718A5" w14:textId="77777777" w:rsidR="00D93391" w:rsidRPr="004C0D81" w:rsidRDefault="00D93391" w:rsidP="0097371C">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２　土地の所在地及び地番</w:t>
            </w:r>
          </w:p>
        </w:tc>
        <w:tc>
          <w:tcPr>
            <w:tcW w:w="6321" w:type="dxa"/>
            <w:gridSpan w:val="2"/>
            <w:vAlign w:val="center"/>
          </w:tcPr>
          <w:p w14:paraId="49094749" w14:textId="77777777" w:rsidR="00D93391" w:rsidRPr="00AC3799" w:rsidRDefault="00D93391" w:rsidP="0097371C">
            <w:pPr>
              <w:overflowPunct w:val="0"/>
              <w:spacing w:line="300" w:lineRule="exact"/>
              <w:rPr>
                <w:rFonts w:hAnsi="ＭＳ 明朝" w:cs="ＭＳ ゴシック"/>
                <w:color w:val="000000"/>
                <w:szCs w:val="24"/>
              </w:rPr>
            </w:pPr>
            <w:r w:rsidRPr="00726B53">
              <w:rPr>
                <w:rFonts w:hAnsi="ＭＳ 明朝" w:cs="ＭＳ ゴシック" w:hint="eastAsia"/>
                <w:color w:val="FF0000"/>
                <w:szCs w:val="24"/>
              </w:rPr>
              <w:t>長崎市魚の町4番1</w:t>
            </w:r>
          </w:p>
        </w:tc>
      </w:tr>
      <w:tr w:rsidR="00D93391" w:rsidRPr="00AC3799" w14:paraId="0DB62AD8" w14:textId="77777777" w:rsidTr="0097371C">
        <w:trPr>
          <w:cantSplit/>
          <w:trHeight w:val="397"/>
        </w:trPr>
        <w:tc>
          <w:tcPr>
            <w:tcW w:w="2750" w:type="dxa"/>
            <w:gridSpan w:val="2"/>
            <w:vAlign w:val="center"/>
          </w:tcPr>
          <w:p w14:paraId="24CAE378" w14:textId="77777777" w:rsidR="00D93391" w:rsidRPr="004C0D81" w:rsidRDefault="00D93391" w:rsidP="0097371C">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３　規制区域の種別</w:t>
            </w:r>
          </w:p>
        </w:tc>
        <w:tc>
          <w:tcPr>
            <w:tcW w:w="6321" w:type="dxa"/>
            <w:gridSpan w:val="2"/>
            <w:vAlign w:val="center"/>
          </w:tcPr>
          <w:p w14:paraId="16852A58" w14:textId="77777777" w:rsidR="00D93391" w:rsidRPr="00AC3799" w:rsidRDefault="00D93391" w:rsidP="0097371C">
            <w:pPr>
              <w:overflowPunct w:val="0"/>
              <w:spacing w:line="300" w:lineRule="exact"/>
              <w:jc w:val="center"/>
              <w:rPr>
                <w:kern w:val="2"/>
                <w:szCs w:val="24"/>
              </w:rPr>
            </w:pPr>
            <w:r>
              <w:rPr>
                <w:rFonts w:hint="eastAsia"/>
                <w:noProof/>
                <w:kern w:val="2"/>
                <w:szCs w:val="24"/>
              </w:rPr>
              <mc:AlternateContent>
                <mc:Choice Requires="wps">
                  <w:drawing>
                    <wp:anchor distT="0" distB="0" distL="114300" distR="114300" simplePos="0" relativeHeight="251714560" behindDoc="0" locked="0" layoutInCell="1" allowOverlap="1" wp14:anchorId="5D2B9C5F" wp14:editId="6D1AE1D1">
                      <wp:simplePos x="0" y="0"/>
                      <wp:positionH relativeFrom="column">
                        <wp:posOffset>191770</wp:posOffset>
                      </wp:positionH>
                      <wp:positionV relativeFrom="paragraph">
                        <wp:posOffset>-109855</wp:posOffset>
                      </wp:positionV>
                      <wp:extent cx="1958340" cy="411480"/>
                      <wp:effectExtent l="0" t="0" r="22860" b="26670"/>
                      <wp:wrapNone/>
                      <wp:docPr id="13" name="楕円 13"/>
                      <wp:cNvGraphicFramePr/>
                      <a:graphic xmlns:a="http://schemas.openxmlformats.org/drawingml/2006/main">
                        <a:graphicData uri="http://schemas.microsoft.com/office/word/2010/wordprocessingShape">
                          <wps:wsp>
                            <wps:cNvSpPr/>
                            <wps:spPr>
                              <a:xfrm>
                                <a:off x="0" y="0"/>
                                <a:ext cx="1958340" cy="41148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2B4787" id="楕円 13" o:spid="_x0000_s1026" style="position:absolute;left:0;text-align:left;margin-left:15.1pt;margin-top:-8.65pt;width:154.2pt;height:3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" filled="f" strokecolor="red"/>
                  </w:pict>
                </mc:Fallback>
              </mc:AlternateContent>
            </w:r>
            <w:r w:rsidRPr="005F1095">
              <w:rPr>
                <w:rFonts w:hint="eastAsia"/>
                <w:kern w:val="2"/>
                <w:szCs w:val="24"/>
              </w:rPr>
              <w:t>宅地造成等工事規制区域・特定盛土等規制区域</w:t>
            </w:r>
          </w:p>
        </w:tc>
      </w:tr>
      <w:tr w:rsidR="00D93391" w:rsidRPr="00AC3799" w14:paraId="0A69956E" w14:textId="77777777" w:rsidTr="0097371C">
        <w:trPr>
          <w:cantSplit/>
          <w:trHeight w:val="421"/>
        </w:trPr>
        <w:tc>
          <w:tcPr>
            <w:tcW w:w="2750" w:type="dxa"/>
            <w:gridSpan w:val="2"/>
            <w:vAlign w:val="center"/>
          </w:tcPr>
          <w:p w14:paraId="20964EC7" w14:textId="77777777" w:rsidR="00D93391" w:rsidRPr="004C0D81" w:rsidRDefault="00D93391" w:rsidP="0097371C">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４　土地の面積</w:t>
            </w:r>
          </w:p>
        </w:tc>
        <w:tc>
          <w:tcPr>
            <w:tcW w:w="6321" w:type="dxa"/>
            <w:gridSpan w:val="2"/>
            <w:vAlign w:val="center"/>
          </w:tcPr>
          <w:p w14:paraId="4158E582" w14:textId="77777777" w:rsidR="00D93391" w:rsidRPr="00AC3799" w:rsidRDefault="00D93391" w:rsidP="0097371C">
            <w:pPr>
              <w:overflowPunct w:val="0"/>
              <w:spacing w:line="300" w:lineRule="exact"/>
              <w:jc w:val="right"/>
              <w:rPr>
                <w:kern w:val="2"/>
                <w:szCs w:val="24"/>
              </w:rPr>
            </w:pPr>
            <w:r w:rsidRPr="00726B53">
              <w:rPr>
                <w:rFonts w:hint="eastAsia"/>
                <w:color w:val="FF0000"/>
                <w:kern w:val="2"/>
                <w:szCs w:val="24"/>
              </w:rPr>
              <w:t>123.45</w:t>
            </w:r>
            <w:r w:rsidRPr="005F1095">
              <w:rPr>
                <w:rFonts w:hint="eastAsia"/>
                <w:kern w:val="2"/>
                <w:szCs w:val="24"/>
              </w:rPr>
              <w:t>平方メートル</w:t>
            </w:r>
            <w:r w:rsidRPr="00726B53">
              <w:rPr>
                <w:rFonts w:hint="eastAsia"/>
                <w:color w:val="FF0000"/>
                <w:kern w:val="2"/>
                <w:szCs w:val="24"/>
              </w:rPr>
              <w:t>（122.35平方メートル）</w:t>
            </w:r>
          </w:p>
        </w:tc>
      </w:tr>
      <w:tr w:rsidR="00D93391" w:rsidRPr="00AC3799" w14:paraId="6B195B7F" w14:textId="77777777" w:rsidTr="0097371C">
        <w:trPr>
          <w:cantSplit/>
          <w:trHeight w:val="680"/>
        </w:trPr>
        <w:tc>
          <w:tcPr>
            <w:tcW w:w="2750" w:type="dxa"/>
            <w:gridSpan w:val="2"/>
            <w:vAlign w:val="center"/>
          </w:tcPr>
          <w:p w14:paraId="0F965157" w14:textId="77777777" w:rsidR="00D93391" w:rsidRPr="004C0D81" w:rsidRDefault="00D93391" w:rsidP="0097371C">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５　盛土又は切土をする土地の面積</w:t>
            </w:r>
          </w:p>
        </w:tc>
        <w:tc>
          <w:tcPr>
            <w:tcW w:w="6321" w:type="dxa"/>
            <w:gridSpan w:val="2"/>
            <w:vAlign w:val="center"/>
          </w:tcPr>
          <w:p w14:paraId="14BB28CF" w14:textId="77777777" w:rsidR="00D93391" w:rsidRPr="00AC3799" w:rsidRDefault="00D93391" w:rsidP="0097371C">
            <w:pPr>
              <w:overflowPunct w:val="0"/>
              <w:spacing w:line="300" w:lineRule="exact"/>
              <w:jc w:val="right"/>
              <w:rPr>
                <w:kern w:val="2"/>
                <w:szCs w:val="24"/>
              </w:rPr>
            </w:pPr>
            <w:r w:rsidRPr="005F0CDE">
              <w:rPr>
                <w:rFonts w:hint="eastAsia"/>
                <w:color w:val="FF0000"/>
                <w:kern w:val="2"/>
                <w:szCs w:val="24"/>
              </w:rPr>
              <w:t>100.00</w:t>
            </w:r>
            <w:r w:rsidRPr="005F1095">
              <w:rPr>
                <w:rFonts w:hint="eastAsia"/>
                <w:kern w:val="2"/>
                <w:szCs w:val="24"/>
              </w:rPr>
              <w:t>平方メートル</w:t>
            </w:r>
          </w:p>
        </w:tc>
      </w:tr>
      <w:tr w:rsidR="00D93391" w:rsidRPr="00AC3799" w14:paraId="2F81CF92" w14:textId="77777777" w:rsidTr="0097371C">
        <w:trPr>
          <w:cantSplit/>
          <w:trHeight w:val="680"/>
        </w:trPr>
        <w:tc>
          <w:tcPr>
            <w:tcW w:w="2750" w:type="dxa"/>
            <w:gridSpan w:val="2"/>
            <w:vAlign w:val="center"/>
          </w:tcPr>
          <w:p w14:paraId="46D81039" w14:textId="77777777" w:rsidR="00D93391" w:rsidRPr="004C0D81" w:rsidRDefault="00D93391" w:rsidP="0097371C">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６　崖の高さ</w:t>
            </w:r>
          </w:p>
        </w:tc>
        <w:tc>
          <w:tcPr>
            <w:tcW w:w="6321" w:type="dxa"/>
            <w:gridSpan w:val="2"/>
            <w:vAlign w:val="center"/>
          </w:tcPr>
          <w:p w14:paraId="69F32290" w14:textId="77777777" w:rsidR="00D93391" w:rsidRPr="00AC3799" w:rsidRDefault="00D93391" w:rsidP="0097371C">
            <w:pPr>
              <w:overflowPunct w:val="0"/>
              <w:spacing w:line="300" w:lineRule="exact"/>
              <w:jc w:val="left"/>
              <w:rPr>
                <w:kern w:val="2"/>
                <w:szCs w:val="24"/>
                <w:highlight w:val="yellow"/>
              </w:rPr>
            </w:pPr>
            <w:r>
              <w:rPr>
                <w:rFonts w:hint="eastAsia"/>
                <w:noProof/>
                <w:kern w:val="2"/>
                <w:szCs w:val="24"/>
              </w:rPr>
              <mc:AlternateContent>
                <mc:Choice Requires="wps">
                  <w:drawing>
                    <wp:anchor distT="0" distB="0" distL="114300" distR="114300" simplePos="0" relativeHeight="251725824" behindDoc="0" locked="0" layoutInCell="1" allowOverlap="1" wp14:anchorId="3B56120D" wp14:editId="6FFF51C3">
                      <wp:simplePos x="0" y="0"/>
                      <wp:positionH relativeFrom="column">
                        <wp:posOffset>3683635</wp:posOffset>
                      </wp:positionH>
                      <wp:positionV relativeFrom="paragraph">
                        <wp:posOffset>120650</wp:posOffset>
                      </wp:positionV>
                      <wp:extent cx="167640" cy="68580"/>
                      <wp:effectExtent l="38100" t="0" r="22860" b="64770"/>
                      <wp:wrapNone/>
                      <wp:docPr id="14" name="直線矢印コネクタ 14"/>
                      <wp:cNvGraphicFramePr/>
                      <a:graphic xmlns:a="http://schemas.openxmlformats.org/drawingml/2006/main">
                        <a:graphicData uri="http://schemas.microsoft.com/office/word/2010/wordprocessingShape">
                          <wps:wsp>
                            <wps:cNvCnPr/>
                            <wps:spPr>
                              <a:xfrm flipH="1">
                                <a:off x="0" y="0"/>
                                <a:ext cx="167640" cy="685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5A61D7" id="_x0000_t32" coordsize="21600,21600" o:spt="32" o:oned="t" path="m,l21600,21600e" filled="f">
                      <v:path arrowok="t" fillok="f" o:connecttype="none"/>
                      <o:lock v:ext="edit" shapetype="t"/>
                    </v:shapetype>
                    <v:shape id="直線矢印コネクタ 14" o:spid="_x0000_s1026" type="#_x0000_t32" style="position:absolute;left:0;text-align:left;margin-left:290.05pt;margin-top:9.5pt;width:13.2pt;height:5.4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" strokecolor="black [3213]">
                      <v:stroke endarrow="block"/>
                    </v:shape>
                  </w:pict>
                </mc:Fallback>
              </mc:AlternateContent>
            </w:r>
            <w:r w:rsidRPr="005F1095">
              <w:rPr>
                <w:rFonts w:hint="eastAsia"/>
                <w:kern w:val="2"/>
                <w:szCs w:val="24"/>
              </w:rPr>
              <w:t xml:space="preserve">(最も高い部分)　　　</w:t>
            </w:r>
            <w:r>
              <w:rPr>
                <w:rFonts w:hAnsi="ＭＳ 明朝" w:cs="ＭＳ ゴシック" w:hint="eastAsia"/>
                <w:noProof/>
                <w:color w:val="000000"/>
                <w:szCs w:val="24"/>
              </w:rPr>
              <w:t xml:space="preserve"> </w:t>
            </w:r>
            <w:r w:rsidRPr="005F1095">
              <w:rPr>
                <w:rFonts w:hint="eastAsia"/>
                <w:kern w:val="2"/>
                <w:szCs w:val="24"/>
              </w:rPr>
              <w:t xml:space="preserve">　　　　　　　</w:t>
            </w:r>
            <w:r>
              <w:rPr>
                <w:rFonts w:hint="eastAsia"/>
                <w:color w:val="FF0000"/>
                <w:kern w:val="2"/>
                <w:szCs w:val="24"/>
              </w:rPr>
              <w:t>2</w:t>
            </w:r>
            <w:r w:rsidRPr="005F0CDE">
              <w:rPr>
                <w:rFonts w:hint="eastAsia"/>
                <w:color w:val="FF0000"/>
                <w:kern w:val="2"/>
                <w:szCs w:val="24"/>
              </w:rPr>
              <w:t>.00</w:t>
            </w:r>
            <w:r w:rsidRPr="005F1095">
              <w:rPr>
                <w:rFonts w:hint="eastAsia"/>
                <w:kern w:val="2"/>
                <w:szCs w:val="24"/>
              </w:rPr>
              <w:t>メートル</w:t>
            </w:r>
          </w:p>
        </w:tc>
      </w:tr>
      <w:tr w:rsidR="00D93391" w:rsidRPr="00AC3799" w14:paraId="3ABCA070" w14:textId="77777777" w:rsidTr="0097371C">
        <w:trPr>
          <w:cantSplit/>
          <w:trHeight w:val="465"/>
        </w:trPr>
        <w:tc>
          <w:tcPr>
            <w:tcW w:w="2750" w:type="dxa"/>
            <w:gridSpan w:val="2"/>
            <w:vAlign w:val="center"/>
          </w:tcPr>
          <w:p w14:paraId="2204E50A" w14:textId="77777777" w:rsidR="00D93391" w:rsidRPr="004C0D81" w:rsidRDefault="00D93391" w:rsidP="0097371C">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７　工事予定期間</w:t>
            </w:r>
          </w:p>
        </w:tc>
        <w:tc>
          <w:tcPr>
            <w:tcW w:w="6321" w:type="dxa"/>
            <w:gridSpan w:val="2"/>
            <w:vAlign w:val="center"/>
          </w:tcPr>
          <w:p w14:paraId="30D371AC" w14:textId="77777777" w:rsidR="00D93391" w:rsidRPr="00AC3799" w:rsidRDefault="00D93391" w:rsidP="0097371C">
            <w:pPr>
              <w:overflowPunct w:val="0"/>
              <w:spacing w:line="300" w:lineRule="exact"/>
              <w:ind w:firstLineChars="200" w:firstLine="480"/>
              <w:rPr>
                <w:kern w:val="2"/>
                <w:szCs w:val="24"/>
              </w:rPr>
            </w:pPr>
            <w:r>
              <w:rPr>
                <w:rFonts w:hint="eastAsia"/>
                <w:kern w:val="2"/>
                <w:szCs w:val="24"/>
              </w:rPr>
              <w:t xml:space="preserve">証明日以降　～　</w:t>
            </w:r>
            <w:r w:rsidRPr="00B52E8E">
              <w:rPr>
                <w:rFonts w:hint="eastAsia"/>
                <w:color w:val="FF0000"/>
                <w:kern w:val="2"/>
                <w:szCs w:val="24"/>
              </w:rPr>
              <w:t>工期末を記入</w:t>
            </w:r>
          </w:p>
        </w:tc>
      </w:tr>
      <w:tr w:rsidR="00D93391" w:rsidRPr="00AC3799" w14:paraId="368D9AFD" w14:textId="77777777" w:rsidTr="0097371C">
        <w:trPr>
          <w:cantSplit/>
          <w:trHeight w:val="1386"/>
        </w:trPr>
        <w:tc>
          <w:tcPr>
            <w:tcW w:w="2750" w:type="dxa"/>
            <w:gridSpan w:val="2"/>
            <w:vAlign w:val="center"/>
          </w:tcPr>
          <w:p w14:paraId="7163B111" w14:textId="77777777" w:rsidR="00D93391" w:rsidRPr="004C0D81" w:rsidRDefault="00D93391" w:rsidP="0097371C">
            <w:pPr>
              <w:overflowPunct w:val="0"/>
              <w:spacing w:line="300" w:lineRule="exact"/>
              <w:ind w:left="240" w:hangingChars="100" w:hanging="240"/>
              <w:jc w:val="left"/>
              <w:rPr>
                <w:rFonts w:hAnsi="ＭＳ 明朝" w:cs="ＭＳ ゴシック"/>
                <w:color w:val="000000"/>
                <w:szCs w:val="24"/>
              </w:rPr>
            </w:pPr>
            <w:r w:rsidRPr="004C0D81">
              <w:rPr>
                <w:rFonts w:hAnsi="ＭＳ 明朝" w:cs="ＭＳ ゴシック" w:hint="eastAsia"/>
                <w:color w:val="000000"/>
                <w:szCs w:val="24"/>
              </w:rPr>
              <w:t>８　備考</w:t>
            </w:r>
          </w:p>
        </w:tc>
        <w:tc>
          <w:tcPr>
            <w:tcW w:w="6321" w:type="dxa"/>
            <w:gridSpan w:val="2"/>
            <w:vAlign w:val="center"/>
          </w:tcPr>
          <w:p w14:paraId="188CC4DA" w14:textId="77777777" w:rsidR="00D93391" w:rsidRPr="00B52E8E" w:rsidRDefault="00D93391" w:rsidP="0097371C">
            <w:pPr>
              <w:overflowPunct w:val="0"/>
              <w:spacing w:line="300" w:lineRule="exact"/>
              <w:rPr>
                <w:color w:val="0070C0"/>
                <w:kern w:val="2"/>
                <w:sz w:val="22"/>
                <w:szCs w:val="24"/>
              </w:rPr>
            </w:pPr>
            <w:r w:rsidRPr="00B52E8E">
              <w:rPr>
                <w:rFonts w:hint="eastAsia"/>
                <w:color w:val="0070C0"/>
                <w:kern w:val="2"/>
                <w:sz w:val="22"/>
                <w:szCs w:val="24"/>
              </w:rPr>
              <w:t>宅地造成及び特定盛土等規制法施行令第3条に該当しない</w:t>
            </w:r>
          </w:p>
          <w:p w14:paraId="6B68936B" w14:textId="77777777" w:rsidR="00D93391" w:rsidRPr="00B52E8E" w:rsidRDefault="00D93391" w:rsidP="0097371C">
            <w:pPr>
              <w:overflowPunct w:val="0"/>
              <w:spacing w:line="300" w:lineRule="exact"/>
              <w:rPr>
                <w:color w:val="0070C0"/>
                <w:kern w:val="2"/>
                <w:sz w:val="22"/>
                <w:szCs w:val="24"/>
              </w:rPr>
            </w:pPr>
            <w:r w:rsidRPr="00B52E8E">
              <w:rPr>
                <w:rFonts w:hint="eastAsia"/>
                <w:color w:val="0070C0"/>
                <w:kern w:val="2"/>
                <w:sz w:val="22"/>
                <w:szCs w:val="24"/>
              </w:rPr>
              <w:t>切土・盛土なし</w:t>
            </w:r>
          </w:p>
          <w:p w14:paraId="25EC60DD" w14:textId="77777777" w:rsidR="00D93391" w:rsidRPr="00B52E8E" w:rsidRDefault="00D93391" w:rsidP="0097371C">
            <w:pPr>
              <w:overflowPunct w:val="0"/>
              <w:spacing w:line="300" w:lineRule="exact"/>
              <w:rPr>
                <w:color w:val="0070C0"/>
                <w:kern w:val="2"/>
                <w:sz w:val="22"/>
                <w:szCs w:val="24"/>
              </w:rPr>
            </w:pPr>
            <w:r w:rsidRPr="00B52E8E">
              <w:rPr>
                <w:rFonts w:hint="eastAsia"/>
                <w:color w:val="0070C0"/>
                <w:kern w:val="2"/>
                <w:sz w:val="22"/>
                <w:szCs w:val="24"/>
              </w:rPr>
              <w:t>既存擁壁等については、〇級建築士（〇〇 〇〇）により、</w:t>
            </w:r>
          </w:p>
          <w:p w14:paraId="784CD4D3" w14:textId="77777777" w:rsidR="00D93391" w:rsidRPr="00AC3799" w:rsidRDefault="00D93391" w:rsidP="0097371C">
            <w:pPr>
              <w:overflowPunct w:val="0"/>
              <w:spacing w:line="300" w:lineRule="exact"/>
              <w:rPr>
                <w:kern w:val="2"/>
                <w:szCs w:val="24"/>
              </w:rPr>
            </w:pPr>
            <w:r w:rsidRPr="00B52E8E">
              <w:rPr>
                <w:rFonts w:hint="eastAsia"/>
                <w:color w:val="0070C0"/>
                <w:kern w:val="2"/>
                <w:sz w:val="22"/>
                <w:szCs w:val="24"/>
              </w:rPr>
              <w:t>安全上支障ない旨、確認されている。</w:t>
            </w:r>
          </w:p>
        </w:tc>
      </w:tr>
      <w:tr w:rsidR="00D93391" w:rsidRPr="00AC3799" w14:paraId="0A7B970C" w14:textId="77777777" w:rsidTr="0097371C">
        <w:trPr>
          <w:cantSplit/>
          <w:trHeight w:val="427"/>
        </w:trPr>
        <w:tc>
          <w:tcPr>
            <w:tcW w:w="567" w:type="dxa"/>
            <w:vMerge w:val="restart"/>
            <w:textDirection w:val="tbRlV"/>
            <w:vAlign w:val="center"/>
          </w:tcPr>
          <w:p w14:paraId="717FAAF5" w14:textId="77777777" w:rsidR="00D93391" w:rsidRPr="008A370C" w:rsidRDefault="00D93391" w:rsidP="0097371C">
            <w:pPr>
              <w:overflowPunct w:val="0"/>
              <w:spacing w:line="300" w:lineRule="exact"/>
              <w:ind w:left="113" w:right="113"/>
              <w:jc w:val="center"/>
              <w:rPr>
                <w:rFonts w:hAnsi="ＭＳ 明朝" w:cs="ＭＳ ゴシック"/>
                <w:color w:val="000000"/>
                <w:szCs w:val="24"/>
              </w:rPr>
            </w:pPr>
            <w:r w:rsidRPr="00D93391">
              <w:rPr>
                <w:rFonts w:hint="eastAsia"/>
                <w:spacing w:val="120"/>
                <w:szCs w:val="24"/>
                <w:fitText w:val="1680" w:id="-702236928"/>
              </w:rPr>
              <w:t>※証明</w:t>
            </w:r>
            <w:r w:rsidRPr="00D93391">
              <w:rPr>
                <w:rFonts w:hint="eastAsia"/>
                <w:szCs w:val="24"/>
                <w:fitText w:val="1680" w:id="-702236928"/>
              </w:rPr>
              <w:t>欄</w:t>
            </w:r>
          </w:p>
        </w:tc>
        <w:tc>
          <w:tcPr>
            <w:tcW w:w="6379" w:type="dxa"/>
            <w:gridSpan w:val="2"/>
            <w:vMerge w:val="restart"/>
            <w:vAlign w:val="center"/>
          </w:tcPr>
          <w:p w14:paraId="49CE6B0B" w14:textId="77777777" w:rsidR="00D93391" w:rsidRPr="008A370C" w:rsidRDefault="00D93391" w:rsidP="0097371C">
            <w:pPr>
              <w:overflowPunct w:val="0"/>
              <w:autoSpaceDE w:val="0"/>
              <w:autoSpaceDN w:val="0"/>
              <w:spacing w:before="120" w:line="300" w:lineRule="exact"/>
              <w:ind w:right="1380" w:firstLineChars="300" w:firstLine="720"/>
              <w:rPr>
                <w:szCs w:val="24"/>
              </w:rPr>
            </w:pPr>
            <w:r w:rsidRPr="00B52E8E">
              <w:rPr>
                <w:rFonts w:hint="eastAsia"/>
                <w:color w:val="0070C0"/>
                <w:kern w:val="2"/>
                <w:szCs w:val="24"/>
              </w:rPr>
              <w:t>第〇〇号　　　〇</w:t>
            </w:r>
            <w:r w:rsidRPr="008A370C">
              <w:rPr>
                <w:rFonts w:hint="eastAsia"/>
                <w:kern w:val="2"/>
                <w:szCs w:val="24"/>
              </w:rPr>
              <w:t xml:space="preserve">年　　</w:t>
            </w:r>
            <w:r w:rsidRPr="00B52E8E">
              <w:rPr>
                <w:rFonts w:hint="eastAsia"/>
                <w:color w:val="0070C0"/>
                <w:kern w:val="2"/>
                <w:szCs w:val="24"/>
              </w:rPr>
              <w:t>〇</w:t>
            </w:r>
            <w:r w:rsidRPr="008A370C">
              <w:rPr>
                <w:rFonts w:hint="eastAsia"/>
                <w:kern w:val="2"/>
                <w:szCs w:val="24"/>
              </w:rPr>
              <w:t xml:space="preserve">月　　</w:t>
            </w:r>
            <w:r w:rsidRPr="00B52E8E">
              <w:rPr>
                <w:rFonts w:hint="eastAsia"/>
                <w:color w:val="0070C0"/>
                <w:kern w:val="2"/>
                <w:szCs w:val="24"/>
              </w:rPr>
              <w:t>〇</w:t>
            </w:r>
            <w:r w:rsidRPr="008A370C">
              <w:rPr>
                <w:rFonts w:hint="eastAsia"/>
                <w:kern w:val="2"/>
                <w:szCs w:val="24"/>
              </w:rPr>
              <w:t>日</w:t>
            </w:r>
          </w:p>
          <w:p w14:paraId="0EED7086" w14:textId="77777777" w:rsidR="00D93391" w:rsidRPr="008A370C" w:rsidRDefault="00D93391" w:rsidP="0097371C">
            <w:pPr>
              <w:spacing w:line="300" w:lineRule="exact"/>
              <w:rPr>
                <w:szCs w:val="24"/>
              </w:rPr>
            </w:pPr>
            <w:r>
              <w:rPr>
                <w:rFonts w:hint="eastAsia"/>
                <w:szCs w:val="24"/>
              </w:rPr>
              <w:t xml:space="preserve">　上記の計画</w:t>
            </w:r>
            <w:r w:rsidRPr="008A370C">
              <w:rPr>
                <w:rFonts w:hint="eastAsia"/>
                <w:szCs w:val="24"/>
              </w:rPr>
              <w:t>については、法第２条第２号に規定する宅地造成及び法第２条第３号に規定する特定盛土等に関する工事でないことを証明します。</w:t>
            </w:r>
          </w:p>
          <w:p w14:paraId="46026AE5" w14:textId="77777777" w:rsidR="00D93391" w:rsidRPr="008A370C" w:rsidRDefault="00D93391" w:rsidP="0097371C">
            <w:pPr>
              <w:spacing w:line="300" w:lineRule="exact"/>
              <w:rPr>
                <w:szCs w:val="24"/>
              </w:rPr>
            </w:pPr>
            <w:r w:rsidRPr="008A370C">
              <w:rPr>
                <w:rFonts w:hint="eastAsia"/>
                <w:szCs w:val="24"/>
              </w:rPr>
              <w:t xml:space="preserve">　　</w:t>
            </w:r>
          </w:p>
          <w:p w14:paraId="65CB9F17" w14:textId="77777777" w:rsidR="00D93391" w:rsidRDefault="00D93391" w:rsidP="0097371C">
            <w:pPr>
              <w:overflowPunct w:val="0"/>
              <w:spacing w:line="300" w:lineRule="exact"/>
              <w:rPr>
                <w:szCs w:val="24"/>
              </w:rPr>
            </w:pPr>
            <w:r w:rsidRPr="008A370C">
              <w:rPr>
                <w:rFonts w:hint="eastAsia"/>
                <w:szCs w:val="24"/>
              </w:rPr>
              <w:t xml:space="preserve">　　　　　　　　長崎市長</w:t>
            </w:r>
          </w:p>
          <w:p w14:paraId="4FA335A2" w14:textId="77777777" w:rsidR="00D93391" w:rsidRPr="008A370C" w:rsidRDefault="00D93391" w:rsidP="0097371C">
            <w:pPr>
              <w:overflowPunct w:val="0"/>
              <w:spacing w:line="80" w:lineRule="exact"/>
              <w:rPr>
                <w:rFonts w:hAnsi="ＭＳ 明朝" w:cs="ＭＳ ゴシック"/>
                <w:color w:val="000000"/>
                <w:szCs w:val="24"/>
              </w:rPr>
            </w:pPr>
          </w:p>
        </w:tc>
        <w:tc>
          <w:tcPr>
            <w:tcW w:w="2125" w:type="dxa"/>
            <w:vAlign w:val="center"/>
          </w:tcPr>
          <w:p w14:paraId="434D607E" w14:textId="77777777" w:rsidR="00D93391" w:rsidRPr="008A370C" w:rsidRDefault="00D93391" w:rsidP="0097371C">
            <w:pPr>
              <w:spacing w:line="300" w:lineRule="exact"/>
              <w:jc w:val="center"/>
              <w:rPr>
                <w:kern w:val="2"/>
                <w:szCs w:val="24"/>
              </w:rPr>
            </w:pPr>
            <w:r w:rsidRPr="008A370C">
              <w:rPr>
                <w:rFonts w:hint="eastAsia"/>
                <w:kern w:val="2"/>
                <w:szCs w:val="24"/>
              </w:rPr>
              <w:t>※受　　付　　欄</w:t>
            </w:r>
          </w:p>
        </w:tc>
      </w:tr>
      <w:tr w:rsidR="00D93391" w:rsidRPr="00AC3799" w14:paraId="50A7335D" w14:textId="77777777" w:rsidTr="0097371C">
        <w:trPr>
          <w:cantSplit/>
          <w:trHeight w:val="990"/>
        </w:trPr>
        <w:tc>
          <w:tcPr>
            <w:tcW w:w="567" w:type="dxa"/>
            <w:vMerge/>
            <w:vAlign w:val="center"/>
          </w:tcPr>
          <w:p w14:paraId="425E4F99" w14:textId="77777777" w:rsidR="00D93391" w:rsidRPr="008A370C" w:rsidRDefault="00D93391" w:rsidP="0097371C">
            <w:pPr>
              <w:overflowPunct w:val="0"/>
              <w:spacing w:line="300" w:lineRule="exact"/>
              <w:rPr>
                <w:rFonts w:hAnsi="ＭＳ 明朝" w:cs="ＭＳ ゴシック"/>
                <w:color w:val="000000"/>
                <w:szCs w:val="24"/>
              </w:rPr>
            </w:pPr>
          </w:p>
        </w:tc>
        <w:tc>
          <w:tcPr>
            <w:tcW w:w="6379" w:type="dxa"/>
            <w:gridSpan w:val="2"/>
            <w:vMerge/>
          </w:tcPr>
          <w:p w14:paraId="372068D0" w14:textId="77777777" w:rsidR="00D93391" w:rsidRPr="008A370C" w:rsidRDefault="00D93391" w:rsidP="0097371C">
            <w:pPr>
              <w:spacing w:line="300" w:lineRule="exact"/>
              <w:rPr>
                <w:rFonts w:hAnsi="ＭＳ 明朝" w:cs="ＭＳ ゴシック"/>
                <w:color w:val="000000"/>
                <w:szCs w:val="24"/>
              </w:rPr>
            </w:pPr>
          </w:p>
        </w:tc>
        <w:tc>
          <w:tcPr>
            <w:tcW w:w="2125" w:type="dxa"/>
            <w:vAlign w:val="center"/>
          </w:tcPr>
          <w:p w14:paraId="7161D14C" w14:textId="77777777" w:rsidR="00D93391" w:rsidRPr="008A370C" w:rsidRDefault="00D93391" w:rsidP="0097371C">
            <w:pPr>
              <w:spacing w:line="300" w:lineRule="exact"/>
              <w:jc w:val="center"/>
              <w:rPr>
                <w:kern w:val="2"/>
                <w:szCs w:val="24"/>
              </w:rPr>
            </w:pPr>
          </w:p>
        </w:tc>
      </w:tr>
    </w:tbl>
    <w:p w14:paraId="396A6036" w14:textId="77777777" w:rsidR="00D93391" w:rsidRPr="008A370C" w:rsidRDefault="00D93391" w:rsidP="00D93391">
      <w:pPr>
        <w:widowControl/>
        <w:spacing w:line="360" w:lineRule="exact"/>
        <w:rPr>
          <w:rFonts w:hAnsi="ＭＳ 明朝" w:cs="ＭＳ 明朝"/>
          <w:color w:val="000000"/>
          <w:szCs w:val="24"/>
        </w:rPr>
      </w:pPr>
      <w:r w:rsidRPr="008A370C">
        <w:rPr>
          <w:rFonts w:hAnsi="ＭＳ 明朝" w:cs="ＭＳ 明朝" w:hint="eastAsia"/>
          <w:color w:val="000000"/>
          <w:szCs w:val="24"/>
        </w:rPr>
        <w:t>〔注意〕</w:t>
      </w:r>
    </w:p>
    <w:p w14:paraId="40F9C0E6" w14:textId="77777777" w:rsidR="00D93391" w:rsidRPr="008A370C" w:rsidRDefault="00D93391" w:rsidP="00D93391">
      <w:pPr>
        <w:widowControl/>
        <w:spacing w:line="360" w:lineRule="exact"/>
        <w:ind w:firstLineChars="100" w:firstLine="240"/>
        <w:rPr>
          <w:rFonts w:hAnsi="ＭＳ 明朝" w:cs="ＭＳ 明朝"/>
          <w:color w:val="000000"/>
          <w:szCs w:val="24"/>
        </w:rPr>
      </w:pPr>
      <w:r w:rsidRPr="008A370C">
        <w:rPr>
          <w:rFonts w:hAnsi="ＭＳ 明朝" w:cs="ＭＳ 明朝" w:hint="eastAsia"/>
          <w:color w:val="000000"/>
          <w:szCs w:val="24"/>
        </w:rPr>
        <w:t>※印のある欄は記入しないでください。</w:t>
      </w:r>
    </w:p>
    <w:p w14:paraId="486A03C2" w14:textId="77777777" w:rsidR="00D93391" w:rsidRPr="008A370C" w:rsidRDefault="00D93391" w:rsidP="00D93391">
      <w:pPr>
        <w:widowControl/>
        <w:spacing w:line="360" w:lineRule="exact"/>
        <w:ind w:firstLineChars="100" w:firstLine="240"/>
        <w:rPr>
          <w:rFonts w:hAnsi="ＭＳ 明朝" w:cs="ＭＳ 明朝"/>
          <w:color w:val="000000"/>
          <w:szCs w:val="24"/>
        </w:rPr>
      </w:pPr>
      <w:r w:rsidRPr="008A370C">
        <w:rPr>
          <w:rFonts w:hAnsi="ＭＳ 明朝" w:cs="ＭＳ 明朝" w:hint="eastAsia"/>
          <w:color w:val="000000"/>
          <w:szCs w:val="24"/>
        </w:rPr>
        <w:t>３欄は、土地の所在地について、該当する規制区域の種別を○印で囲むこと。</w:t>
      </w:r>
    </w:p>
    <w:p w14:paraId="261EF8E7" w14:textId="77777777" w:rsidR="00D93391" w:rsidRDefault="00D93391" w:rsidP="00D93391">
      <w:pPr>
        <w:widowControl/>
        <w:spacing w:line="360" w:lineRule="exact"/>
        <w:ind w:leftChars="100" w:left="240"/>
        <w:rPr>
          <w:rFonts w:hAnsi="ＭＳ 明朝" w:cs="ＭＳ 明朝"/>
          <w:color w:val="000000"/>
          <w:szCs w:val="24"/>
        </w:rPr>
      </w:pPr>
      <w:r w:rsidRPr="008A370C">
        <w:rPr>
          <w:rFonts w:hAnsi="ＭＳ 明朝" w:cs="ＭＳ 明朝" w:hint="eastAsia"/>
          <w:color w:val="000000"/>
          <w:szCs w:val="24"/>
        </w:rPr>
        <w:t>省令第七条第一項の表に掲げる図面（位置図、地形図、土地の平面図及び土地の断面図に限る）その他知事が必要と定める図書を添付すること。</w:t>
      </w:r>
    </w:p>
    <w:p w14:paraId="0D3F7E14" w14:textId="77777777" w:rsidR="00D93391" w:rsidRDefault="00D93391" w:rsidP="00D93391">
      <w:pPr>
        <w:widowControl/>
        <w:spacing w:line="360" w:lineRule="exact"/>
        <w:ind w:leftChars="100" w:left="240"/>
        <w:rPr>
          <w:rFonts w:hAnsi="ＭＳ 明朝" w:cs="ＭＳ 明朝"/>
          <w:color w:val="000000"/>
          <w:szCs w:val="24"/>
        </w:rPr>
      </w:pPr>
    </w:p>
    <w:p w14:paraId="57D475AB" w14:textId="77777777" w:rsidR="00D93391" w:rsidRPr="00EE1C28" w:rsidRDefault="00D93391" w:rsidP="00D93391">
      <w:pPr>
        <w:widowControl/>
        <w:spacing w:line="360" w:lineRule="exact"/>
        <w:ind w:leftChars="100" w:left="240"/>
        <w:rPr>
          <w:rFonts w:hAnsi="ＭＳ 明朝" w:cs="ＭＳ 明朝"/>
          <w:color w:val="FF0000"/>
          <w:szCs w:val="24"/>
        </w:rPr>
      </w:pPr>
      <w:r w:rsidRPr="00EE1C28">
        <w:rPr>
          <w:rFonts w:hAnsi="ＭＳ 明朝" w:cs="ＭＳ 明朝" w:hint="eastAsia"/>
          <w:color w:val="FF0000"/>
          <w:szCs w:val="24"/>
        </w:rPr>
        <w:t>※1：</w:t>
      </w:r>
    </w:p>
    <w:p w14:paraId="0CB30800" w14:textId="77777777" w:rsidR="00D93391" w:rsidRPr="00EE1C28" w:rsidRDefault="00D93391" w:rsidP="00D93391">
      <w:pPr>
        <w:widowControl/>
        <w:spacing w:line="360" w:lineRule="exact"/>
        <w:ind w:leftChars="100" w:left="240"/>
        <w:rPr>
          <w:rFonts w:hAnsi="ＭＳ 明朝" w:cs="ＭＳ 明朝"/>
          <w:color w:val="FF0000"/>
          <w:szCs w:val="24"/>
        </w:rPr>
      </w:pPr>
      <w:r w:rsidRPr="00EE1C28">
        <w:rPr>
          <w:rFonts w:hAnsi="ＭＳ 明朝" w:cs="ＭＳ 明朝" w:hint="eastAsia"/>
          <w:color w:val="FF0000"/>
          <w:szCs w:val="24"/>
        </w:rPr>
        <w:t>宅地造成等工事規制区域、特定盛土等規制区域は、申請地の区域を確認し、該当する区域に〇で囲む、若しくは該当しない区域は削除する。</w:t>
      </w:r>
    </w:p>
    <w:p w14:paraId="4B46AA89" w14:textId="77777777" w:rsidR="00D93391" w:rsidRPr="00EE1C28" w:rsidRDefault="00D93391" w:rsidP="00D93391">
      <w:pPr>
        <w:widowControl/>
        <w:spacing w:line="360" w:lineRule="exact"/>
        <w:ind w:leftChars="100" w:left="240"/>
        <w:rPr>
          <w:rFonts w:hAnsi="ＭＳ 明朝" w:cs="ＭＳ 明朝"/>
          <w:color w:val="FF0000"/>
          <w:szCs w:val="24"/>
        </w:rPr>
      </w:pPr>
    </w:p>
    <w:p w14:paraId="71092EFF" w14:textId="77777777" w:rsidR="00D93391" w:rsidRPr="00EE1C28" w:rsidRDefault="00D93391" w:rsidP="00D93391">
      <w:pPr>
        <w:widowControl/>
        <w:spacing w:line="360" w:lineRule="exact"/>
        <w:ind w:leftChars="100" w:left="240"/>
        <w:rPr>
          <w:rFonts w:hAnsi="ＭＳ 明朝" w:cs="ＭＳ 明朝"/>
          <w:color w:val="FF0000"/>
          <w:szCs w:val="24"/>
        </w:rPr>
      </w:pPr>
      <w:r w:rsidRPr="00EE1C28">
        <w:rPr>
          <w:rFonts w:hAnsi="ＭＳ 明朝" w:cs="ＭＳ 明朝" w:hint="eastAsia"/>
          <w:color w:val="FF0000"/>
          <w:szCs w:val="24"/>
        </w:rPr>
        <w:t>※2：</w:t>
      </w:r>
    </w:p>
    <w:p w14:paraId="085CD5B1" w14:textId="77777777" w:rsidR="00D93391" w:rsidRPr="00EE1C28" w:rsidRDefault="00D93391" w:rsidP="00D93391">
      <w:pPr>
        <w:widowControl/>
        <w:spacing w:line="360" w:lineRule="exact"/>
        <w:ind w:leftChars="100" w:left="240"/>
        <w:rPr>
          <w:rFonts w:hAnsi="ＭＳ 明朝" w:cs="ＭＳ 明朝"/>
          <w:color w:val="FF0000"/>
          <w:szCs w:val="24"/>
        </w:rPr>
      </w:pPr>
      <w:r w:rsidRPr="00EE1C28">
        <w:rPr>
          <w:rFonts w:hAnsi="ＭＳ 明朝" w:cs="ＭＳ 明朝" w:hint="eastAsia"/>
          <w:color w:val="FF0000"/>
          <w:szCs w:val="24"/>
        </w:rPr>
        <w:t>土地の面積を記入。セットバックが必要な場合は、括弧内にセットバック後の面積を記入。</w:t>
      </w:r>
    </w:p>
    <w:p w14:paraId="6C7E8DE3" w14:textId="77777777" w:rsidR="00D93391" w:rsidRPr="00EE1C28" w:rsidRDefault="00D93391" w:rsidP="00D93391">
      <w:pPr>
        <w:widowControl/>
        <w:spacing w:line="360" w:lineRule="exact"/>
        <w:ind w:leftChars="100" w:left="240"/>
        <w:rPr>
          <w:rFonts w:hAnsi="ＭＳ 明朝" w:cs="ＭＳ 明朝"/>
          <w:color w:val="FF0000"/>
          <w:szCs w:val="24"/>
        </w:rPr>
      </w:pPr>
    </w:p>
    <w:p w14:paraId="4E162C35" w14:textId="77777777" w:rsidR="00D93391" w:rsidRPr="00EE1C28" w:rsidRDefault="00D93391" w:rsidP="00D93391">
      <w:pPr>
        <w:widowControl/>
        <w:spacing w:line="360" w:lineRule="exact"/>
        <w:ind w:leftChars="100" w:left="240"/>
        <w:rPr>
          <w:rFonts w:hAnsi="ＭＳ 明朝" w:cs="ＭＳ 明朝"/>
          <w:color w:val="FF0000"/>
          <w:szCs w:val="24"/>
        </w:rPr>
      </w:pPr>
      <w:r w:rsidRPr="00EE1C28">
        <w:rPr>
          <w:rFonts w:hAnsi="ＭＳ 明朝" w:cs="ＭＳ 明朝" w:hint="eastAsia"/>
          <w:color w:val="FF0000"/>
          <w:szCs w:val="24"/>
        </w:rPr>
        <w:t>※3：</w:t>
      </w:r>
    </w:p>
    <w:p w14:paraId="5A7E6A72" w14:textId="43AAD913" w:rsidR="0033363A" w:rsidRDefault="00D93391" w:rsidP="00D93391">
      <w:pPr>
        <w:widowControl/>
        <w:spacing w:line="360" w:lineRule="exact"/>
        <w:ind w:leftChars="100" w:left="240"/>
        <w:rPr>
          <w:rFonts w:hAnsi="ＭＳ 明朝" w:cs="ＭＳ 明朝"/>
          <w:color w:val="000000"/>
          <w:szCs w:val="24"/>
        </w:rPr>
      </w:pPr>
      <w:r>
        <w:rPr>
          <w:rFonts w:hAnsi="ＭＳ 明朝" w:cs="ＭＳ 明朝" w:hint="eastAsia"/>
          <w:color w:val="FF0000"/>
          <w:szCs w:val="24"/>
        </w:rPr>
        <w:t>青文字部は</w:t>
      </w:r>
      <w:r w:rsidRPr="00EE1C28">
        <w:rPr>
          <w:rFonts w:hAnsi="ＭＳ 明朝" w:cs="ＭＳ 明朝" w:hint="eastAsia"/>
          <w:color w:val="FF0000"/>
          <w:szCs w:val="24"/>
        </w:rPr>
        <w:t>市役所側で記入。4～5行記入の必要があるため、その分のスペースを確保。</w:t>
      </w:r>
    </w:p>
    <w:sectPr w:rsidR="0033363A" w:rsidSect="00511790">
      <w:type w:val="continuous"/>
      <w:pgSz w:w="11906" w:h="16838" w:code="9"/>
      <w:pgMar w:top="1134" w:right="1418" w:bottom="851" w:left="1418" w:header="851" w:footer="992" w:gutter="0"/>
      <w:pgNumType w:start="168"/>
      <w:cols w:space="425"/>
      <w:docGrid w:linePitch="57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AE2E0" w14:textId="77777777" w:rsidR="000B30C3" w:rsidRDefault="000B30C3">
      <w:r>
        <w:separator/>
      </w:r>
    </w:p>
  </w:endnote>
  <w:endnote w:type="continuationSeparator" w:id="0">
    <w:p w14:paraId="00525123" w14:textId="77777777" w:rsidR="000B30C3" w:rsidRDefault="000B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FU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591D1" w14:textId="77777777" w:rsidR="000B30C3" w:rsidRDefault="000B30C3">
      <w:r>
        <w:separator/>
      </w:r>
    </w:p>
  </w:footnote>
  <w:footnote w:type="continuationSeparator" w:id="0">
    <w:p w14:paraId="36440E8D" w14:textId="77777777" w:rsidR="000B30C3" w:rsidRDefault="000B3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852"/>
    <w:multiLevelType w:val="hybridMultilevel"/>
    <w:tmpl w:val="AFAA9EDE"/>
    <w:lvl w:ilvl="0" w:tplc="AE94185A">
      <w:start w:val="1"/>
      <w:numFmt w:val="decimalFullWidth"/>
      <w:lvlText w:val="(%1)"/>
      <w:lvlJc w:val="left"/>
      <w:pPr>
        <w:tabs>
          <w:tab w:val="num" w:pos="1230"/>
        </w:tabs>
        <w:ind w:left="1230" w:hanging="90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 w15:restartNumberingAfterBreak="0">
    <w:nsid w:val="03992663"/>
    <w:multiLevelType w:val="hybridMultilevel"/>
    <w:tmpl w:val="FD7C23CE"/>
    <w:lvl w:ilvl="0" w:tplc="05C82FC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1B02374"/>
    <w:multiLevelType w:val="hybridMultilevel"/>
    <w:tmpl w:val="EB6E7326"/>
    <w:lvl w:ilvl="0" w:tplc="7BACE97C">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FB25B7"/>
    <w:multiLevelType w:val="hybridMultilevel"/>
    <w:tmpl w:val="0D444C94"/>
    <w:lvl w:ilvl="0" w:tplc="C2DAA2FC">
      <w:numFmt w:val="bullet"/>
      <w:lvlText w:val="・"/>
      <w:lvlJc w:val="left"/>
      <w:pPr>
        <w:ind w:left="1211" w:hanging="360"/>
      </w:pPr>
      <w:rPr>
        <w:rFonts w:ascii="FU明朝体" w:eastAsia="FU明朝体" w:hAnsi="Century" w:cs="Times New Roman" w:hint="eastAsia"/>
        <w:color w:val="auto"/>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56C1C12"/>
    <w:multiLevelType w:val="hybridMultilevel"/>
    <w:tmpl w:val="BABC2E6C"/>
    <w:lvl w:ilvl="0" w:tplc="7DE2B3F8">
      <w:start w:val="1"/>
      <w:numFmt w:val="decimalFullWidth"/>
      <w:lvlText w:val="第%1章"/>
      <w:lvlJc w:val="left"/>
      <w:pPr>
        <w:ind w:left="872" w:hanging="852"/>
      </w:pPr>
      <w:rPr>
        <w:rFonts w:cs="Times New Roman" w:hint="default"/>
      </w:rPr>
    </w:lvl>
    <w:lvl w:ilvl="1" w:tplc="04090017" w:tentative="1">
      <w:start w:val="1"/>
      <w:numFmt w:val="aiueoFullWidth"/>
      <w:lvlText w:val="(%2)"/>
      <w:lvlJc w:val="left"/>
      <w:pPr>
        <w:ind w:left="860" w:hanging="420"/>
      </w:pPr>
      <w:rPr>
        <w:rFonts w:cs="Times New Roman"/>
      </w:rPr>
    </w:lvl>
    <w:lvl w:ilvl="2" w:tplc="04090011" w:tentative="1">
      <w:start w:val="1"/>
      <w:numFmt w:val="decimalEnclosedCircle"/>
      <w:lvlText w:val="%3"/>
      <w:lvlJc w:val="left"/>
      <w:pPr>
        <w:ind w:left="1280" w:hanging="420"/>
      </w:pPr>
      <w:rPr>
        <w:rFonts w:cs="Times New Roman"/>
      </w:rPr>
    </w:lvl>
    <w:lvl w:ilvl="3" w:tplc="0409000F" w:tentative="1">
      <w:start w:val="1"/>
      <w:numFmt w:val="decimal"/>
      <w:lvlText w:val="%4."/>
      <w:lvlJc w:val="left"/>
      <w:pPr>
        <w:ind w:left="1700" w:hanging="420"/>
      </w:pPr>
      <w:rPr>
        <w:rFonts w:cs="Times New Roman"/>
      </w:rPr>
    </w:lvl>
    <w:lvl w:ilvl="4" w:tplc="04090017" w:tentative="1">
      <w:start w:val="1"/>
      <w:numFmt w:val="aiueoFullWidth"/>
      <w:lvlText w:val="(%5)"/>
      <w:lvlJc w:val="left"/>
      <w:pPr>
        <w:ind w:left="2120" w:hanging="420"/>
      </w:pPr>
      <w:rPr>
        <w:rFonts w:cs="Times New Roman"/>
      </w:rPr>
    </w:lvl>
    <w:lvl w:ilvl="5" w:tplc="04090011" w:tentative="1">
      <w:start w:val="1"/>
      <w:numFmt w:val="decimalEnclosedCircle"/>
      <w:lvlText w:val="%6"/>
      <w:lvlJc w:val="left"/>
      <w:pPr>
        <w:ind w:left="2540" w:hanging="420"/>
      </w:pPr>
      <w:rPr>
        <w:rFonts w:cs="Times New Roman"/>
      </w:rPr>
    </w:lvl>
    <w:lvl w:ilvl="6" w:tplc="0409000F" w:tentative="1">
      <w:start w:val="1"/>
      <w:numFmt w:val="decimal"/>
      <w:lvlText w:val="%7."/>
      <w:lvlJc w:val="left"/>
      <w:pPr>
        <w:ind w:left="2960" w:hanging="420"/>
      </w:pPr>
      <w:rPr>
        <w:rFonts w:cs="Times New Roman"/>
      </w:rPr>
    </w:lvl>
    <w:lvl w:ilvl="7" w:tplc="04090017" w:tentative="1">
      <w:start w:val="1"/>
      <w:numFmt w:val="aiueoFullWidth"/>
      <w:lvlText w:val="(%8)"/>
      <w:lvlJc w:val="left"/>
      <w:pPr>
        <w:ind w:left="3380" w:hanging="420"/>
      </w:pPr>
      <w:rPr>
        <w:rFonts w:cs="Times New Roman"/>
      </w:rPr>
    </w:lvl>
    <w:lvl w:ilvl="8" w:tplc="04090011" w:tentative="1">
      <w:start w:val="1"/>
      <w:numFmt w:val="decimalEnclosedCircle"/>
      <w:lvlText w:val="%9"/>
      <w:lvlJc w:val="left"/>
      <w:pPr>
        <w:ind w:left="3800" w:hanging="420"/>
      </w:pPr>
      <w:rPr>
        <w:rFonts w:cs="Times New Roman"/>
      </w:rPr>
    </w:lvl>
  </w:abstractNum>
  <w:abstractNum w:abstractNumId="7" w15:restartNumberingAfterBreak="0">
    <w:nsid w:val="402B6993"/>
    <w:multiLevelType w:val="hybridMultilevel"/>
    <w:tmpl w:val="B2028338"/>
    <w:lvl w:ilvl="0" w:tplc="581E12F2">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93A6AAC"/>
    <w:multiLevelType w:val="hybridMultilevel"/>
    <w:tmpl w:val="432437C2"/>
    <w:lvl w:ilvl="0" w:tplc="6DE8C8AE">
      <w:start w:val="10"/>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8"/>
  </w:num>
  <w:num w:numId="3">
    <w:abstractNumId w:val="2"/>
  </w:num>
  <w:num w:numId="4">
    <w:abstractNumId w:val="7"/>
  </w:num>
  <w:num w:numId="5">
    <w:abstractNumId w:val="1"/>
  </w:num>
  <w:num w:numId="6">
    <w:abstractNumId w:val="6"/>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75"/>
  <w:drawingGridVerticalSpacing w:val="571"/>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9D"/>
    <w:rsid w:val="0000032E"/>
    <w:rsid w:val="00005A50"/>
    <w:rsid w:val="000072DD"/>
    <w:rsid w:val="000102F0"/>
    <w:rsid w:val="000109D3"/>
    <w:rsid w:val="000110FF"/>
    <w:rsid w:val="000115A5"/>
    <w:rsid w:val="00012339"/>
    <w:rsid w:val="00013434"/>
    <w:rsid w:val="000134C4"/>
    <w:rsid w:val="00013925"/>
    <w:rsid w:val="00016013"/>
    <w:rsid w:val="00016DE6"/>
    <w:rsid w:val="00016F13"/>
    <w:rsid w:val="00020C3E"/>
    <w:rsid w:val="00021EFE"/>
    <w:rsid w:val="00021F87"/>
    <w:rsid w:val="00022079"/>
    <w:rsid w:val="00024C3D"/>
    <w:rsid w:val="000261AD"/>
    <w:rsid w:val="0002650F"/>
    <w:rsid w:val="00027382"/>
    <w:rsid w:val="00027E33"/>
    <w:rsid w:val="00032397"/>
    <w:rsid w:val="000331C4"/>
    <w:rsid w:val="00034654"/>
    <w:rsid w:val="00037044"/>
    <w:rsid w:val="000379B4"/>
    <w:rsid w:val="00040611"/>
    <w:rsid w:val="00043FAC"/>
    <w:rsid w:val="0004530B"/>
    <w:rsid w:val="000474AA"/>
    <w:rsid w:val="000505D7"/>
    <w:rsid w:val="0005309B"/>
    <w:rsid w:val="00053A0A"/>
    <w:rsid w:val="00055320"/>
    <w:rsid w:val="00055E02"/>
    <w:rsid w:val="0006578B"/>
    <w:rsid w:val="00065D81"/>
    <w:rsid w:val="0006745E"/>
    <w:rsid w:val="00070195"/>
    <w:rsid w:val="00070D83"/>
    <w:rsid w:val="00071153"/>
    <w:rsid w:val="00071351"/>
    <w:rsid w:val="0007397F"/>
    <w:rsid w:val="00075CA0"/>
    <w:rsid w:val="00077213"/>
    <w:rsid w:val="00077DC5"/>
    <w:rsid w:val="000807FC"/>
    <w:rsid w:val="000844C3"/>
    <w:rsid w:val="00087011"/>
    <w:rsid w:val="000918CC"/>
    <w:rsid w:val="00093536"/>
    <w:rsid w:val="0009479A"/>
    <w:rsid w:val="00096E18"/>
    <w:rsid w:val="00097831"/>
    <w:rsid w:val="000A0D84"/>
    <w:rsid w:val="000A56EA"/>
    <w:rsid w:val="000B30C3"/>
    <w:rsid w:val="000B3865"/>
    <w:rsid w:val="000B54FF"/>
    <w:rsid w:val="000B744E"/>
    <w:rsid w:val="000C5CBA"/>
    <w:rsid w:val="000C6355"/>
    <w:rsid w:val="000C68BA"/>
    <w:rsid w:val="000D0ADC"/>
    <w:rsid w:val="000D25B1"/>
    <w:rsid w:val="000D4719"/>
    <w:rsid w:val="000D7322"/>
    <w:rsid w:val="000D7962"/>
    <w:rsid w:val="000D79BE"/>
    <w:rsid w:val="000E0307"/>
    <w:rsid w:val="000E117E"/>
    <w:rsid w:val="000E1657"/>
    <w:rsid w:val="000E2BEC"/>
    <w:rsid w:val="000E3634"/>
    <w:rsid w:val="000E53E6"/>
    <w:rsid w:val="000E624F"/>
    <w:rsid w:val="000F0201"/>
    <w:rsid w:val="000F15CC"/>
    <w:rsid w:val="000F2A11"/>
    <w:rsid w:val="000F3F1A"/>
    <w:rsid w:val="000F52ED"/>
    <w:rsid w:val="000F6F0A"/>
    <w:rsid w:val="000F7096"/>
    <w:rsid w:val="001007CB"/>
    <w:rsid w:val="001013FC"/>
    <w:rsid w:val="00101E35"/>
    <w:rsid w:val="001024E8"/>
    <w:rsid w:val="001042AF"/>
    <w:rsid w:val="001057C6"/>
    <w:rsid w:val="00105F6B"/>
    <w:rsid w:val="00112242"/>
    <w:rsid w:val="00112D5C"/>
    <w:rsid w:val="00116C89"/>
    <w:rsid w:val="001170FE"/>
    <w:rsid w:val="001172CA"/>
    <w:rsid w:val="001213FA"/>
    <w:rsid w:val="001242FE"/>
    <w:rsid w:val="00125C8A"/>
    <w:rsid w:val="00130B31"/>
    <w:rsid w:val="001316B4"/>
    <w:rsid w:val="00132297"/>
    <w:rsid w:val="00132DCE"/>
    <w:rsid w:val="00133B0D"/>
    <w:rsid w:val="00133F8A"/>
    <w:rsid w:val="0013482A"/>
    <w:rsid w:val="00135308"/>
    <w:rsid w:val="00136494"/>
    <w:rsid w:val="001379A4"/>
    <w:rsid w:val="00142810"/>
    <w:rsid w:val="00143175"/>
    <w:rsid w:val="001443AF"/>
    <w:rsid w:val="00145747"/>
    <w:rsid w:val="00146723"/>
    <w:rsid w:val="001472FD"/>
    <w:rsid w:val="0015181B"/>
    <w:rsid w:val="00151B01"/>
    <w:rsid w:val="00151D3E"/>
    <w:rsid w:val="001520AB"/>
    <w:rsid w:val="00154264"/>
    <w:rsid w:val="00156C35"/>
    <w:rsid w:val="00157882"/>
    <w:rsid w:val="00160D33"/>
    <w:rsid w:val="00162028"/>
    <w:rsid w:val="001632A1"/>
    <w:rsid w:val="00163927"/>
    <w:rsid w:val="00164976"/>
    <w:rsid w:val="00164FFB"/>
    <w:rsid w:val="00170212"/>
    <w:rsid w:val="00170DF1"/>
    <w:rsid w:val="001734DD"/>
    <w:rsid w:val="0017418B"/>
    <w:rsid w:val="0017432E"/>
    <w:rsid w:val="00176338"/>
    <w:rsid w:val="00180F39"/>
    <w:rsid w:val="001823CA"/>
    <w:rsid w:val="001829DA"/>
    <w:rsid w:val="00183597"/>
    <w:rsid w:val="00185F48"/>
    <w:rsid w:val="00192D9D"/>
    <w:rsid w:val="00194B6B"/>
    <w:rsid w:val="00195FC0"/>
    <w:rsid w:val="001A08D6"/>
    <w:rsid w:val="001A1975"/>
    <w:rsid w:val="001A41A7"/>
    <w:rsid w:val="001A6211"/>
    <w:rsid w:val="001A6EF5"/>
    <w:rsid w:val="001B1C1C"/>
    <w:rsid w:val="001B45DB"/>
    <w:rsid w:val="001B60CC"/>
    <w:rsid w:val="001B70E9"/>
    <w:rsid w:val="001C387E"/>
    <w:rsid w:val="001C6913"/>
    <w:rsid w:val="001C789A"/>
    <w:rsid w:val="001D104C"/>
    <w:rsid w:val="001D233F"/>
    <w:rsid w:val="001D3B97"/>
    <w:rsid w:val="001E1BFD"/>
    <w:rsid w:val="001E4F93"/>
    <w:rsid w:val="001E5880"/>
    <w:rsid w:val="001E60A0"/>
    <w:rsid w:val="001E7471"/>
    <w:rsid w:val="001F0591"/>
    <w:rsid w:val="001F05F2"/>
    <w:rsid w:val="001F1564"/>
    <w:rsid w:val="001F3661"/>
    <w:rsid w:val="001F3965"/>
    <w:rsid w:val="001F4533"/>
    <w:rsid w:val="00200CF2"/>
    <w:rsid w:val="0020251F"/>
    <w:rsid w:val="0020327A"/>
    <w:rsid w:val="0020351F"/>
    <w:rsid w:val="002035B7"/>
    <w:rsid w:val="0020478D"/>
    <w:rsid w:val="00204F77"/>
    <w:rsid w:val="00211487"/>
    <w:rsid w:val="0021571C"/>
    <w:rsid w:val="00230235"/>
    <w:rsid w:val="00230381"/>
    <w:rsid w:val="002308FA"/>
    <w:rsid w:val="00233A8B"/>
    <w:rsid w:val="00235C68"/>
    <w:rsid w:val="00236DA2"/>
    <w:rsid w:val="00237473"/>
    <w:rsid w:val="002378CE"/>
    <w:rsid w:val="00237D7D"/>
    <w:rsid w:val="00241D84"/>
    <w:rsid w:val="00243B29"/>
    <w:rsid w:val="002469F4"/>
    <w:rsid w:val="0024791B"/>
    <w:rsid w:val="00251047"/>
    <w:rsid w:val="00251374"/>
    <w:rsid w:val="00251E61"/>
    <w:rsid w:val="002536D8"/>
    <w:rsid w:val="00254C54"/>
    <w:rsid w:val="00256E0C"/>
    <w:rsid w:val="002615B3"/>
    <w:rsid w:val="00262EE0"/>
    <w:rsid w:val="002645BC"/>
    <w:rsid w:val="002656C7"/>
    <w:rsid w:val="00265F19"/>
    <w:rsid w:val="00266304"/>
    <w:rsid w:val="0027045C"/>
    <w:rsid w:val="002710C1"/>
    <w:rsid w:val="002719DE"/>
    <w:rsid w:val="002827BA"/>
    <w:rsid w:val="0028470F"/>
    <w:rsid w:val="00286633"/>
    <w:rsid w:val="00290F28"/>
    <w:rsid w:val="002910C9"/>
    <w:rsid w:val="002922AD"/>
    <w:rsid w:val="0029337F"/>
    <w:rsid w:val="002945A9"/>
    <w:rsid w:val="0029637C"/>
    <w:rsid w:val="00297C76"/>
    <w:rsid w:val="002A0F66"/>
    <w:rsid w:val="002A15A4"/>
    <w:rsid w:val="002A6270"/>
    <w:rsid w:val="002A6529"/>
    <w:rsid w:val="002A6832"/>
    <w:rsid w:val="002B0CB3"/>
    <w:rsid w:val="002B0EBA"/>
    <w:rsid w:val="002B100D"/>
    <w:rsid w:val="002B3F5F"/>
    <w:rsid w:val="002B5AF7"/>
    <w:rsid w:val="002B60FA"/>
    <w:rsid w:val="002B7490"/>
    <w:rsid w:val="002B7CEC"/>
    <w:rsid w:val="002C03C2"/>
    <w:rsid w:val="002C0716"/>
    <w:rsid w:val="002C1E2B"/>
    <w:rsid w:val="002C3385"/>
    <w:rsid w:val="002C361C"/>
    <w:rsid w:val="002C3926"/>
    <w:rsid w:val="002C3D3D"/>
    <w:rsid w:val="002C48CB"/>
    <w:rsid w:val="002D13F3"/>
    <w:rsid w:val="002D2E03"/>
    <w:rsid w:val="002D3C7B"/>
    <w:rsid w:val="002D5873"/>
    <w:rsid w:val="002E0157"/>
    <w:rsid w:val="002E1FAF"/>
    <w:rsid w:val="002F0263"/>
    <w:rsid w:val="002F0509"/>
    <w:rsid w:val="002F06C5"/>
    <w:rsid w:val="002F2FD8"/>
    <w:rsid w:val="002F48E1"/>
    <w:rsid w:val="00300A83"/>
    <w:rsid w:val="00301D14"/>
    <w:rsid w:val="00302B3F"/>
    <w:rsid w:val="0030395B"/>
    <w:rsid w:val="0030426C"/>
    <w:rsid w:val="00304996"/>
    <w:rsid w:val="00305AD8"/>
    <w:rsid w:val="00315E19"/>
    <w:rsid w:val="003173E9"/>
    <w:rsid w:val="003200C6"/>
    <w:rsid w:val="00322BC4"/>
    <w:rsid w:val="00325B7F"/>
    <w:rsid w:val="003268EC"/>
    <w:rsid w:val="003302B2"/>
    <w:rsid w:val="00330FDA"/>
    <w:rsid w:val="00331169"/>
    <w:rsid w:val="00332899"/>
    <w:rsid w:val="0033363A"/>
    <w:rsid w:val="0033566C"/>
    <w:rsid w:val="003356C1"/>
    <w:rsid w:val="00336F31"/>
    <w:rsid w:val="003401F9"/>
    <w:rsid w:val="00340702"/>
    <w:rsid w:val="0034572F"/>
    <w:rsid w:val="0034608D"/>
    <w:rsid w:val="00346267"/>
    <w:rsid w:val="003471D9"/>
    <w:rsid w:val="00347CEB"/>
    <w:rsid w:val="0035524C"/>
    <w:rsid w:val="00355A0F"/>
    <w:rsid w:val="00355F64"/>
    <w:rsid w:val="00360A8A"/>
    <w:rsid w:val="00360D6C"/>
    <w:rsid w:val="003614C6"/>
    <w:rsid w:val="00366213"/>
    <w:rsid w:val="00366E0F"/>
    <w:rsid w:val="00372FCD"/>
    <w:rsid w:val="003761C6"/>
    <w:rsid w:val="00377EB6"/>
    <w:rsid w:val="00380938"/>
    <w:rsid w:val="00380E4D"/>
    <w:rsid w:val="00382888"/>
    <w:rsid w:val="00383E8F"/>
    <w:rsid w:val="00384272"/>
    <w:rsid w:val="003848D6"/>
    <w:rsid w:val="0039094E"/>
    <w:rsid w:val="0039589A"/>
    <w:rsid w:val="003A08C6"/>
    <w:rsid w:val="003A09C2"/>
    <w:rsid w:val="003B17AE"/>
    <w:rsid w:val="003B3B9A"/>
    <w:rsid w:val="003B5598"/>
    <w:rsid w:val="003B6319"/>
    <w:rsid w:val="003B6D30"/>
    <w:rsid w:val="003B751D"/>
    <w:rsid w:val="003C5B9B"/>
    <w:rsid w:val="003C5CEF"/>
    <w:rsid w:val="003C616F"/>
    <w:rsid w:val="003D06C5"/>
    <w:rsid w:val="003D2221"/>
    <w:rsid w:val="003D3D6D"/>
    <w:rsid w:val="003D51DD"/>
    <w:rsid w:val="003D5A62"/>
    <w:rsid w:val="003D629C"/>
    <w:rsid w:val="003D63E2"/>
    <w:rsid w:val="003E0A61"/>
    <w:rsid w:val="003E16C8"/>
    <w:rsid w:val="003E2571"/>
    <w:rsid w:val="003E2C6B"/>
    <w:rsid w:val="003E4561"/>
    <w:rsid w:val="003E5BDE"/>
    <w:rsid w:val="003E5FD0"/>
    <w:rsid w:val="003E75E2"/>
    <w:rsid w:val="003E7F1A"/>
    <w:rsid w:val="003F4526"/>
    <w:rsid w:val="003F56FC"/>
    <w:rsid w:val="003F5EBC"/>
    <w:rsid w:val="003F5EF7"/>
    <w:rsid w:val="003F6388"/>
    <w:rsid w:val="003F6D95"/>
    <w:rsid w:val="003F73AA"/>
    <w:rsid w:val="003F749D"/>
    <w:rsid w:val="0040003A"/>
    <w:rsid w:val="0040233E"/>
    <w:rsid w:val="004055AF"/>
    <w:rsid w:val="00405D62"/>
    <w:rsid w:val="00410677"/>
    <w:rsid w:val="00410EE8"/>
    <w:rsid w:val="00414EE5"/>
    <w:rsid w:val="004216F5"/>
    <w:rsid w:val="00423828"/>
    <w:rsid w:val="00430820"/>
    <w:rsid w:val="004321E9"/>
    <w:rsid w:val="0043271E"/>
    <w:rsid w:val="00432A6A"/>
    <w:rsid w:val="0043455F"/>
    <w:rsid w:val="00435152"/>
    <w:rsid w:val="00436520"/>
    <w:rsid w:val="00437F2F"/>
    <w:rsid w:val="00440845"/>
    <w:rsid w:val="00441B1A"/>
    <w:rsid w:val="0044248F"/>
    <w:rsid w:val="0044442D"/>
    <w:rsid w:val="004444A6"/>
    <w:rsid w:val="00444A8E"/>
    <w:rsid w:val="0044501D"/>
    <w:rsid w:val="00452CBC"/>
    <w:rsid w:val="00454A8C"/>
    <w:rsid w:val="00454D20"/>
    <w:rsid w:val="00455897"/>
    <w:rsid w:val="004564EC"/>
    <w:rsid w:val="0046153E"/>
    <w:rsid w:val="004620FD"/>
    <w:rsid w:val="004622A7"/>
    <w:rsid w:val="00462B27"/>
    <w:rsid w:val="00464DDC"/>
    <w:rsid w:val="00467D12"/>
    <w:rsid w:val="00471D87"/>
    <w:rsid w:val="004757C5"/>
    <w:rsid w:val="00475CBF"/>
    <w:rsid w:val="004815CE"/>
    <w:rsid w:val="00481D75"/>
    <w:rsid w:val="00483174"/>
    <w:rsid w:val="00483817"/>
    <w:rsid w:val="00484414"/>
    <w:rsid w:val="00485B1A"/>
    <w:rsid w:val="00486B8C"/>
    <w:rsid w:val="00486C64"/>
    <w:rsid w:val="00486D54"/>
    <w:rsid w:val="00493C11"/>
    <w:rsid w:val="00495783"/>
    <w:rsid w:val="004964B4"/>
    <w:rsid w:val="004973D0"/>
    <w:rsid w:val="004A54DA"/>
    <w:rsid w:val="004B2A08"/>
    <w:rsid w:val="004B2E90"/>
    <w:rsid w:val="004B3429"/>
    <w:rsid w:val="004B599A"/>
    <w:rsid w:val="004B71BA"/>
    <w:rsid w:val="004C0D81"/>
    <w:rsid w:val="004C2CD9"/>
    <w:rsid w:val="004D04A3"/>
    <w:rsid w:val="004D0C97"/>
    <w:rsid w:val="004D1BF1"/>
    <w:rsid w:val="004D24C3"/>
    <w:rsid w:val="004D3491"/>
    <w:rsid w:val="004D351F"/>
    <w:rsid w:val="004D7275"/>
    <w:rsid w:val="004E1761"/>
    <w:rsid w:val="004E3801"/>
    <w:rsid w:val="004E6E90"/>
    <w:rsid w:val="004E7071"/>
    <w:rsid w:val="004F0819"/>
    <w:rsid w:val="004F17EB"/>
    <w:rsid w:val="004F50DF"/>
    <w:rsid w:val="004F5259"/>
    <w:rsid w:val="004F5C06"/>
    <w:rsid w:val="00501E82"/>
    <w:rsid w:val="005026EB"/>
    <w:rsid w:val="005027B1"/>
    <w:rsid w:val="00504A42"/>
    <w:rsid w:val="0050542D"/>
    <w:rsid w:val="00510042"/>
    <w:rsid w:val="00511790"/>
    <w:rsid w:val="00512C82"/>
    <w:rsid w:val="00514EB9"/>
    <w:rsid w:val="005155EB"/>
    <w:rsid w:val="00517F18"/>
    <w:rsid w:val="00520999"/>
    <w:rsid w:val="00521EFE"/>
    <w:rsid w:val="0052523B"/>
    <w:rsid w:val="00530424"/>
    <w:rsid w:val="00531A82"/>
    <w:rsid w:val="0053234D"/>
    <w:rsid w:val="00533316"/>
    <w:rsid w:val="0053334C"/>
    <w:rsid w:val="00536024"/>
    <w:rsid w:val="00537770"/>
    <w:rsid w:val="0054614C"/>
    <w:rsid w:val="0055000C"/>
    <w:rsid w:val="00550280"/>
    <w:rsid w:val="005527AC"/>
    <w:rsid w:val="00553000"/>
    <w:rsid w:val="00555741"/>
    <w:rsid w:val="0055705E"/>
    <w:rsid w:val="00560D81"/>
    <w:rsid w:val="00560DD7"/>
    <w:rsid w:val="005610F7"/>
    <w:rsid w:val="005630E5"/>
    <w:rsid w:val="00563321"/>
    <w:rsid w:val="00563C15"/>
    <w:rsid w:val="00564742"/>
    <w:rsid w:val="00566D91"/>
    <w:rsid w:val="005740D1"/>
    <w:rsid w:val="00574ABC"/>
    <w:rsid w:val="00584667"/>
    <w:rsid w:val="00584D3F"/>
    <w:rsid w:val="005850E8"/>
    <w:rsid w:val="005866AB"/>
    <w:rsid w:val="00587286"/>
    <w:rsid w:val="00590748"/>
    <w:rsid w:val="00590AA8"/>
    <w:rsid w:val="00591A23"/>
    <w:rsid w:val="0059203F"/>
    <w:rsid w:val="0059744D"/>
    <w:rsid w:val="005977DF"/>
    <w:rsid w:val="00597C9C"/>
    <w:rsid w:val="005A0E25"/>
    <w:rsid w:val="005A3218"/>
    <w:rsid w:val="005A3BAE"/>
    <w:rsid w:val="005A7AB8"/>
    <w:rsid w:val="005B03C5"/>
    <w:rsid w:val="005B4485"/>
    <w:rsid w:val="005B4CB7"/>
    <w:rsid w:val="005B52F7"/>
    <w:rsid w:val="005B55FE"/>
    <w:rsid w:val="005B5F23"/>
    <w:rsid w:val="005B6C5D"/>
    <w:rsid w:val="005C327B"/>
    <w:rsid w:val="005C4FBB"/>
    <w:rsid w:val="005D0DD1"/>
    <w:rsid w:val="005D127C"/>
    <w:rsid w:val="005D2192"/>
    <w:rsid w:val="005D2C9E"/>
    <w:rsid w:val="005D2D04"/>
    <w:rsid w:val="005D48E4"/>
    <w:rsid w:val="005D56E7"/>
    <w:rsid w:val="005E2684"/>
    <w:rsid w:val="005E2EC2"/>
    <w:rsid w:val="005E5D5D"/>
    <w:rsid w:val="005E722A"/>
    <w:rsid w:val="005E79E4"/>
    <w:rsid w:val="005F1095"/>
    <w:rsid w:val="005F1718"/>
    <w:rsid w:val="005F3F2F"/>
    <w:rsid w:val="005F5372"/>
    <w:rsid w:val="005F5545"/>
    <w:rsid w:val="005F7381"/>
    <w:rsid w:val="00600326"/>
    <w:rsid w:val="00610295"/>
    <w:rsid w:val="0061558A"/>
    <w:rsid w:val="00615739"/>
    <w:rsid w:val="00617095"/>
    <w:rsid w:val="006171E2"/>
    <w:rsid w:val="00617727"/>
    <w:rsid w:val="00617B2A"/>
    <w:rsid w:val="006234CB"/>
    <w:rsid w:val="00623730"/>
    <w:rsid w:val="00626484"/>
    <w:rsid w:val="00630B86"/>
    <w:rsid w:val="006318C7"/>
    <w:rsid w:val="00633E6E"/>
    <w:rsid w:val="0063537B"/>
    <w:rsid w:val="006361B9"/>
    <w:rsid w:val="00642670"/>
    <w:rsid w:val="00643C75"/>
    <w:rsid w:val="00644606"/>
    <w:rsid w:val="0064468D"/>
    <w:rsid w:val="006459BE"/>
    <w:rsid w:val="0065077F"/>
    <w:rsid w:val="00654ADD"/>
    <w:rsid w:val="00656243"/>
    <w:rsid w:val="00660B79"/>
    <w:rsid w:val="0066596D"/>
    <w:rsid w:val="00671AFA"/>
    <w:rsid w:val="00672FF9"/>
    <w:rsid w:val="00674DE3"/>
    <w:rsid w:val="006754E6"/>
    <w:rsid w:val="00676394"/>
    <w:rsid w:val="0067664F"/>
    <w:rsid w:val="00680E55"/>
    <w:rsid w:val="0068257D"/>
    <w:rsid w:val="00687DEB"/>
    <w:rsid w:val="00693490"/>
    <w:rsid w:val="00697B0F"/>
    <w:rsid w:val="00697B76"/>
    <w:rsid w:val="006A04C0"/>
    <w:rsid w:val="006A0903"/>
    <w:rsid w:val="006A1619"/>
    <w:rsid w:val="006A17F3"/>
    <w:rsid w:val="006A2A75"/>
    <w:rsid w:val="006A343A"/>
    <w:rsid w:val="006A413B"/>
    <w:rsid w:val="006A5A20"/>
    <w:rsid w:val="006A78C3"/>
    <w:rsid w:val="006B0822"/>
    <w:rsid w:val="006B0A7D"/>
    <w:rsid w:val="006B2ACC"/>
    <w:rsid w:val="006B3D24"/>
    <w:rsid w:val="006B40A5"/>
    <w:rsid w:val="006B4546"/>
    <w:rsid w:val="006B473B"/>
    <w:rsid w:val="006B4F7E"/>
    <w:rsid w:val="006C19D5"/>
    <w:rsid w:val="006C6566"/>
    <w:rsid w:val="006C7167"/>
    <w:rsid w:val="006D1A16"/>
    <w:rsid w:val="006D2863"/>
    <w:rsid w:val="006D3E4E"/>
    <w:rsid w:val="006D4B27"/>
    <w:rsid w:val="006D5347"/>
    <w:rsid w:val="006E4984"/>
    <w:rsid w:val="006E69BD"/>
    <w:rsid w:val="006E72AF"/>
    <w:rsid w:val="006E7D3C"/>
    <w:rsid w:val="006F0DCB"/>
    <w:rsid w:val="006F2BAA"/>
    <w:rsid w:val="006F453C"/>
    <w:rsid w:val="006F51CA"/>
    <w:rsid w:val="006F6969"/>
    <w:rsid w:val="006F7D2F"/>
    <w:rsid w:val="006F7D67"/>
    <w:rsid w:val="007001A5"/>
    <w:rsid w:val="007024D6"/>
    <w:rsid w:val="007034C8"/>
    <w:rsid w:val="00705270"/>
    <w:rsid w:val="0070553E"/>
    <w:rsid w:val="00705A97"/>
    <w:rsid w:val="00706DCC"/>
    <w:rsid w:val="00707CA2"/>
    <w:rsid w:val="00710B43"/>
    <w:rsid w:val="00713FEA"/>
    <w:rsid w:val="007164ED"/>
    <w:rsid w:val="00723295"/>
    <w:rsid w:val="00726C49"/>
    <w:rsid w:val="00727085"/>
    <w:rsid w:val="00731871"/>
    <w:rsid w:val="00731E33"/>
    <w:rsid w:val="007344DE"/>
    <w:rsid w:val="00735849"/>
    <w:rsid w:val="00740D7D"/>
    <w:rsid w:val="007414BD"/>
    <w:rsid w:val="0074216D"/>
    <w:rsid w:val="0074469C"/>
    <w:rsid w:val="00753D62"/>
    <w:rsid w:val="00754165"/>
    <w:rsid w:val="00754B6F"/>
    <w:rsid w:val="007550D7"/>
    <w:rsid w:val="00756ED0"/>
    <w:rsid w:val="00757BF0"/>
    <w:rsid w:val="00757E4F"/>
    <w:rsid w:val="007619BE"/>
    <w:rsid w:val="00761B7C"/>
    <w:rsid w:val="00763AAF"/>
    <w:rsid w:val="00765035"/>
    <w:rsid w:val="007659CC"/>
    <w:rsid w:val="007677B8"/>
    <w:rsid w:val="00771012"/>
    <w:rsid w:val="00772A96"/>
    <w:rsid w:val="00783B43"/>
    <w:rsid w:val="00786357"/>
    <w:rsid w:val="007869AA"/>
    <w:rsid w:val="00786D15"/>
    <w:rsid w:val="00791C77"/>
    <w:rsid w:val="00793E44"/>
    <w:rsid w:val="00794228"/>
    <w:rsid w:val="00796184"/>
    <w:rsid w:val="00796352"/>
    <w:rsid w:val="007A1CD0"/>
    <w:rsid w:val="007A254B"/>
    <w:rsid w:val="007A4053"/>
    <w:rsid w:val="007A6F44"/>
    <w:rsid w:val="007A7B51"/>
    <w:rsid w:val="007B0045"/>
    <w:rsid w:val="007B1A29"/>
    <w:rsid w:val="007B52AC"/>
    <w:rsid w:val="007B53ED"/>
    <w:rsid w:val="007B69A6"/>
    <w:rsid w:val="007B761E"/>
    <w:rsid w:val="007C00F2"/>
    <w:rsid w:val="007C0EC6"/>
    <w:rsid w:val="007C161B"/>
    <w:rsid w:val="007C7766"/>
    <w:rsid w:val="007D27CB"/>
    <w:rsid w:val="007D4848"/>
    <w:rsid w:val="007D73E8"/>
    <w:rsid w:val="007E0ACB"/>
    <w:rsid w:val="007E120D"/>
    <w:rsid w:val="007E17CC"/>
    <w:rsid w:val="007E18E3"/>
    <w:rsid w:val="007E22A5"/>
    <w:rsid w:val="007E34B0"/>
    <w:rsid w:val="007E39CF"/>
    <w:rsid w:val="007E46F7"/>
    <w:rsid w:val="007E5868"/>
    <w:rsid w:val="007E75C8"/>
    <w:rsid w:val="007E78AC"/>
    <w:rsid w:val="007F0A08"/>
    <w:rsid w:val="007F14E7"/>
    <w:rsid w:val="007F1CA3"/>
    <w:rsid w:val="007F2435"/>
    <w:rsid w:val="007F27D4"/>
    <w:rsid w:val="007F43BA"/>
    <w:rsid w:val="007F5AD6"/>
    <w:rsid w:val="007F67DF"/>
    <w:rsid w:val="008001D4"/>
    <w:rsid w:val="008002B1"/>
    <w:rsid w:val="00800BDD"/>
    <w:rsid w:val="0080122A"/>
    <w:rsid w:val="0080184F"/>
    <w:rsid w:val="008024A6"/>
    <w:rsid w:val="00804AE8"/>
    <w:rsid w:val="008057C7"/>
    <w:rsid w:val="008062FC"/>
    <w:rsid w:val="00807C03"/>
    <w:rsid w:val="0081415B"/>
    <w:rsid w:val="00815A11"/>
    <w:rsid w:val="00815E31"/>
    <w:rsid w:val="00824156"/>
    <w:rsid w:val="008242BB"/>
    <w:rsid w:val="00825969"/>
    <w:rsid w:val="00827C35"/>
    <w:rsid w:val="00830917"/>
    <w:rsid w:val="008317BE"/>
    <w:rsid w:val="00831C87"/>
    <w:rsid w:val="00831D0B"/>
    <w:rsid w:val="008338C4"/>
    <w:rsid w:val="008352E9"/>
    <w:rsid w:val="008416EA"/>
    <w:rsid w:val="0084173A"/>
    <w:rsid w:val="00844F68"/>
    <w:rsid w:val="00845578"/>
    <w:rsid w:val="008467A5"/>
    <w:rsid w:val="0084697F"/>
    <w:rsid w:val="00851C3F"/>
    <w:rsid w:val="00852564"/>
    <w:rsid w:val="008531CE"/>
    <w:rsid w:val="00854825"/>
    <w:rsid w:val="00854A41"/>
    <w:rsid w:val="008576BD"/>
    <w:rsid w:val="00857D1C"/>
    <w:rsid w:val="0086273F"/>
    <w:rsid w:val="00864DD3"/>
    <w:rsid w:val="008650E8"/>
    <w:rsid w:val="00866ADB"/>
    <w:rsid w:val="00870239"/>
    <w:rsid w:val="00870575"/>
    <w:rsid w:val="008741FB"/>
    <w:rsid w:val="008744EC"/>
    <w:rsid w:val="00874C7B"/>
    <w:rsid w:val="008803E5"/>
    <w:rsid w:val="00880C68"/>
    <w:rsid w:val="008816D1"/>
    <w:rsid w:val="008837BF"/>
    <w:rsid w:val="00884B14"/>
    <w:rsid w:val="00890932"/>
    <w:rsid w:val="008912EB"/>
    <w:rsid w:val="0089133D"/>
    <w:rsid w:val="00891571"/>
    <w:rsid w:val="00891FA0"/>
    <w:rsid w:val="008926CF"/>
    <w:rsid w:val="008932FB"/>
    <w:rsid w:val="00893D0C"/>
    <w:rsid w:val="008A1B24"/>
    <w:rsid w:val="008A236C"/>
    <w:rsid w:val="008A370C"/>
    <w:rsid w:val="008A3DE6"/>
    <w:rsid w:val="008A7652"/>
    <w:rsid w:val="008A7732"/>
    <w:rsid w:val="008B1C74"/>
    <w:rsid w:val="008B32AB"/>
    <w:rsid w:val="008B35DC"/>
    <w:rsid w:val="008B379E"/>
    <w:rsid w:val="008C03CD"/>
    <w:rsid w:val="008C09F9"/>
    <w:rsid w:val="008C48D9"/>
    <w:rsid w:val="008C5B12"/>
    <w:rsid w:val="008D0BF0"/>
    <w:rsid w:val="008D33E1"/>
    <w:rsid w:val="008D3E75"/>
    <w:rsid w:val="008D76B7"/>
    <w:rsid w:val="008D794D"/>
    <w:rsid w:val="008E0F10"/>
    <w:rsid w:val="008E113F"/>
    <w:rsid w:val="008E2FA3"/>
    <w:rsid w:val="008E3ADD"/>
    <w:rsid w:val="008E45F6"/>
    <w:rsid w:val="008E4927"/>
    <w:rsid w:val="008E4CCF"/>
    <w:rsid w:val="008E5F56"/>
    <w:rsid w:val="008E6AFE"/>
    <w:rsid w:val="008F08EA"/>
    <w:rsid w:val="008F0D4C"/>
    <w:rsid w:val="008F5549"/>
    <w:rsid w:val="008F6E8A"/>
    <w:rsid w:val="0090148C"/>
    <w:rsid w:val="00902770"/>
    <w:rsid w:val="00903FF3"/>
    <w:rsid w:val="0090562E"/>
    <w:rsid w:val="00911716"/>
    <w:rsid w:val="0091373A"/>
    <w:rsid w:val="009174E3"/>
    <w:rsid w:val="00920FA9"/>
    <w:rsid w:val="00922C65"/>
    <w:rsid w:val="009246C4"/>
    <w:rsid w:val="00924AA2"/>
    <w:rsid w:val="0092789E"/>
    <w:rsid w:val="00930082"/>
    <w:rsid w:val="009301CC"/>
    <w:rsid w:val="00931BCA"/>
    <w:rsid w:val="009321D0"/>
    <w:rsid w:val="0093240D"/>
    <w:rsid w:val="00932697"/>
    <w:rsid w:val="00932CAE"/>
    <w:rsid w:val="00933E7D"/>
    <w:rsid w:val="00934DAA"/>
    <w:rsid w:val="0093585B"/>
    <w:rsid w:val="00936691"/>
    <w:rsid w:val="00936CD8"/>
    <w:rsid w:val="0094129A"/>
    <w:rsid w:val="009419CF"/>
    <w:rsid w:val="00941D94"/>
    <w:rsid w:val="00942189"/>
    <w:rsid w:val="00942A13"/>
    <w:rsid w:val="00942E54"/>
    <w:rsid w:val="00943A7F"/>
    <w:rsid w:val="009440A9"/>
    <w:rsid w:val="009461C2"/>
    <w:rsid w:val="00947F27"/>
    <w:rsid w:val="0095145F"/>
    <w:rsid w:val="009539D5"/>
    <w:rsid w:val="009569E9"/>
    <w:rsid w:val="009628C2"/>
    <w:rsid w:val="00962C5B"/>
    <w:rsid w:val="0096516C"/>
    <w:rsid w:val="00967439"/>
    <w:rsid w:val="00971587"/>
    <w:rsid w:val="00972744"/>
    <w:rsid w:val="00972DAD"/>
    <w:rsid w:val="00976D64"/>
    <w:rsid w:val="00980107"/>
    <w:rsid w:val="00983C56"/>
    <w:rsid w:val="009846E6"/>
    <w:rsid w:val="0098603D"/>
    <w:rsid w:val="009868BA"/>
    <w:rsid w:val="00986DCE"/>
    <w:rsid w:val="00986EDC"/>
    <w:rsid w:val="00987709"/>
    <w:rsid w:val="009915DA"/>
    <w:rsid w:val="00992EBA"/>
    <w:rsid w:val="00995E2B"/>
    <w:rsid w:val="00996B29"/>
    <w:rsid w:val="009A0477"/>
    <w:rsid w:val="009A2F9A"/>
    <w:rsid w:val="009A7612"/>
    <w:rsid w:val="009B4E5B"/>
    <w:rsid w:val="009B5A38"/>
    <w:rsid w:val="009B5C21"/>
    <w:rsid w:val="009C112B"/>
    <w:rsid w:val="009C1244"/>
    <w:rsid w:val="009C212B"/>
    <w:rsid w:val="009C6F6F"/>
    <w:rsid w:val="009D3FF9"/>
    <w:rsid w:val="009D6B3B"/>
    <w:rsid w:val="009D6FE7"/>
    <w:rsid w:val="009E1C6B"/>
    <w:rsid w:val="009E2D1B"/>
    <w:rsid w:val="009E419E"/>
    <w:rsid w:val="009E6114"/>
    <w:rsid w:val="009E71B8"/>
    <w:rsid w:val="009F4EC9"/>
    <w:rsid w:val="009F557B"/>
    <w:rsid w:val="009F57E5"/>
    <w:rsid w:val="00A0233A"/>
    <w:rsid w:val="00A06720"/>
    <w:rsid w:val="00A10CBA"/>
    <w:rsid w:val="00A1485F"/>
    <w:rsid w:val="00A14E38"/>
    <w:rsid w:val="00A158D4"/>
    <w:rsid w:val="00A215D6"/>
    <w:rsid w:val="00A21E05"/>
    <w:rsid w:val="00A26172"/>
    <w:rsid w:val="00A2695B"/>
    <w:rsid w:val="00A27708"/>
    <w:rsid w:val="00A278FD"/>
    <w:rsid w:val="00A304AA"/>
    <w:rsid w:val="00A31461"/>
    <w:rsid w:val="00A31B64"/>
    <w:rsid w:val="00A35E30"/>
    <w:rsid w:val="00A439F1"/>
    <w:rsid w:val="00A448D8"/>
    <w:rsid w:val="00A44A6C"/>
    <w:rsid w:val="00A5152E"/>
    <w:rsid w:val="00A549EB"/>
    <w:rsid w:val="00A54EE1"/>
    <w:rsid w:val="00A60884"/>
    <w:rsid w:val="00A62442"/>
    <w:rsid w:val="00A63DA9"/>
    <w:rsid w:val="00A64115"/>
    <w:rsid w:val="00A6517E"/>
    <w:rsid w:val="00A668C4"/>
    <w:rsid w:val="00A67570"/>
    <w:rsid w:val="00A67FAC"/>
    <w:rsid w:val="00A71B1A"/>
    <w:rsid w:val="00A71D22"/>
    <w:rsid w:val="00A7260A"/>
    <w:rsid w:val="00A805CF"/>
    <w:rsid w:val="00A82910"/>
    <w:rsid w:val="00A82B86"/>
    <w:rsid w:val="00A83105"/>
    <w:rsid w:val="00A8769F"/>
    <w:rsid w:val="00A9255C"/>
    <w:rsid w:val="00A948A1"/>
    <w:rsid w:val="00A961E7"/>
    <w:rsid w:val="00A96D12"/>
    <w:rsid w:val="00AA2223"/>
    <w:rsid w:val="00AA3CD8"/>
    <w:rsid w:val="00AA4C0E"/>
    <w:rsid w:val="00AA57A4"/>
    <w:rsid w:val="00AA6CBE"/>
    <w:rsid w:val="00AB0CC2"/>
    <w:rsid w:val="00AB1E79"/>
    <w:rsid w:val="00AB2F31"/>
    <w:rsid w:val="00AB46AA"/>
    <w:rsid w:val="00AB683B"/>
    <w:rsid w:val="00AC02D0"/>
    <w:rsid w:val="00AC0D4C"/>
    <w:rsid w:val="00AC3799"/>
    <w:rsid w:val="00AC3DCA"/>
    <w:rsid w:val="00AC5BCE"/>
    <w:rsid w:val="00AC6124"/>
    <w:rsid w:val="00AC6559"/>
    <w:rsid w:val="00AD1763"/>
    <w:rsid w:val="00AD1DDA"/>
    <w:rsid w:val="00AD235A"/>
    <w:rsid w:val="00AD2743"/>
    <w:rsid w:val="00AD27CF"/>
    <w:rsid w:val="00AD2D29"/>
    <w:rsid w:val="00AD39BB"/>
    <w:rsid w:val="00AD3D04"/>
    <w:rsid w:val="00AD42A3"/>
    <w:rsid w:val="00AD62CC"/>
    <w:rsid w:val="00AD7C39"/>
    <w:rsid w:val="00AE1279"/>
    <w:rsid w:val="00AE250E"/>
    <w:rsid w:val="00AE2752"/>
    <w:rsid w:val="00AE420D"/>
    <w:rsid w:val="00AE425C"/>
    <w:rsid w:val="00AE470E"/>
    <w:rsid w:val="00AE4749"/>
    <w:rsid w:val="00AE49D6"/>
    <w:rsid w:val="00AE62F4"/>
    <w:rsid w:val="00AE6E0E"/>
    <w:rsid w:val="00AE7AAB"/>
    <w:rsid w:val="00AF03E1"/>
    <w:rsid w:val="00AF1C5F"/>
    <w:rsid w:val="00AF456A"/>
    <w:rsid w:val="00AF65B2"/>
    <w:rsid w:val="00AF6729"/>
    <w:rsid w:val="00AF7E9F"/>
    <w:rsid w:val="00B04149"/>
    <w:rsid w:val="00B053F3"/>
    <w:rsid w:val="00B0550F"/>
    <w:rsid w:val="00B15ABF"/>
    <w:rsid w:val="00B1770E"/>
    <w:rsid w:val="00B20D75"/>
    <w:rsid w:val="00B21832"/>
    <w:rsid w:val="00B2368B"/>
    <w:rsid w:val="00B24C39"/>
    <w:rsid w:val="00B24CB4"/>
    <w:rsid w:val="00B26E30"/>
    <w:rsid w:val="00B32EB2"/>
    <w:rsid w:val="00B331D1"/>
    <w:rsid w:val="00B340D7"/>
    <w:rsid w:val="00B34892"/>
    <w:rsid w:val="00B358B0"/>
    <w:rsid w:val="00B37300"/>
    <w:rsid w:val="00B37E49"/>
    <w:rsid w:val="00B40F70"/>
    <w:rsid w:val="00B40FBB"/>
    <w:rsid w:val="00B43D72"/>
    <w:rsid w:val="00B44186"/>
    <w:rsid w:val="00B47D41"/>
    <w:rsid w:val="00B51178"/>
    <w:rsid w:val="00B51F52"/>
    <w:rsid w:val="00B5593B"/>
    <w:rsid w:val="00B55BEA"/>
    <w:rsid w:val="00B56F3C"/>
    <w:rsid w:val="00B60698"/>
    <w:rsid w:val="00B60CB4"/>
    <w:rsid w:val="00B64443"/>
    <w:rsid w:val="00B65417"/>
    <w:rsid w:val="00B659E9"/>
    <w:rsid w:val="00B71C45"/>
    <w:rsid w:val="00B71D9D"/>
    <w:rsid w:val="00B72DAC"/>
    <w:rsid w:val="00B73282"/>
    <w:rsid w:val="00B75386"/>
    <w:rsid w:val="00B77232"/>
    <w:rsid w:val="00B80256"/>
    <w:rsid w:val="00B81C23"/>
    <w:rsid w:val="00B852A1"/>
    <w:rsid w:val="00B870D7"/>
    <w:rsid w:val="00B937B1"/>
    <w:rsid w:val="00B93FCF"/>
    <w:rsid w:val="00B94DB4"/>
    <w:rsid w:val="00B95DC6"/>
    <w:rsid w:val="00B96097"/>
    <w:rsid w:val="00BA030A"/>
    <w:rsid w:val="00BA57A7"/>
    <w:rsid w:val="00BA6778"/>
    <w:rsid w:val="00BB08F4"/>
    <w:rsid w:val="00BC023B"/>
    <w:rsid w:val="00BC21C1"/>
    <w:rsid w:val="00BC2ED8"/>
    <w:rsid w:val="00BC33C6"/>
    <w:rsid w:val="00BC36DB"/>
    <w:rsid w:val="00BC3D9D"/>
    <w:rsid w:val="00BC4B7D"/>
    <w:rsid w:val="00BD6B6B"/>
    <w:rsid w:val="00BE0D74"/>
    <w:rsid w:val="00BE4CFA"/>
    <w:rsid w:val="00BF0E00"/>
    <w:rsid w:val="00BF1769"/>
    <w:rsid w:val="00BF18EC"/>
    <w:rsid w:val="00BF1F09"/>
    <w:rsid w:val="00BF1F4E"/>
    <w:rsid w:val="00BF270B"/>
    <w:rsid w:val="00BF7E25"/>
    <w:rsid w:val="00C000A4"/>
    <w:rsid w:val="00C01ADF"/>
    <w:rsid w:val="00C01DE6"/>
    <w:rsid w:val="00C02EFF"/>
    <w:rsid w:val="00C03562"/>
    <w:rsid w:val="00C06AD7"/>
    <w:rsid w:val="00C1035B"/>
    <w:rsid w:val="00C10AD4"/>
    <w:rsid w:val="00C12182"/>
    <w:rsid w:val="00C148A5"/>
    <w:rsid w:val="00C14F3D"/>
    <w:rsid w:val="00C15468"/>
    <w:rsid w:val="00C1569F"/>
    <w:rsid w:val="00C20F40"/>
    <w:rsid w:val="00C2132E"/>
    <w:rsid w:val="00C22F23"/>
    <w:rsid w:val="00C23114"/>
    <w:rsid w:val="00C244EC"/>
    <w:rsid w:val="00C257D0"/>
    <w:rsid w:val="00C25A41"/>
    <w:rsid w:val="00C26098"/>
    <w:rsid w:val="00C268E9"/>
    <w:rsid w:val="00C27562"/>
    <w:rsid w:val="00C27AAE"/>
    <w:rsid w:val="00C300B3"/>
    <w:rsid w:val="00C303DF"/>
    <w:rsid w:val="00C31F6F"/>
    <w:rsid w:val="00C32695"/>
    <w:rsid w:val="00C32BDF"/>
    <w:rsid w:val="00C331FC"/>
    <w:rsid w:val="00C34F83"/>
    <w:rsid w:val="00C36912"/>
    <w:rsid w:val="00C371CC"/>
    <w:rsid w:val="00C43336"/>
    <w:rsid w:val="00C4395E"/>
    <w:rsid w:val="00C44E36"/>
    <w:rsid w:val="00C47875"/>
    <w:rsid w:val="00C47B30"/>
    <w:rsid w:val="00C506B8"/>
    <w:rsid w:val="00C52784"/>
    <w:rsid w:val="00C5473C"/>
    <w:rsid w:val="00C57198"/>
    <w:rsid w:val="00C60566"/>
    <w:rsid w:val="00C61725"/>
    <w:rsid w:val="00C61E2F"/>
    <w:rsid w:val="00C65899"/>
    <w:rsid w:val="00C66D1F"/>
    <w:rsid w:val="00C723C2"/>
    <w:rsid w:val="00C73BE9"/>
    <w:rsid w:val="00C73C02"/>
    <w:rsid w:val="00C75388"/>
    <w:rsid w:val="00C76691"/>
    <w:rsid w:val="00C82FB9"/>
    <w:rsid w:val="00C849CA"/>
    <w:rsid w:val="00C84CC0"/>
    <w:rsid w:val="00C85769"/>
    <w:rsid w:val="00C87579"/>
    <w:rsid w:val="00C92A02"/>
    <w:rsid w:val="00C92AA4"/>
    <w:rsid w:val="00C943DD"/>
    <w:rsid w:val="00C94D92"/>
    <w:rsid w:val="00C95343"/>
    <w:rsid w:val="00C969F5"/>
    <w:rsid w:val="00C9725E"/>
    <w:rsid w:val="00CA744E"/>
    <w:rsid w:val="00CB2ECC"/>
    <w:rsid w:val="00CB2F48"/>
    <w:rsid w:val="00CB3988"/>
    <w:rsid w:val="00CB3ACD"/>
    <w:rsid w:val="00CB6036"/>
    <w:rsid w:val="00CB6DBD"/>
    <w:rsid w:val="00CC33BE"/>
    <w:rsid w:val="00CC49CE"/>
    <w:rsid w:val="00CC601E"/>
    <w:rsid w:val="00CC61B5"/>
    <w:rsid w:val="00CC6A5C"/>
    <w:rsid w:val="00CC70EF"/>
    <w:rsid w:val="00CD0749"/>
    <w:rsid w:val="00CD709E"/>
    <w:rsid w:val="00CD7A1F"/>
    <w:rsid w:val="00CD7C03"/>
    <w:rsid w:val="00CD7DD7"/>
    <w:rsid w:val="00CE1A75"/>
    <w:rsid w:val="00CE1C90"/>
    <w:rsid w:val="00CE2F33"/>
    <w:rsid w:val="00CF1076"/>
    <w:rsid w:val="00CF1117"/>
    <w:rsid w:val="00CF3943"/>
    <w:rsid w:val="00CF59BD"/>
    <w:rsid w:val="00CF7BBA"/>
    <w:rsid w:val="00D01CC8"/>
    <w:rsid w:val="00D020E0"/>
    <w:rsid w:val="00D025A3"/>
    <w:rsid w:val="00D06CC7"/>
    <w:rsid w:val="00D101CA"/>
    <w:rsid w:val="00D10CF9"/>
    <w:rsid w:val="00D129E5"/>
    <w:rsid w:val="00D12E37"/>
    <w:rsid w:val="00D13547"/>
    <w:rsid w:val="00D1436D"/>
    <w:rsid w:val="00D209DA"/>
    <w:rsid w:val="00D25E2D"/>
    <w:rsid w:val="00D263F0"/>
    <w:rsid w:val="00D2676D"/>
    <w:rsid w:val="00D3000C"/>
    <w:rsid w:val="00D34306"/>
    <w:rsid w:val="00D34CAA"/>
    <w:rsid w:val="00D34EBD"/>
    <w:rsid w:val="00D35233"/>
    <w:rsid w:val="00D40C9E"/>
    <w:rsid w:val="00D43A7F"/>
    <w:rsid w:val="00D44744"/>
    <w:rsid w:val="00D45826"/>
    <w:rsid w:val="00D471A4"/>
    <w:rsid w:val="00D477E0"/>
    <w:rsid w:val="00D5010F"/>
    <w:rsid w:val="00D51A82"/>
    <w:rsid w:val="00D52288"/>
    <w:rsid w:val="00D5271C"/>
    <w:rsid w:val="00D54E0E"/>
    <w:rsid w:val="00D61BBE"/>
    <w:rsid w:val="00D6306D"/>
    <w:rsid w:val="00D6394D"/>
    <w:rsid w:val="00D66E79"/>
    <w:rsid w:val="00D67F2F"/>
    <w:rsid w:val="00D729C8"/>
    <w:rsid w:val="00D72FDB"/>
    <w:rsid w:val="00D751F6"/>
    <w:rsid w:val="00D76BBD"/>
    <w:rsid w:val="00D7783A"/>
    <w:rsid w:val="00D77889"/>
    <w:rsid w:val="00D77B70"/>
    <w:rsid w:val="00D77E98"/>
    <w:rsid w:val="00D8156B"/>
    <w:rsid w:val="00D82D49"/>
    <w:rsid w:val="00D83010"/>
    <w:rsid w:val="00D8308B"/>
    <w:rsid w:val="00D855CE"/>
    <w:rsid w:val="00D85BE9"/>
    <w:rsid w:val="00D85D40"/>
    <w:rsid w:val="00D86703"/>
    <w:rsid w:val="00D87177"/>
    <w:rsid w:val="00D919E6"/>
    <w:rsid w:val="00D93391"/>
    <w:rsid w:val="00D94F42"/>
    <w:rsid w:val="00D956FE"/>
    <w:rsid w:val="00D9578D"/>
    <w:rsid w:val="00D97655"/>
    <w:rsid w:val="00DA00EC"/>
    <w:rsid w:val="00DA09DF"/>
    <w:rsid w:val="00DA158F"/>
    <w:rsid w:val="00DA17CE"/>
    <w:rsid w:val="00DA3B80"/>
    <w:rsid w:val="00DB1550"/>
    <w:rsid w:val="00DB1D5D"/>
    <w:rsid w:val="00DB1F37"/>
    <w:rsid w:val="00DB429F"/>
    <w:rsid w:val="00DB6841"/>
    <w:rsid w:val="00DB7689"/>
    <w:rsid w:val="00DC1245"/>
    <w:rsid w:val="00DC1D06"/>
    <w:rsid w:val="00DC3804"/>
    <w:rsid w:val="00DC4130"/>
    <w:rsid w:val="00DC4A35"/>
    <w:rsid w:val="00DC59BF"/>
    <w:rsid w:val="00DC706F"/>
    <w:rsid w:val="00DC7BE5"/>
    <w:rsid w:val="00DD34D8"/>
    <w:rsid w:val="00DD4EE2"/>
    <w:rsid w:val="00DE0257"/>
    <w:rsid w:val="00DE0D83"/>
    <w:rsid w:val="00DE18B4"/>
    <w:rsid w:val="00DE2043"/>
    <w:rsid w:val="00DE5CB3"/>
    <w:rsid w:val="00DE5F6D"/>
    <w:rsid w:val="00DE6195"/>
    <w:rsid w:val="00DF056A"/>
    <w:rsid w:val="00DF3035"/>
    <w:rsid w:val="00DF3F46"/>
    <w:rsid w:val="00DF62B0"/>
    <w:rsid w:val="00DF687F"/>
    <w:rsid w:val="00DF6902"/>
    <w:rsid w:val="00DF7076"/>
    <w:rsid w:val="00E0037C"/>
    <w:rsid w:val="00E017DE"/>
    <w:rsid w:val="00E02DE7"/>
    <w:rsid w:val="00E0519F"/>
    <w:rsid w:val="00E1150B"/>
    <w:rsid w:val="00E12DB4"/>
    <w:rsid w:val="00E146B0"/>
    <w:rsid w:val="00E16B4B"/>
    <w:rsid w:val="00E17738"/>
    <w:rsid w:val="00E17949"/>
    <w:rsid w:val="00E2005D"/>
    <w:rsid w:val="00E20895"/>
    <w:rsid w:val="00E22F8F"/>
    <w:rsid w:val="00E26265"/>
    <w:rsid w:val="00E27F3E"/>
    <w:rsid w:val="00E3076D"/>
    <w:rsid w:val="00E416BF"/>
    <w:rsid w:val="00E43745"/>
    <w:rsid w:val="00E44446"/>
    <w:rsid w:val="00E45BD0"/>
    <w:rsid w:val="00E465A4"/>
    <w:rsid w:val="00E46BB6"/>
    <w:rsid w:val="00E50C99"/>
    <w:rsid w:val="00E515F2"/>
    <w:rsid w:val="00E51CB6"/>
    <w:rsid w:val="00E522D2"/>
    <w:rsid w:val="00E5366B"/>
    <w:rsid w:val="00E54C90"/>
    <w:rsid w:val="00E61AA2"/>
    <w:rsid w:val="00E62F47"/>
    <w:rsid w:val="00E721A5"/>
    <w:rsid w:val="00E722EA"/>
    <w:rsid w:val="00E73851"/>
    <w:rsid w:val="00E73CF0"/>
    <w:rsid w:val="00E76C2A"/>
    <w:rsid w:val="00E76C6E"/>
    <w:rsid w:val="00E77C40"/>
    <w:rsid w:val="00E80A7D"/>
    <w:rsid w:val="00E90E48"/>
    <w:rsid w:val="00E91DC9"/>
    <w:rsid w:val="00E93602"/>
    <w:rsid w:val="00E94E9E"/>
    <w:rsid w:val="00E952F5"/>
    <w:rsid w:val="00E95362"/>
    <w:rsid w:val="00E95AA3"/>
    <w:rsid w:val="00EA0169"/>
    <w:rsid w:val="00EA1144"/>
    <w:rsid w:val="00EA3E32"/>
    <w:rsid w:val="00EA3E3C"/>
    <w:rsid w:val="00EA4994"/>
    <w:rsid w:val="00EA66E9"/>
    <w:rsid w:val="00EB0186"/>
    <w:rsid w:val="00EB1070"/>
    <w:rsid w:val="00EB2184"/>
    <w:rsid w:val="00EB5D25"/>
    <w:rsid w:val="00EB7768"/>
    <w:rsid w:val="00EC1210"/>
    <w:rsid w:val="00EC645F"/>
    <w:rsid w:val="00EC7E16"/>
    <w:rsid w:val="00ED0ACD"/>
    <w:rsid w:val="00ED32F8"/>
    <w:rsid w:val="00ED385F"/>
    <w:rsid w:val="00ED44B8"/>
    <w:rsid w:val="00ED53BE"/>
    <w:rsid w:val="00ED7B0D"/>
    <w:rsid w:val="00EE323A"/>
    <w:rsid w:val="00EE4171"/>
    <w:rsid w:val="00EE4939"/>
    <w:rsid w:val="00EE7210"/>
    <w:rsid w:val="00EE7BB7"/>
    <w:rsid w:val="00EF2AE5"/>
    <w:rsid w:val="00EF3FF4"/>
    <w:rsid w:val="00EF4827"/>
    <w:rsid w:val="00EF4877"/>
    <w:rsid w:val="00EF4E43"/>
    <w:rsid w:val="00EF50D2"/>
    <w:rsid w:val="00EF531D"/>
    <w:rsid w:val="00F01435"/>
    <w:rsid w:val="00F046BE"/>
    <w:rsid w:val="00F07C1D"/>
    <w:rsid w:val="00F11FB8"/>
    <w:rsid w:val="00F12814"/>
    <w:rsid w:val="00F14D94"/>
    <w:rsid w:val="00F160A9"/>
    <w:rsid w:val="00F23179"/>
    <w:rsid w:val="00F232B9"/>
    <w:rsid w:val="00F24E33"/>
    <w:rsid w:val="00F26283"/>
    <w:rsid w:val="00F27E5E"/>
    <w:rsid w:val="00F31317"/>
    <w:rsid w:val="00F316C0"/>
    <w:rsid w:val="00F32F6A"/>
    <w:rsid w:val="00F33082"/>
    <w:rsid w:val="00F33D88"/>
    <w:rsid w:val="00F35721"/>
    <w:rsid w:val="00F36899"/>
    <w:rsid w:val="00F376B8"/>
    <w:rsid w:val="00F406B2"/>
    <w:rsid w:val="00F452EC"/>
    <w:rsid w:val="00F4759B"/>
    <w:rsid w:val="00F50497"/>
    <w:rsid w:val="00F504EA"/>
    <w:rsid w:val="00F505B2"/>
    <w:rsid w:val="00F51E6C"/>
    <w:rsid w:val="00F52465"/>
    <w:rsid w:val="00F55BD6"/>
    <w:rsid w:val="00F6039B"/>
    <w:rsid w:val="00F609DC"/>
    <w:rsid w:val="00F6225F"/>
    <w:rsid w:val="00F62BD1"/>
    <w:rsid w:val="00F62F97"/>
    <w:rsid w:val="00F63AAE"/>
    <w:rsid w:val="00F651E3"/>
    <w:rsid w:val="00F66551"/>
    <w:rsid w:val="00F70BF1"/>
    <w:rsid w:val="00F71B85"/>
    <w:rsid w:val="00F7232B"/>
    <w:rsid w:val="00F742CA"/>
    <w:rsid w:val="00F75DEC"/>
    <w:rsid w:val="00F76EB5"/>
    <w:rsid w:val="00F8164C"/>
    <w:rsid w:val="00F84A1D"/>
    <w:rsid w:val="00F85336"/>
    <w:rsid w:val="00F8760C"/>
    <w:rsid w:val="00F91F6B"/>
    <w:rsid w:val="00F92B5B"/>
    <w:rsid w:val="00F9369B"/>
    <w:rsid w:val="00F951C6"/>
    <w:rsid w:val="00F965A2"/>
    <w:rsid w:val="00FA6576"/>
    <w:rsid w:val="00FA7BD0"/>
    <w:rsid w:val="00FB08CF"/>
    <w:rsid w:val="00FB211D"/>
    <w:rsid w:val="00FB2466"/>
    <w:rsid w:val="00FB47B6"/>
    <w:rsid w:val="00FB5567"/>
    <w:rsid w:val="00FC1ABA"/>
    <w:rsid w:val="00FC1C26"/>
    <w:rsid w:val="00FC3187"/>
    <w:rsid w:val="00FC3731"/>
    <w:rsid w:val="00FC7149"/>
    <w:rsid w:val="00FC73EA"/>
    <w:rsid w:val="00FC7739"/>
    <w:rsid w:val="00FD01A1"/>
    <w:rsid w:val="00FD1134"/>
    <w:rsid w:val="00FD24DE"/>
    <w:rsid w:val="00FD274F"/>
    <w:rsid w:val="00FD2D85"/>
    <w:rsid w:val="00FD3667"/>
    <w:rsid w:val="00FD41A6"/>
    <w:rsid w:val="00FD67E4"/>
    <w:rsid w:val="00FD6E11"/>
    <w:rsid w:val="00FE06DE"/>
    <w:rsid w:val="00FE085B"/>
    <w:rsid w:val="00FE1640"/>
    <w:rsid w:val="00FE16ED"/>
    <w:rsid w:val="00FE1EEE"/>
    <w:rsid w:val="00FE56CC"/>
    <w:rsid w:val="00FE6C59"/>
    <w:rsid w:val="00FF07F4"/>
    <w:rsid w:val="00FF1E85"/>
    <w:rsid w:val="00FF2081"/>
    <w:rsid w:val="00FF4846"/>
    <w:rsid w:val="00FF4DD0"/>
    <w:rsid w:val="00FF4F07"/>
    <w:rsid w:val="00FF5EEA"/>
    <w:rsid w:val="00FF6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314CC5F"/>
  <w15:docId w15:val="{1591AEAC-6D77-40FB-9CC5-1E1D59FC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CC7"/>
    <w:pPr>
      <w:widowControl w:val="0"/>
      <w:jc w:val="both"/>
    </w:pPr>
    <w:rPr>
      <w:rFonts w:ascii="FU明朝体" w:eastAsia="FU明朝体"/>
      <w:sz w:val="24"/>
    </w:rPr>
  </w:style>
  <w:style w:type="paragraph" w:styleId="1">
    <w:name w:val="heading 1"/>
    <w:basedOn w:val="a"/>
    <w:next w:val="a"/>
    <w:link w:val="10"/>
    <w:qFormat/>
    <w:rsid w:val="00FC7149"/>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C14F3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C706F"/>
    <w:pPr>
      <w:widowControl/>
      <w:ind w:left="210" w:hanging="112"/>
      <w:jc w:val="left"/>
    </w:pPr>
    <w:rPr>
      <w:rFonts w:ascii="ＭＳ 明朝" w:eastAsia="ＭＳ Ｐ明朝" w:hAnsi="ＭＳ 明朝"/>
      <w:b/>
      <w:i/>
      <w:iCs/>
      <w:szCs w:val="24"/>
      <w14:shadow w14:blurRad="50800" w14:dist="38100" w14:dir="2700000" w14:sx="100000" w14:sy="100000" w14:kx="0" w14:ky="0" w14:algn="tl">
        <w14:srgbClr w14:val="000000">
          <w14:alpha w14:val="60000"/>
        </w14:srgbClr>
      </w14:shadow>
    </w:rPr>
  </w:style>
  <w:style w:type="paragraph" w:styleId="21">
    <w:name w:val="Body Text Indent 2"/>
    <w:basedOn w:val="a"/>
    <w:rsid w:val="00DC706F"/>
    <w:pPr>
      <w:spacing w:line="480" w:lineRule="auto"/>
      <w:ind w:leftChars="400" w:left="851"/>
    </w:pPr>
  </w:style>
  <w:style w:type="paragraph" w:styleId="3">
    <w:name w:val="Body Text Indent 3"/>
    <w:basedOn w:val="a"/>
    <w:rsid w:val="00DC706F"/>
    <w:pPr>
      <w:ind w:leftChars="400" w:left="851"/>
    </w:pPr>
    <w:rPr>
      <w:sz w:val="16"/>
      <w:szCs w:val="16"/>
    </w:rPr>
  </w:style>
  <w:style w:type="paragraph" w:styleId="a4">
    <w:name w:val="Body Text"/>
    <w:basedOn w:val="a"/>
    <w:rsid w:val="00DC706F"/>
  </w:style>
  <w:style w:type="paragraph" w:styleId="a5">
    <w:name w:val="Balloon Text"/>
    <w:basedOn w:val="a"/>
    <w:link w:val="a6"/>
    <w:uiPriority w:val="99"/>
    <w:semiHidden/>
    <w:rsid w:val="00DC706F"/>
    <w:rPr>
      <w:rFonts w:ascii="Arial" w:eastAsia="ＭＳ ゴシック" w:hAnsi="Arial"/>
      <w:sz w:val="18"/>
      <w:szCs w:val="18"/>
    </w:rPr>
  </w:style>
  <w:style w:type="paragraph" w:styleId="a7">
    <w:name w:val="Block Text"/>
    <w:basedOn w:val="a"/>
    <w:rsid w:val="00DC706F"/>
    <w:pPr>
      <w:ind w:leftChars="251" w:left="690" w:rightChars="-1" w:right="-3"/>
    </w:pPr>
    <w:rPr>
      <w:szCs w:val="24"/>
    </w:rPr>
  </w:style>
  <w:style w:type="paragraph" w:styleId="a8">
    <w:name w:val="footer"/>
    <w:basedOn w:val="a"/>
    <w:link w:val="a9"/>
    <w:uiPriority w:val="99"/>
    <w:rsid w:val="00DC706F"/>
    <w:pPr>
      <w:tabs>
        <w:tab w:val="center" w:pos="4252"/>
        <w:tab w:val="right" w:pos="8504"/>
      </w:tabs>
      <w:snapToGrid w:val="0"/>
    </w:pPr>
  </w:style>
  <w:style w:type="character" w:styleId="aa">
    <w:name w:val="page number"/>
    <w:basedOn w:val="a0"/>
    <w:rsid w:val="00DC706F"/>
  </w:style>
  <w:style w:type="paragraph" w:styleId="ab">
    <w:name w:val="header"/>
    <w:basedOn w:val="a"/>
    <w:link w:val="ac"/>
    <w:uiPriority w:val="99"/>
    <w:rsid w:val="00DC706F"/>
    <w:pPr>
      <w:tabs>
        <w:tab w:val="center" w:pos="4252"/>
        <w:tab w:val="right" w:pos="8504"/>
      </w:tabs>
      <w:snapToGrid w:val="0"/>
    </w:pPr>
  </w:style>
  <w:style w:type="table" w:styleId="ad">
    <w:name w:val="Table Grid"/>
    <w:basedOn w:val="a1"/>
    <w:uiPriority w:val="39"/>
    <w:rsid w:val="009B4E5B"/>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6A1619"/>
    <w:rPr>
      <w:sz w:val="18"/>
      <w:szCs w:val="18"/>
    </w:rPr>
  </w:style>
  <w:style w:type="paragraph" w:styleId="af">
    <w:name w:val="annotation text"/>
    <w:basedOn w:val="a"/>
    <w:link w:val="af0"/>
    <w:uiPriority w:val="99"/>
    <w:rsid w:val="006A1619"/>
    <w:pPr>
      <w:jc w:val="left"/>
    </w:pPr>
  </w:style>
  <w:style w:type="character" w:customStyle="1" w:styleId="af0">
    <w:name w:val="コメント文字列 (文字)"/>
    <w:basedOn w:val="a0"/>
    <w:link w:val="af"/>
    <w:uiPriority w:val="99"/>
    <w:rsid w:val="006A1619"/>
    <w:rPr>
      <w:rFonts w:ascii="FU明朝体" w:eastAsia="FU明朝体"/>
      <w:sz w:val="24"/>
    </w:rPr>
  </w:style>
  <w:style w:type="paragraph" w:styleId="af1">
    <w:name w:val="annotation subject"/>
    <w:basedOn w:val="af"/>
    <w:next w:val="af"/>
    <w:link w:val="af2"/>
    <w:uiPriority w:val="99"/>
    <w:rsid w:val="006A1619"/>
    <w:rPr>
      <w:b/>
      <w:bCs/>
    </w:rPr>
  </w:style>
  <w:style w:type="character" w:customStyle="1" w:styleId="af2">
    <w:name w:val="コメント内容 (文字)"/>
    <w:basedOn w:val="af0"/>
    <w:link w:val="af1"/>
    <w:uiPriority w:val="99"/>
    <w:rsid w:val="006A1619"/>
    <w:rPr>
      <w:rFonts w:ascii="FU明朝体" w:eastAsia="FU明朝体"/>
      <w:b/>
      <w:bCs/>
      <w:sz w:val="24"/>
    </w:rPr>
  </w:style>
  <w:style w:type="paragraph" w:customStyle="1" w:styleId="af3">
    <w:name w:val="議案様式"/>
    <w:basedOn w:val="a"/>
    <w:qFormat/>
    <w:rsid w:val="00740D7D"/>
    <w:pPr>
      <w:overflowPunct w:val="0"/>
      <w:autoSpaceDE w:val="0"/>
      <w:autoSpaceDN w:val="0"/>
    </w:pPr>
    <w:rPr>
      <w:rFonts w:asciiTheme="minorHAnsi" w:hAnsiTheme="minorHAnsi" w:cstheme="minorBidi"/>
      <w:kern w:val="2"/>
      <w:szCs w:val="21"/>
    </w:rPr>
  </w:style>
  <w:style w:type="paragraph" w:styleId="af4">
    <w:name w:val="Revision"/>
    <w:hidden/>
    <w:uiPriority w:val="99"/>
    <w:semiHidden/>
    <w:rsid w:val="00786357"/>
    <w:rPr>
      <w:rFonts w:ascii="FU明朝体" w:eastAsia="FU明朝体"/>
      <w:sz w:val="24"/>
    </w:rPr>
  </w:style>
  <w:style w:type="character" w:customStyle="1" w:styleId="a6">
    <w:name w:val="吹き出し (文字)"/>
    <w:basedOn w:val="a0"/>
    <w:link w:val="a5"/>
    <w:uiPriority w:val="99"/>
    <w:semiHidden/>
    <w:rsid w:val="000B744E"/>
    <w:rPr>
      <w:rFonts w:ascii="Arial" w:eastAsia="ＭＳ ゴシック" w:hAnsi="Arial"/>
      <w:sz w:val="18"/>
      <w:szCs w:val="18"/>
    </w:rPr>
  </w:style>
  <w:style w:type="character" w:customStyle="1" w:styleId="ac">
    <w:name w:val="ヘッダー (文字)"/>
    <w:basedOn w:val="a0"/>
    <w:link w:val="ab"/>
    <w:uiPriority w:val="99"/>
    <w:rsid w:val="000B744E"/>
    <w:rPr>
      <w:rFonts w:ascii="FU明朝体" w:eastAsia="FU明朝体"/>
      <w:sz w:val="24"/>
    </w:rPr>
  </w:style>
  <w:style w:type="character" w:customStyle="1" w:styleId="a9">
    <w:name w:val="フッター (文字)"/>
    <w:basedOn w:val="a0"/>
    <w:link w:val="a8"/>
    <w:uiPriority w:val="99"/>
    <w:rsid w:val="000B744E"/>
    <w:rPr>
      <w:rFonts w:ascii="FU明朝体" w:eastAsia="FU明朝体"/>
      <w:sz w:val="24"/>
    </w:rPr>
  </w:style>
  <w:style w:type="character" w:customStyle="1" w:styleId="20">
    <w:name w:val="見出し 2 (文字)"/>
    <w:basedOn w:val="a0"/>
    <w:link w:val="2"/>
    <w:semiHidden/>
    <w:rsid w:val="00C14F3D"/>
    <w:rPr>
      <w:rFonts w:asciiTheme="majorHAnsi" w:eastAsiaTheme="majorEastAsia" w:hAnsiTheme="majorHAnsi" w:cstheme="majorBidi"/>
      <w:sz w:val="24"/>
    </w:rPr>
  </w:style>
  <w:style w:type="character" w:customStyle="1" w:styleId="10">
    <w:name w:val="見出し 1 (文字)"/>
    <w:basedOn w:val="a0"/>
    <w:link w:val="1"/>
    <w:rsid w:val="00FC7149"/>
    <w:rPr>
      <w:rFonts w:asciiTheme="majorHAnsi" w:eastAsiaTheme="majorEastAsia" w:hAnsiTheme="majorHAnsi" w:cstheme="majorBidi"/>
      <w:sz w:val="24"/>
      <w:szCs w:val="24"/>
    </w:rPr>
  </w:style>
  <w:style w:type="table" w:customStyle="1" w:styleId="11">
    <w:name w:val="表 (格子)1"/>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246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664669">
      <w:bodyDiv w:val="1"/>
      <w:marLeft w:val="0"/>
      <w:marRight w:val="0"/>
      <w:marTop w:val="0"/>
      <w:marBottom w:val="0"/>
      <w:divBdr>
        <w:top w:val="none" w:sz="0" w:space="0" w:color="auto"/>
        <w:left w:val="none" w:sz="0" w:space="0" w:color="auto"/>
        <w:bottom w:val="none" w:sz="0" w:space="0" w:color="auto"/>
        <w:right w:val="none" w:sz="0" w:space="0" w:color="auto"/>
      </w:divBdr>
    </w:div>
    <w:div w:id="514609578">
      <w:bodyDiv w:val="1"/>
      <w:marLeft w:val="0"/>
      <w:marRight w:val="0"/>
      <w:marTop w:val="0"/>
      <w:marBottom w:val="0"/>
      <w:divBdr>
        <w:top w:val="none" w:sz="0" w:space="0" w:color="auto"/>
        <w:left w:val="none" w:sz="0" w:space="0" w:color="auto"/>
        <w:bottom w:val="none" w:sz="0" w:space="0" w:color="auto"/>
        <w:right w:val="none" w:sz="0" w:space="0" w:color="auto"/>
      </w:divBdr>
      <w:divsChild>
        <w:div w:id="509175632">
          <w:marLeft w:val="0"/>
          <w:marRight w:val="0"/>
          <w:marTop w:val="0"/>
          <w:marBottom w:val="0"/>
          <w:divBdr>
            <w:top w:val="none" w:sz="0" w:space="0" w:color="auto"/>
            <w:left w:val="none" w:sz="0" w:space="0" w:color="auto"/>
            <w:bottom w:val="none" w:sz="0" w:space="0" w:color="auto"/>
            <w:right w:val="none" w:sz="0" w:space="0" w:color="auto"/>
          </w:divBdr>
          <w:divsChild>
            <w:div w:id="122968263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16936136">
                  <w:marLeft w:val="-4275"/>
                  <w:marRight w:val="0"/>
                  <w:marTop w:val="0"/>
                  <w:marBottom w:val="0"/>
                  <w:divBdr>
                    <w:top w:val="none" w:sz="0" w:space="0" w:color="auto"/>
                    <w:left w:val="none" w:sz="0" w:space="0" w:color="auto"/>
                    <w:bottom w:val="none" w:sz="0" w:space="0" w:color="auto"/>
                    <w:right w:val="none" w:sz="0" w:space="0" w:color="auto"/>
                  </w:divBdr>
                  <w:divsChild>
                    <w:div w:id="45734079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86773268">
                          <w:marLeft w:val="0"/>
                          <w:marRight w:val="0"/>
                          <w:marTop w:val="0"/>
                          <w:marBottom w:val="0"/>
                          <w:divBdr>
                            <w:top w:val="none" w:sz="0" w:space="0" w:color="auto"/>
                            <w:left w:val="none" w:sz="0" w:space="0" w:color="auto"/>
                            <w:bottom w:val="none" w:sz="0" w:space="0" w:color="auto"/>
                            <w:right w:val="none" w:sz="0" w:space="0" w:color="auto"/>
                          </w:divBdr>
                          <w:divsChild>
                            <w:div w:id="198781884">
                              <w:marLeft w:val="0"/>
                              <w:marRight w:val="0"/>
                              <w:marTop w:val="0"/>
                              <w:marBottom w:val="0"/>
                              <w:divBdr>
                                <w:top w:val="none" w:sz="0" w:space="0" w:color="auto"/>
                                <w:left w:val="none" w:sz="0" w:space="0" w:color="auto"/>
                                <w:bottom w:val="none" w:sz="0" w:space="0" w:color="auto"/>
                                <w:right w:val="none" w:sz="0" w:space="0" w:color="auto"/>
                              </w:divBdr>
                              <w:divsChild>
                                <w:div w:id="785664372">
                                  <w:marLeft w:val="0"/>
                                  <w:marRight w:val="0"/>
                                  <w:marTop w:val="0"/>
                                  <w:marBottom w:val="0"/>
                                  <w:divBdr>
                                    <w:top w:val="none" w:sz="0" w:space="0" w:color="auto"/>
                                    <w:left w:val="none" w:sz="0" w:space="0" w:color="auto"/>
                                    <w:bottom w:val="none" w:sz="0" w:space="0" w:color="auto"/>
                                    <w:right w:val="none" w:sz="0" w:space="0" w:color="auto"/>
                                  </w:divBdr>
                                  <w:divsChild>
                                    <w:div w:id="15671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4608">
                              <w:marLeft w:val="0"/>
                              <w:marRight w:val="0"/>
                              <w:marTop w:val="0"/>
                              <w:marBottom w:val="0"/>
                              <w:divBdr>
                                <w:top w:val="none" w:sz="0" w:space="0" w:color="auto"/>
                                <w:left w:val="none" w:sz="0" w:space="0" w:color="auto"/>
                                <w:bottom w:val="none" w:sz="0" w:space="0" w:color="auto"/>
                                <w:right w:val="none" w:sz="0" w:space="0" w:color="auto"/>
                              </w:divBdr>
                              <w:divsChild>
                                <w:div w:id="506941601">
                                  <w:marLeft w:val="0"/>
                                  <w:marRight w:val="0"/>
                                  <w:marTop w:val="0"/>
                                  <w:marBottom w:val="0"/>
                                  <w:divBdr>
                                    <w:top w:val="none" w:sz="0" w:space="0" w:color="auto"/>
                                    <w:left w:val="none" w:sz="0" w:space="0" w:color="auto"/>
                                    <w:bottom w:val="none" w:sz="0" w:space="0" w:color="auto"/>
                                    <w:right w:val="none" w:sz="0" w:space="0" w:color="auto"/>
                                  </w:divBdr>
                                  <w:divsChild>
                                    <w:div w:id="17970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9098">
                              <w:marLeft w:val="0"/>
                              <w:marRight w:val="0"/>
                              <w:marTop w:val="0"/>
                              <w:marBottom w:val="0"/>
                              <w:divBdr>
                                <w:top w:val="none" w:sz="0" w:space="0" w:color="auto"/>
                                <w:left w:val="none" w:sz="0" w:space="0" w:color="auto"/>
                                <w:bottom w:val="none" w:sz="0" w:space="0" w:color="auto"/>
                                <w:right w:val="none" w:sz="0" w:space="0" w:color="auto"/>
                              </w:divBdr>
                              <w:divsChild>
                                <w:div w:id="2040088376">
                                  <w:marLeft w:val="0"/>
                                  <w:marRight w:val="0"/>
                                  <w:marTop w:val="0"/>
                                  <w:marBottom w:val="0"/>
                                  <w:divBdr>
                                    <w:top w:val="none" w:sz="0" w:space="0" w:color="auto"/>
                                    <w:left w:val="none" w:sz="0" w:space="0" w:color="auto"/>
                                    <w:bottom w:val="none" w:sz="0" w:space="0" w:color="auto"/>
                                    <w:right w:val="none" w:sz="0" w:space="0" w:color="auto"/>
                                  </w:divBdr>
                                  <w:divsChild>
                                    <w:div w:id="4404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35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AE0F4-34BE-485F-A69C-914A85B8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1267</Words>
  <Characters>308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dc:creator>
  <cp:keywords/>
  <dc:description/>
  <cp:lastModifiedBy>stdroot34</cp:lastModifiedBy>
  <cp:revision>5</cp:revision>
  <cp:lastPrinted>2025-05-22T10:04:00Z</cp:lastPrinted>
  <dcterms:created xsi:type="dcterms:W3CDTF">2025-05-22T10:28:00Z</dcterms:created>
  <dcterms:modified xsi:type="dcterms:W3CDTF">2025-06-04T09:57:00Z</dcterms:modified>
</cp:coreProperties>
</file>