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EF81" w14:textId="77777777" w:rsidR="00FA7F80" w:rsidRPr="004F2B42" w:rsidRDefault="00FA7F80" w:rsidP="00FA7F80">
      <w:pPr>
        <w:autoSpaceDE w:val="0"/>
        <w:autoSpaceDN w:val="0"/>
        <w:adjustRightInd w:val="0"/>
        <w:ind w:firstLineChars="50" w:firstLine="109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第２号</w:t>
      </w:r>
      <w:r w:rsidRPr="004F2B42">
        <w:rPr>
          <w:rFonts w:ascii="ＭＳ 明朝" w:eastAsia="ＭＳ 明朝" w:hAnsi="ＭＳ 明朝" w:cs="ＭＳゴシック"/>
          <w:kern w:val="0"/>
          <w:sz w:val="24"/>
          <w:szCs w:val="24"/>
        </w:rPr>
        <w:t>様式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（第</w:t>
      </w:r>
      <w:r w:rsidR="00925DEA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７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条関係）</w:t>
      </w:r>
    </w:p>
    <w:p w14:paraId="38291542" w14:textId="77777777" w:rsidR="00FA7F80" w:rsidRPr="004F2B42" w:rsidRDefault="00FA7F80" w:rsidP="00FA7F8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1B216650" w14:textId="77777777" w:rsidR="00FA7F80" w:rsidRPr="004F2B42" w:rsidRDefault="00FA7F80" w:rsidP="00FA7F8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6B5EBCAA" w14:textId="77777777" w:rsidR="00FA7F80" w:rsidRPr="004F2B42" w:rsidRDefault="00FA7F80" w:rsidP="00FA7F8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 xml:space="preserve">工　</w:t>
      </w:r>
      <w:r w:rsidRPr="004F2B42">
        <w:rPr>
          <w:rFonts w:ascii="ＭＳ 明朝" w:eastAsia="ＭＳ 明朝" w:hAnsi="ＭＳ 明朝" w:cs="ＭＳゴシック"/>
          <w:b/>
          <w:kern w:val="0"/>
          <w:sz w:val="24"/>
          <w:szCs w:val="24"/>
        </w:rPr>
        <w:t>期</w:t>
      </w:r>
      <w:r w:rsidRPr="004F2B42">
        <w:rPr>
          <w:rFonts w:ascii="ＭＳ 明朝" w:eastAsia="ＭＳ 明朝" w:hAnsi="ＭＳ 明朝" w:cs="ＭＳゴシック"/>
          <w:b/>
          <w:kern w:val="0"/>
          <w:sz w:val="24"/>
          <w:szCs w:val="24"/>
        </w:rPr>
        <w:tab/>
      </w:r>
      <w:r w:rsidRPr="004F2B42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変　更　協　議　申　出　書</w:t>
      </w:r>
    </w:p>
    <w:p w14:paraId="2C78A90A" w14:textId="77777777" w:rsidR="00FA7F80" w:rsidRPr="004F2B42" w:rsidRDefault="00FA7F80" w:rsidP="00FA7F80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年　　月　　日</w:t>
      </w:r>
    </w:p>
    <w:p w14:paraId="2BF9B209" w14:textId="77777777" w:rsidR="00FA7F80" w:rsidRPr="004F2B42" w:rsidRDefault="00FA7F80" w:rsidP="00FA7F8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252FCF19" w14:textId="35356B96" w:rsidR="00FA7F80" w:rsidRDefault="00FA7F80" w:rsidP="00077DB6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（あて先）　長崎市長</w:t>
      </w:r>
    </w:p>
    <w:p w14:paraId="3E3239C3" w14:textId="75289F97" w:rsidR="001862DF" w:rsidRPr="004F2B42" w:rsidRDefault="001862DF" w:rsidP="00077DB6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　　　長崎市上下水道事業管理者</w:t>
      </w:r>
    </w:p>
    <w:p w14:paraId="3628C507" w14:textId="77777777" w:rsidR="00FA7F80" w:rsidRPr="004F2B42" w:rsidRDefault="00FA7F80" w:rsidP="00FA7F80">
      <w:pPr>
        <w:autoSpaceDE w:val="0"/>
        <w:autoSpaceDN w:val="0"/>
        <w:adjustRightInd w:val="0"/>
        <w:ind w:leftChars="3000" w:left="567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商号又は名称</w:t>
      </w:r>
    </w:p>
    <w:p w14:paraId="551B7A4E" w14:textId="5DC56A8C" w:rsidR="00FA7F80" w:rsidRPr="004F2B42" w:rsidRDefault="00077DB6" w:rsidP="00FA7F80">
      <w:pPr>
        <w:autoSpaceDE w:val="0"/>
        <w:autoSpaceDN w:val="0"/>
        <w:adjustRightInd w:val="0"/>
        <w:ind w:leftChars="3000" w:left="567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代表者名</w:t>
      </w:r>
      <w:r w:rsidR="00FA7F80" w:rsidRPr="004F2B42">
        <w:rPr>
          <w:rFonts w:ascii="ＭＳ 明朝" w:eastAsia="ＭＳ 明朝" w:hAnsi="ＭＳ 明朝" w:cs="ＭＳゴシック"/>
          <w:kern w:val="0"/>
          <w:sz w:val="24"/>
          <w:szCs w:val="24"/>
        </w:rPr>
        <w:tab/>
      </w:r>
      <w:r w:rsidR="00FA7F80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　　　　　　</w:t>
      </w:r>
      <w:r w:rsidR="001862DF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</w:p>
    <w:p w14:paraId="1A2FD73B" w14:textId="77777777" w:rsidR="00FA7F80" w:rsidRPr="004F2B42" w:rsidRDefault="00FA7F80" w:rsidP="00FA7F80">
      <w:pPr>
        <w:autoSpaceDE w:val="0"/>
        <w:autoSpaceDN w:val="0"/>
        <w:adjustRightInd w:val="0"/>
        <w:ind w:firstLineChars="3300" w:firstLine="7227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3860C48E" w14:textId="77777777" w:rsidR="00FA7F80" w:rsidRPr="004F2B42" w:rsidRDefault="00B17ADF" w:rsidP="00B17ADF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="00FA7F80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次のとおり工期を変更したいので、協議を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申し出ます。なお、内容に異議がないときは、変更契約手続きを</w:t>
      </w:r>
      <w:r w:rsidR="00077DB6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行っていた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だくようお願いします。</w:t>
      </w:r>
    </w:p>
    <w:p w14:paraId="7361586B" w14:textId="77777777" w:rsidR="00FA7F80" w:rsidRPr="004F2B42" w:rsidRDefault="00FA7F80" w:rsidP="00FA7F8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</w:p>
    <w:p w14:paraId="788A0318" w14:textId="77777777" w:rsidR="00FA7F80" w:rsidRPr="004F2B42" w:rsidRDefault="00FA7F80" w:rsidP="00FA7F80">
      <w:pPr>
        <w:autoSpaceDE w:val="0"/>
        <w:autoSpaceDN w:val="0"/>
        <w:adjustRightInd w:val="0"/>
        <w:ind w:firstLineChars="200" w:firstLine="4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61A5A43B" w14:textId="77777777" w:rsidR="00077DB6" w:rsidRPr="004F2B42" w:rsidRDefault="00077DB6" w:rsidP="00FA7F80">
      <w:pPr>
        <w:autoSpaceDE w:val="0"/>
        <w:autoSpaceDN w:val="0"/>
        <w:adjustRightInd w:val="0"/>
        <w:ind w:firstLineChars="88" w:firstLine="193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4F2B42">
        <w:rPr>
          <w:rFonts w:ascii="ＭＳ 明朝" w:eastAsia="ＭＳ 明朝" w:hAnsi="ＭＳ 明朝" w:cs="ＭＳゴシック" w:hint="eastAsia"/>
          <w:spacing w:val="96"/>
          <w:kern w:val="0"/>
          <w:sz w:val="24"/>
          <w:szCs w:val="24"/>
          <w:fitText w:val="1533" w:id="-1506659072"/>
        </w:rPr>
        <w:t>工事番</w:t>
      </w:r>
      <w:r w:rsidRPr="004F2B42">
        <w:rPr>
          <w:rFonts w:ascii="ＭＳ 明朝" w:eastAsia="ＭＳ 明朝" w:hAnsi="ＭＳ 明朝" w:cs="ＭＳゴシック" w:hint="eastAsia"/>
          <w:spacing w:val="-1"/>
          <w:kern w:val="0"/>
          <w:sz w:val="24"/>
          <w:szCs w:val="24"/>
          <w:fitText w:val="1533" w:id="-1506659072"/>
        </w:rPr>
        <w:t>号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</w:t>
      </w:r>
    </w:p>
    <w:p w14:paraId="2A9A56A8" w14:textId="77777777" w:rsidR="00FA7F80" w:rsidRPr="004F2B42" w:rsidRDefault="00010FF4" w:rsidP="00010FF4">
      <w:pPr>
        <w:autoSpaceDE w:val="0"/>
        <w:autoSpaceDN w:val="0"/>
        <w:adjustRightInd w:val="0"/>
        <w:ind w:firstLineChars="64" w:firstLine="40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spacing w:val="203"/>
          <w:kern w:val="0"/>
          <w:sz w:val="24"/>
          <w:szCs w:val="24"/>
          <w:fitText w:val="1533" w:id="-1506650111"/>
        </w:rPr>
        <w:t>工事</w:t>
      </w:r>
      <w:r w:rsidRPr="004F2B42">
        <w:rPr>
          <w:rFonts w:ascii="ＭＳ 明朝" w:eastAsia="ＭＳ 明朝" w:hAnsi="ＭＳ 明朝" w:cs="ＭＳゴシック" w:hint="eastAsia"/>
          <w:spacing w:val="1"/>
          <w:kern w:val="0"/>
          <w:sz w:val="24"/>
          <w:szCs w:val="24"/>
          <w:fitText w:val="1533" w:id="-1506650111"/>
        </w:rPr>
        <w:t>名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</w:t>
      </w:r>
    </w:p>
    <w:p w14:paraId="7DFB4218" w14:textId="77777777" w:rsidR="00FA7F80" w:rsidRPr="004F2B42" w:rsidRDefault="00FA7F80" w:rsidP="00FA7F8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Pr="004F2B42">
        <w:rPr>
          <w:rFonts w:ascii="ＭＳ 明朝" w:eastAsia="ＭＳ 明朝" w:hAnsi="ＭＳ 明朝" w:cs="ＭＳゴシック" w:hint="eastAsia"/>
          <w:spacing w:val="41"/>
          <w:kern w:val="0"/>
          <w:sz w:val="24"/>
          <w:szCs w:val="24"/>
          <w:fitText w:val="1533" w:id="-1508097017"/>
        </w:rPr>
        <w:t>契約年月</w:t>
      </w:r>
      <w:r w:rsidRPr="004F2B42">
        <w:rPr>
          <w:rFonts w:ascii="ＭＳ 明朝" w:eastAsia="ＭＳ 明朝" w:hAnsi="ＭＳ 明朝" w:cs="ＭＳゴシック" w:hint="eastAsia"/>
          <w:spacing w:val="2"/>
          <w:kern w:val="0"/>
          <w:sz w:val="24"/>
          <w:szCs w:val="24"/>
          <w:fitText w:val="1533" w:id="-1508097017"/>
        </w:rPr>
        <w:t>日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：　　　　　年　　月　　日　</w:t>
      </w:r>
    </w:p>
    <w:p w14:paraId="2B239578" w14:textId="77777777" w:rsidR="00FA7F80" w:rsidRPr="004F2B42" w:rsidRDefault="00FA7F80" w:rsidP="00FA7F8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B17ADF" w:rsidRPr="004F2B42">
        <w:rPr>
          <w:rFonts w:ascii="ＭＳ 明朝" w:eastAsia="ＭＳ 明朝" w:hAnsi="ＭＳ 明朝" w:cs="ＭＳゴシック" w:hint="eastAsia"/>
          <w:spacing w:val="9"/>
          <w:kern w:val="0"/>
          <w:sz w:val="24"/>
          <w:szCs w:val="24"/>
          <w:fitText w:val="1533" w:id="-1508091903"/>
        </w:rPr>
        <w:t>変更前</w:t>
      </w:r>
      <w:r w:rsidR="00010FF4" w:rsidRPr="004F2B42">
        <w:rPr>
          <w:rFonts w:ascii="ＭＳ 明朝" w:eastAsia="ＭＳ 明朝" w:hAnsi="ＭＳ 明朝" w:cs="ＭＳゴシック" w:hint="eastAsia"/>
          <w:spacing w:val="9"/>
          <w:kern w:val="0"/>
          <w:sz w:val="24"/>
          <w:szCs w:val="24"/>
          <w:fitText w:val="1533" w:id="-1508091903"/>
        </w:rPr>
        <w:t>実</w:t>
      </w:r>
      <w:r w:rsidR="00B17ADF" w:rsidRPr="004F2B42">
        <w:rPr>
          <w:rFonts w:ascii="ＭＳ 明朝" w:eastAsia="ＭＳ 明朝" w:hAnsi="ＭＳ 明朝" w:cs="ＭＳゴシック" w:hint="eastAsia"/>
          <w:spacing w:val="9"/>
          <w:kern w:val="0"/>
          <w:sz w:val="24"/>
          <w:szCs w:val="24"/>
          <w:fitText w:val="1533" w:id="-1508091903"/>
        </w:rPr>
        <w:t>工</w:t>
      </w:r>
      <w:r w:rsidR="00B17ADF" w:rsidRPr="004F2B42">
        <w:rPr>
          <w:rFonts w:ascii="ＭＳ 明朝" w:eastAsia="ＭＳ 明朝" w:hAnsi="ＭＳ 明朝" w:cs="ＭＳゴシック" w:hint="eastAsia"/>
          <w:spacing w:val="2"/>
          <w:kern w:val="0"/>
          <w:sz w:val="24"/>
          <w:szCs w:val="24"/>
          <w:fitText w:val="1533" w:id="-1508091903"/>
        </w:rPr>
        <w:t>期</w:t>
      </w:r>
      <w:r w:rsidR="00925DEA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</w:t>
      </w:r>
      <w:r w:rsidR="00B17ADF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　　</w:t>
      </w: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年　　月　　日</w:t>
      </w:r>
      <w:r w:rsidR="00925DEA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から</w:t>
      </w:r>
    </w:p>
    <w:p w14:paraId="0F29F516" w14:textId="77777777" w:rsidR="00925DEA" w:rsidRPr="004F2B42" w:rsidRDefault="00925DEA" w:rsidP="00FA7F8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　　　　　　　　　　　　年　　月　　日　まで</w:t>
      </w:r>
    </w:p>
    <w:p w14:paraId="57AC1453" w14:textId="77777777" w:rsidR="00FA7F80" w:rsidRPr="004F2B42" w:rsidRDefault="00FA7F80" w:rsidP="00FA7F8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="00925DEA" w:rsidRPr="004F2B42">
        <w:rPr>
          <w:rFonts w:ascii="ＭＳ 明朝" w:eastAsia="ＭＳ 明朝" w:hAnsi="ＭＳ 明朝" w:cs="ＭＳゴシック" w:hint="eastAsia"/>
          <w:spacing w:val="9"/>
          <w:kern w:val="0"/>
          <w:sz w:val="24"/>
          <w:szCs w:val="24"/>
          <w:fitText w:val="1533" w:id="-1508091903"/>
        </w:rPr>
        <w:t>変更後</w:t>
      </w:r>
      <w:r w:rsidR="00010FF4" w:rsidRPr="004F2B42">
        <w:rPr>
          <w:rFonts w:ascii="ＭＳ 明朝" w:eastAsia="ＭＳ 明朝" w:hAnsi="ＭＳ 明朝" w:cs="ＭＳゴシック" w:hint="eastAsia"/>
          <w:spacing w:val="9"/>
          <w:kern w:val="0"/>
          <w:sz w:val="24"/>
          <w:szCs w:val="24"/>
          <w:fitText w:val="1533" w:id="-1508091903"/>
        </w:rPr>
        <w:t>実</w:t>
      </w:r>
      <w:r w:rsidR="00925DEA" w:rsidRPr="004F2B42">
        <w:rPr>
          <w:rFonts w:ascii="ＭＳ 明朝" w:eastAsia="ＭＳ 明朝" w:hAnsi="ＭＳ 明朝" w:cs="ＭＳゴシック" w:hint="eastAsia"/>
          <w:spacing w:val="9"/>
          <w:kern w:val="0"/>
          <w:sz w:val="24"/>
          <w:szCs w:val="24"/>
          <w:fitText w:val="1533" w:id="-1508091903"/>
        </w:rPr>
        <w:t>工</w:t>
      </w:r>
      <w:r w:rsidR="00925DEA" w:rsidRPr="004F2B42">
        <w:rPr>
          <w:rFonts w:ascii="ＭＳ 明朝" w:eastAsia="ＭＳ 明朝" w:hAnsi="ＭＳ 明朝" w:cs="ＭＳゴシック" w:hint="eastAsia"/>
          <w:spacing w:val="2"/>
          <w:kern w:val="0"/>
          <w:sz w:val="24"/>
          <w:szCs w:val="24"/>
          <w:fitText w:val="1533" w:id="-1508091903"/>
        </w:rPr>
        <w:t>期</w:t>
      </w:r>
      <w:r w:rsidR="00925DEA"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：　　　　　年　　月　　日　から</w:t>
      </w:r>
    </w:p>
    <w:p w14:paraId="7F948AFE" w14:textId="77777777" w:rsidR="00925DEA" w:rsidRPr="004F2B42" w:rsidRDefault="00925DEA" w:rsidP="00FA7F8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F2B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　　　　　　　　　　　　年　　月　　日　まで</w:t>
      </w:r>
    </w:p>
    <w:p w14:paraId="574096ED" w14:textId="77777777" w:rsidR="003B5DE4" w:rsidRPr="004F2B42" w:rsidRDefault="003B5DE4" w:rsidP="00344F2D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 w:hint="eastAsia"/>
          <w:kern w:val="0"/>
          <w:sz w:val="24"/>
          <w:szCs w:val="24"/>
        </w:rPr>
      </w:pPr>
    </w:p>
    <w:sectPr w:rsidR="003B5DE4" w:rsidRPr="004F2B42" w:rsidSect="003B5DE4">
      <w:pgSz w:w="11906" w:h="16838" w:code="9"/>
      <w:pgMar w:top="1134" w:right="1418" w:bottom="1134" w:left="1418" w:header="851" w:footer="39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CBC4" w14:textId="77777777" w:rsidR="00995798" w:rsidRDefault="00995798" w:rsidP="006E44CC">
      <w:r>
        <w:separator/>
      </w:r>
    </w:p>
  </w:endnote>
  <w:endnote w:type="continuationSeparator" w:id="0">
    <w:p w14:paraId="191FE6BF" w14:textId="77777777" w:rsidR="00995798" w:rsidRDefault="00995798" w:rsidP="006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8707" w14:textId="77777777" w:rsidR="00995798" w:rsidRDefault="00995798" w:rsidP="006E44CC">
      <w:r>
        <w:separator/>
      </w:r>
    </w:p>
  </w:footnote>
  <w:footnote w:type="continuationSeparator" w:id="0">
    <w:p w14:paraId="22DBC2A3" w14:textId="77777777" w:rsidR="00995798" w:rsidRDefault="00995798" w:rsidP="006E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4D"/>
    <w:rsid w:val="00010FF4"/>
    <w:rsid w:val="000404A0"/>
    <w:rsid w:val="00077DB6"/>
    <w:rsid w:val="00084FA6"/>
    <w:rsid w:val="000E7AA9"/>
    <w:rsid w:val="00126218"/>
    <w:rsid w:val="00156EA2"/>
    <w:rsid w:val="001672D2"/>
    <w:rsid w:val="001862DF"/>
    <w:rsid w:val="00246CF6"/>
    <w:rsid w:val="002515C5"/>
    <w:rsid w:val="00284C65"/>
    <w:rsid w:val="0028761C"/>
    <w:rsid w:val="002C5D41"/>
    <w:rsid w:val="002E2C6F"/>
    <w:rsid w:val="002F1632"/>
    <w:rsid w:val="00315D72"/>
    <w:rsid w:val="00316E52"/>
    <w:rsid w:val="00344F2D"/>
    <w:rsid w:val="003A3CB4"/>
    <w:rsid w:val="003B43BC"/>
    <w:rsid w:val="003B5DE4"/>
    <w:rsid w:val="003B71D3"/>
    <w:rsid w:val="003C04AF"/>
    <w:rsid w:val="00422FE5"/>
    <w:rsid w:val="0045298F"/>
    <w:rsid w:val="004776FD"/>
    <w:rsid w:val="00477C78"/>
    <w:rsid w:val="00490805"/>
    <w:rsid w:val="004D3146"/>
    <w:rsid w:val="004F2B42"/>
    <w:rsid w:val="004F466F"/>
    <w:rsid w:val="005063D3"/>
    <w:rsid w:val="00546ED3"/>
    <w:rsid w:val="00566B59"/>
    <w:rsid w:val="0058276D"/>
    <w:rsid w:val="005A01F1"/>
    <w:rsid w:val="00601F1E"/>
    <w:rsid w:val="00607076"/>
    <w:rsid w:val="00614D64"/>
    <w:rsid w:val="00635203"/>
    <w:rsid w:val="00663B81"/>
    <w:rsid w:val="006A793F"/>
    <w:rsid w:val="006C228B"/>
    <w:rsid w:val="006C27C6"/>
    <w:rsid w:val="006E44CC"/>
    <w:rsid w:val="007103B5"/>
    <w:rsid w:val="00711788"/>
    <w:rsid w:val="00782FCE"/>
    <w:rsid w:val="007848BD"/>
    <w:rsid w:val="007B7B01"/>
    <w:rsid w:val="007D0C0F"/>
    <w:rsid w:val="007E7C3B"/>
    <w:rsid w:val="008020BA"/>
    <w:rsid w:val="00802254"/>
    <w:rsid w:val="00807E1D"/>
    <w:rsid w:val="00814A22"/>
    <w:rsid w:val="008376D9"/>
    <w:rsid w:val="0088225C"/>
    <w:rsid w:val="00884ED0"/>
    <w:rsid w:val="008920BA"/>
    <w:rsid w:val="008A381E"/>
    <w:rsid w:val="008C20B0"/>
    <w:rsid w:val="008C69FA"/>
    <w:rsid w:val="0090103D"/>
    <w:rsid w:val="00911D8B"/>
    <w:rsid w:val="00925DEA"/>
    <w:rsid w:val="009370D1"/>
    <w:rsid w:val="009557CB"/>
    <w:rsid w:val="00995798"/>
    <w:rsid w:val="009C735D"/>
    <w:rsid w:val="009D45E4"/>
    <w:rsid w:val="009D7D96"/>
    <w:rsid w:val="009F2A4B"/>
    <w:rsid w:val="00A27F60"/>
    <w:rsid w:val="00A562D9"/>
    <w:rsid w:val="00A64BF8"/>
    <w:rsid w:val="00A94482"/>
    <w:rsid w:val="00AC244D"/>
    <w:rsid w:val="00B155D0"/>
    <w:rsid w:val="00B16DC4"/>
    <w:rsid w:val="00B17ADF"/>
    <w:rsid w:val="00B22FA5"/>
    <w:rsid w:val="00B27506"/>
    <w:rsid w:val="00B535C8"/>
    <w:rsid w:val="00B62197"/>
    <w:rsid w:val="00B863C3"/>
    <w:rsid w:val="00BB1F69"/>
    <w:rsid w:val="00BB5D86"/>
    <w:rsid w:val="00BE385C"/>
    <w:rsid w:val="00BF4277"/>
    <w:rsid w:val="00C0128E"/>
    <w:rsid w:val="00C10E10"/>
    <w:rsid w:val="00C163D7"/>
    <w:rsid w:val="00C401AA"/>
    <w:rsid w:val="00C614CC"/>
    <w:rsid w:val="00C82FCA"/>
    <w:rsid w:val="00C86AD8"/>
    <w:rsid w:val="00CA0ADC"/>
    <w:rsid w:val="00CF463D"/>
    <w:rsid w:val="00CF52AB"/>
    <w:rsid w:val="00D5020B"/>
    <w:rsid w:val="00D64250"/>
    <w:rsid w:val="00D70A08"/>
    <w:rsid w:val="00D855F8"/>
    <w:rsid w:val="00DC21F8"/>
    <w:rsid w:val="00DE6F1A"/>
    <w:rsid w:val="00DF7A38"/>
    <w:rsid w:val="00E144E0"/>
    <w:rsid w:val="00E245F4"/>
    <w:rsid w:val="00E43675"/>
    <w:rsid w:val="00E87308"/>
    <w:rsid w:val="00E9071B"/>
    <w:rsid w:val="00EC5AB8"/>
    <w:rsid w:val="00EE0D34"/>
    <w:rsid w:val="00F047FD"/>
    <w:rsid w:val="00F118FF"/>
    <w:rsid w:val="00F55F83"/>
    <w:rsid w:val="00FA019E"/>
    <w:rsid w:val="00FA7F80"/>
    <w:rsid w:val="00FC39A6"/>
    <w:rsid w:val="00FD054B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10135"/>
  <w15:docId w15:val="{7C3627A5-B11B-48D8-BA95-929397D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7D96"/>
    <w:pPr>
      <w:autoSpaceDE w:val="0"/>
      <w:autoSpaceDN w:val="0"/>
      <w:jc w:val="left"/>
    </w:pPr>
    <w:rPr>
      <w:rFonts w:ascii="PMingLiU" w:eastAsia="PMingLiU" w:hAnsi="PMingLiU" w:cs="PMingLiU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9D7D96"/>
    <w:rPr>
      <w:rFonts w:ascii="PMingLiU" w:eastAsia="PMingLiU" w:hAnsi="PMingLiU" w:cs="PMingLiU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2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2F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557CB"/>
    <w:pPr>
      <w:jc w:val="center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557CB"/>
    <w:pPr>
      <w:jc w:val="right"/>
    </w:pPr>
    <w:rPr>
      <w:rFonts w:ascii="ＭＳゴシック" w:eastAsia="ＭＳゴシック" w:cs="ＭＳゴシック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557CB"/>
    <w:rPr>
      <w:rFonts w:ascii="ＭＳゴシック" w:eastAsia="ＭＳゴシック" w:cs="ＭＳ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44CC"/>
  </w:style>
  <w:style w:type="paragraph" w:styleId="ad">
    <w:name w:val="footer"/>
    <w:basedOn w:val="a"/>
    <w:link w:val="ae"/>
    <w:uiPriority w:val="99"/>
    <w:unhideWhenUsed/>
    <w:rsid w:val="006E44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9026-FED5-4103-ACA4-9B3E7894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光武 久修</dc:creator>
  <cp:lastModifiedBy>古賀 志歩</cp:lastModifiedBy>
  <cp:revision>22</cp:revision>
  <cp:lastPrinted>2022-06-06T00:49:00Z</cp:lastPrinted>
  <dcterms:created xsi:type="dcterms:W3CDTF">2020-11-30T02:09:00Z</dcterms:created>
  <dcterms:modified xsi:type="dcterms:W3CDTF">2026-03-25T00:57:00Z</dcterms:modified>
</cp:coreProperties>
</file>