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403E" w14:textId="7E05D781" w:rsidR="00E61BB4" w:rsidRPr="00AB7786" w:rsidRDefault="00E61BB4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第７号様式（</w:t>
      </w:r>
      <w:r w:rsidR="00843AD2" w:rsidRPr="00AB7786">
        <w:rPr>
          <w:rFonts w:ascii="FU明朝体" w:eastAsia="FU明朝体" w:hAnsi="Century" w:hint="eastAsia"/>
          <w:sz w:val="22"/>
          <w:szCs w:val="24"/>
        </w:rPr>
        <w:t>第１</w:t>
      </w:r>
      <w:r w:rsidR="00821067">
        <w:rPr>
          <w:rFonts w:ascii="FU明朝体" w:eastAsia="FU明朝体" w:hAnsi="Century" w:hint="eastAsia"/>
          <w:sz w:val="22"/>
          <w:szCs w:val="24"/>
        </w:rPr>
        <w:t>２</w:t>
      </w:r>
      <w:r w:rsidR="00843AD2" w:rsidRPr="00AB7786">
        <w:rPr>
          <w:rFonts w:ascii="FU明朝体" w:eastAsia="FU明朝体" w:hAnsi="Century" w:hint="eastAsia"/>
          <w:sz w:val="22"/>
          <w:szCs w:val="24"/>
        </w:rPr>
        <w:t>条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関係）　　　　　　　　　　　　　　　　　　　　　　　　　　　　　</w:t>
      </w:r>
    </w:p>
    <w:p w14:paraId="0B066617" w14:textId="77777777" w:rsidR="00E61BB4" w:rsidRPr="00AB7786" w:rsidRDefault="00E61BB4" w:rsidP="00E61BB4">
      <w:pPr>
        <w:spacing w:line="400" w:lineRule="exact"/>
        <w:jc w:val="center"/>
        <w:rPr>
          <w:rFonts w:ascii="FU明朝体" w:eastAsia="FU明朝体" w:hAnsi="Century"/>
          <w:b/>
          <w:kern w:val="0"/>
          <w:sz w:val="26"/>
          <w:szCs w:val="26"/>
        </w:rPr>
      </w:pPr>
      <w:r w:rsidRPr="00AB7786">
        <w:rPr>
          <w:rFonts w:ascii="FU明朝体" w:eastAsia="FU明朝体" w:hAnsi="Century" w:hint="eastAsia"/>
          <w:b/>
          <w:kern w:val="0"/>
          <w:sz w:val="26"/>
          <w:szCs w:val="26"/>
        </w:rPr>
        <w:t>事業明細書</w:t>
      </w:r>
    </w:p>
    <w:p w14:paraId="0F87327C" w14:textId="77777777" w:rsidR="00E61BB4" w:rsidRPr="00AB7786" w:rsidRDefault="00E61BB4" w:rsidP="00E61BB4">
      <w:pPr>
        <w:spacing w:line="400" w:lineRule="exact"/>
        <w:jc w:val="left"/>
        <w:rPr>
          <w:rFonts w:ascii="FU明朝体" w:eastAsia="FU明朝体" w:hAnsi="ＭＳ ゴシック"/>
          <w:b/>
          <w:kern w:val="0"/>
          <w:sz w:val="28"/>
          <w:szCs w:val="28"/>
        </w:rPr>
      </w:pPr>
    </w:p>
    <w:p w14:paraId="50A88661" w14:textId="77777777" w:rsidR="00E61BB4" w:rsidRPr="00AB7786" w:rsidRDefault="00E61BB4" w:rsidP="00E61BB4">
      <w:pPr>
        <w:spacing w:line="400" w:lineRule="exact"/>
        <w:jc w:val="left"/>
        <w:rPr>
          <w:rFonts w:ascii="FU明朝体" w:eastAsia="FU明朝体" w:hAnsi="ＭＳ ゴシック"/>
          <w:b/>
          <w:sz w:val="22"/>
        </w:rPr>
      </w:pPr>
      <w:r w:rsidRPr="00AB7786">
        <w:rPr>
          <w:rFonts w:ascii="FU明朝体" w:eastAsia="FU明朝体" w:hAnsi="ＭＳ ゴシック" w:hint="eastAsia"/>
          <w:b/>
          <w:sz w:val="22"/>
        </w:rPr>
        <w:t>１　事業成果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E61BB4" w:rsidRPr="00AB7786" w14:paraId="19612E1A" w14:textId="77777777" w:rsidTr="005A27E7">
        <w:trPr>
          <w:trHeight w:val="5755"/>
        </w:trPr>
        <w:tc>
          <w:tcPr>
            <w:tcW w:w="9497" w:type="dxa"/>
          </w:tcPr>
          <w:p w14:paraId="6C380E14" w14:textId="77777777" w:rsidR="00E61BB4" w:rsidRPr="00AB7786" w:rsidRDefault="00E61BB4" w:rsidP="005A27E7">
            <w:pPr>
              <w:rPr>
                <w:rFonts w:ascii="FU明朝体" w:eastAsia="FU明朝体" w:hAnsi="ＭＳ ゴシック"/>
                <w:b/>
                <w:sz w:val="22"/>
              </w:rPr>
            </w:pPr>
          </w:p>
          <w:p w14:paraId="3D81031C" w14:textId="77777777" w:rsidR="00E61BB4" w:rsidRPr="00AB7786" w:rsidRDefault="00E61BB4" w:rsidP="005A27E7">
            <w:pPr>
              <w:rPr>
                <w:rFonts w:ascii="FU明朝体" w:eastAsia="FU明朝体" w:hAnsi="ＭＳ ゴシック"/>
                <w:b/>
                <w:sz w:val="22"/>
              </w:rPr>
            </w:pPr>
          </w:p>
        </w:tc>
      </w:tr>
    </w:tbl>
    <w:p w14:paraId="4032689F" w14:textId="77777777" w:rsidR="00E61BB4" w:rsidRPr="00AB7786" w:rsidRDefault="00E61BB4" w:rsidP="00E61BB4">
      <w:pPr>
        <w:rPr>
          <w:rFonts w:ascii="FU明朝体" w:eastAsia="FU明朝体" w:hAnsi="ＭＳ ゴシック"/>
          <w:b/>
          <w:sz w:val="22"/>
        </w:rPr>
      </w:pPr>
    </w:p>
    <w:p w14:paraId="68E4790C" w14:textId="77777777" w:rsidR="00E61BB4" w:rsidRPr="00AB7786" w:rsidRDefault="00E61BB4" w:rsidP="00E61BB4">
      <w:pPr>
        <w:spacing w:line="400" w:lineRule="exact"/>
        <w:rPr>
          <w:rFonts w:ascii="FU明朝体" w:eastAsia="FU明朝体" w:hAnsi="ＭＳ ゴシック"/>
          <w:b/>
          <w:sz w:val="22"/>
        </w:rPr>
      </w:pPr>
      <w:r w:rsidRPr="00AB7786">
        <w:rPr>
          <w:rFonts w:ascii="FU明朝体" w:eastAsia="FU明朝体" w:hAnsi="ＭＳ ゴシック" w:hint="eastAsia"/>
          <w:b/>
          <w:sz w:val="22"/>
        </w:rPr>
        <w:t>２　課題等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E61BB4" w:rsidRPr="00AB7786" w14:paraId="6C949BC2" w14:textId="77777777" w:rsidTr="005A27E7">
        <w:trPr>
          <w:trHeight w:val="3668"/>
        </w:trPr>
        <w:tc>
          <w:tcPr>
            <w:tcW w:w="9497" w:type="dxa"/>
          </w:tcPr>
          <w:p w14:paraId="2004A0AC" w14:textId="77777777" w:rsidR="00E61BB4" w:rsidRPr="00AB7786" w:rsidRDefault="00E61BB4" w:rsidP="005A27E7">
            <w:pPr>
              <w:rPr>
                <w:rFonts w:ascii="FU明朝体" w:eastAsia="FU明朝体" w:hAnsi="ＭＳ ゴシック"/>
                <w:b/>
                <w:sz w:val="22"/>
              </w:rPr>
            </w:pPr>
          </w:p>
        </w:tc>
      </w:tr>
    </w:tbl>
    <w:p w14:paraId="1C2840F0" w14:textId="77777777" w:rsidR="00E61BB4" w:rsidRPr="00AB7786" w:rsidRDefault="00E61BB4" w:rsidP="00E61BB4">
      <w:pPr>
        <w:spacing w:line="400" w:lineRule="exact"/>
        <w:rPr>
          <w:rFonts w:ascii="FU明朝体" w:eastAsia="FU明朝体" w:hAnsi="ＭＳ ゴシック"/>
          <w:b/>
          <w:sz w:val="22"/>
        </w:rPr>
        <w:sectPr w:rsidR="00E61BB4" w:rsidRPr="00AB7786" w:rsidSect="00E61BB4">
          <w:pgSz w:w="11906" w:h="16838" w:code="9"/>
          <w:pgMar w:top="1276" w:right="1134" w:bottom="851" w:left="1134" w:header="851" w:footer="992" w:gutter="0"/>
          <w:cols w:space="425"/>
          <w:docGrid w:type="lines" w:linePitch="401"/>
        </w:sectPr>
      </w:pPr>
    </w:p>
    <w:p w14:paraId="4F4FFA8C" w14:textId="77777777" w:rsidR="00E61BB4" w:rsidRPr="00AB7786" w:rsidRDefault="00E61BB4" w:rsidP="00E61BB4">
      <w:pPr>
        <w:spacing w:line="400" w:lineRule="exact"/>
        <w:rPr>
          <w:rFonts w:ascii="FU明朝体" w:eastAsia="FU明朝体" w:hAnsi="ＭＳ ゴシック"/>
          <w:b/>
          <w:sz w:val="22"/>
        </w:rPr>
      </w:pPr>
      <w:r w:rsidRPr="00AB7786">
        <w:rPr>
          <w:rFonts w:ascii="FU明朝体" w:eastAsia="FU明朝体" w:hAnsi="ＭＳ ゴシック" w:hint="eastAsia"/>
          <w:b/>
          <w:sz w:val="22"/>
        </w:rPr>
        <w:lastRenderedPageBreak/>
        <w:t>３　今後の取組み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61BB4" w:rsidRPr="00AB7786" w14:paraId="6F620BE8" w14:textId="77777777" w:rsidTr="005A27E7">
        <w:trPr>
          <w:trHeight w:val="3692"/>
        </w:trPr>
        <w:tc>
          <w:tcPr>
            <w:tcW w:w="9356" w:type="dxa"/>
          </w:tcPr>
          <w:p w14:paraId="4A4BB203" w14:textId="77777777" w:rsidR="00E61BB4" w:rsidRPr="00AB7786" w:rsidRDefault="00E61BB4" w:rsidP="005A27E7">
            <w:pPr>
              <w:rPr>
                <w:rFonts w:ascii="FU明朝体" w:eastAsia="FU明朝体" w:hAnsi="ＭＳ ゴシック"/>
                <w:b/>
                <w:sz w:val="22"/>
              </w:rPr>
            </w:pPr>
          </w:p>
          <w:p w14:paraId="54F8FF2C" w14:textId="77777777" w:rsidR="00E61BB4" w:rsidRPr="00AB7786" w:rsidRDefault="00E61BB4" w:rsidP="005A27E7">
            <w:pPr>
              <w:rPr>
                <w:rFonts w:ascii="FU明朝体" w:eastAsia="FU明朝体" w:hAnsi="ＭＳ ゴシック"/>
                <w:b/>
                <w:sz w:val="22"/>
              </w:rPr>
            </w:pPr>
          </w:p>
        </w:tc>
      </w:tr>
    </w:tbl>
    <w:p w14:paraId="1F6FA3B7" w14:textId="77777777" w:rsidR="00E61BB4" w:rsidRPr="00AB7786" w:rsidRDefault="00E61BB4" w:rsidP="00E61BB4">
      <w:pPr>
        <w:spacing w:line="400" w:lineRule="exact"/>
        <w:rPr>
          <w:rFonts w:ascii="FU明朝体" w:eastAsia="FU明朝体" w:hAnsi="ＭＳ ゴシック"/>
          <w:b/>
          <w:sz w:val="22"/>
        </w:rPr>
      </w:pPr>
    </w:p>
    <w:p w14:paraId="18E874A1" w14:textId="77777777" w:rsidR="00E61BB4" w:rsidRPr="00AB7786" w:rsidRDefault="00E61BB4" w:rsidP="00E61BB4">
      <w:pPr>
        <w:spacing w:line="400" w:lineRule="exact"/>
        <w:rPr>
          <w:rFonts w:ascii="FU明朝体" w:eastAsia="FU明朝体" w:hAnsi="ＭＳ ゴシック"/>
          <w:b/>
          <w:sz w:val="22"/>
        </w:rPr>
      </w:pPr>
      <w:r w:rsidRPr="00AB7786">
        <w:rPr>
          <w:rFonts w:ascii="FU明朝体" w:eastAsia="FU明朝体" w:hAnsi="ＭＳ ゴシック" w:hint="eastAsia"/>
          <w:b/>
          <w:sz w:val="22"/>
        </w:rPr>
        <w:t>４　事業収支決算書</w:t>
      </w:r>
    </w:p>
    <w:p w14:paraId="28CF1377" w14:textId="77777777" w:rsidR="00E61BB4" w:rsidRPr="00AB7786" w:rsidRDefault="00E61BB4" w:rsidP="00E61BB4">
      <w:pPr>
        <w:rPr>
          <w:rFonts w:ascii="FU明朝体" w:eastAsia="FU明朝体" w:hAnsi="ＭＳ ゴシック"/>
          <w:sz w:val="22"/>
        </w:rPr>
      </w:pPr>
      <w:r w:rsidRPr="00AB7786">
        <w:rPr>
          <w:rFonts w:ascii="FU明朝体" w:eastAsia="FU明朝体" w:hAnsi="ＭＳ ゴシック" w:hint="eastAsia"/>
          <w:sz w:val="22"/>
        </w:rPr>
        <w:t xml:space="preserve">（収入）　　　　　　　　　　　　　　　　　　　　</w:t>
      </w:r>
      <w:r w:rsidRPr="00AB7786">
        <w:rPr>
          <w:rFonts w:ascii="FU明朝体" w:eastAsia="FU明朝体" w:hAnsi="ＭＳ ゴシック" w:hint="eastAsia"/>
          <w:sz w:val="20"/>
          <w:szCs w:val="20"/>
        </w:rPr>
        <w:t>（単位：円）</w:t>
      </w:r>
    </w:p>
    <w:tbl>
      <w:tblPr>
        <w:tblW w:w="666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3260"/>
      </w:tblGrid>
      <w:tr w:rsidR="00E61BB4" w:rsidRPr="00AB7786" w14:paraId="02ED05D8" w14:textId="77777777" w:rsidTr="005A27E7">
        <w:trPr>
          <w:trHeight w:val="596"/>
        </w:trPr>
        <w:tc>
          <w:tcPr>
            <w:tcW w:w="3402" w:type="dxa"/>
            <w:vAlign w:val="center"/>
          </w:tcPr>
          <w:p w14:paraId="2B2A80F1" w14:textId="77777777" w:rsidR="00E61BB4" w:rsidRPr="00AB7786" w:rsidRDefault="00E61BB4" w:rsidP="005A27E7">
            <w:pPr>
              <w:jc w:val="center"/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項　目　区　分</w:t>
            </w:r>
          </w:p>
        </w:tc>
        <w:tc>
          <w:tcPr>
            <w:tcW w:w="3260" w:type="dxa"/>
            <w:vAlign w:val="center"/>
          </w:tcPr>
          <w:p w14:paraId="18A166AF" w14:textId="77777777" w:rsidR="00E61BB4" w:rsidRPr="00AB7786" w:rsidRDefault="00E61BB4" w:rsidP="005A27E7">
            <w:pPr>
              <w:jc w:val="center"/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金　額</w:t>
            </w:r>
          </w:p>
        </w:tc>
      </w:tr>
      <w:tr w:rsidR="00E61BB4" w:rsidRPr="00AB7786" w14:paraId="6B947F0E" w14:textId="77777777" w:rsidTr="005A27E7">
        <w:trPr>
          <w:trHeight w:val="561"/>
        </w:trPr>
        <w:tc>
          <w:tcPr>
            <w:tcW w:w="3402" w:type="dxa"/>
            <w:vAlign w:val="center"/>
          </w:tcPr>
          <w:p w14:paraId="5A05E0C5" w14:textId="77777777" w:rsidR="00E61BB4" w:rsidRPr="00AB7786" w:rsidRDefault="00E61BB4" w:rsidP="005A27E7">
            <w:pPr>
              <w:jc w:val="left"/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自己資金</w:t>
            </w:r>
          </w:p>
        </w:tc>
        <w:tc>
          <w:tcPr>
            <w:tcW w:w="3260" w:type="dxa"/>
            <w:vAlign w:val="center"/>
          </w:tcPr>
          <w:p w14:paraId="2E8CD357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</w:tr>
      <w:tr w:rsidR="00E61BB4" w:rsidRPr="00AB7786" w14:paraId="7AE920BF" w14:textId="77777777" w:rsidTr="005A27E7">
        <w:trPr>
          <w:trHeight w:val="555"/>
        </w:trPr>
        <w:tc>
          <w:tcPr>
            <w:tcW w:w="3402" w:type="dxa"/>
            <w:vAlign w:val="center"/>
          </w:tcPr>
          <w:p w14:paraId="3ADB1CBE" w14:textId="77777777" w:rsidR="00E61BB4" w:rsidRPr="00AB7786" w:rsidRDefault="00E61BB4" w:rsidP="005A27E7">
            <w:pPr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長崎市からの補助金</w:t>
            </w:r>
          </w:p>
        </w:tc>
        <w:tc>
          <w:tcPr>
            <w:tcW w:w="3260" w:type="dxa"/>
            <w:vAlign w:val="center"/>
          </w:tcPr>
          <w:p w14:paraId="02EA8B28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</w:tr>
      <w:tr w:rsidR="00E61BB4" w:rsidRPr="00AB7786" w14:paraId="1F6D3CF0" w14:textId="77777777" w:rsidTr="005A27E7">
        <w:trPr>
          <w:trHeight w:val="563"/>
        </w:trPr>
        <w:tc>
          <w:tcPr>
            <w:tcW w:w="3402" w:type="dxa"/>
            <w:vAlign w:val="center"/>
          </w:tcPr>
          <w:p w14:paraId="5C9A2777" w14:textId="77777777" w:rsidR="00E61BB4" w:rsidRPr="00AB7786" w:rsidRDefault="00E61BB4" w:rsidP="005A27E7">
            <w:pPr>
              <w:jc w:val="left"/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その他収入（　　　　　　　）</w:t>
            </w:r>
          </w:p>
        </w:tc>
        <w:tc>
          <w:tcPr>
            <w:tcW w:w="3260" w:type="dxa"/>
            <w:vAlign w:val="center"/>
          </w:tcPr>
          <w:p w14:paraId="20E8D62D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</w:tr>
      <w:tr w:rsidR="00E61BB4" w:rsidRPr="00AB7786" w14:paraId="50BFD634" w14:textId="77777777" w:rsidTr="005A27E7">
        <w:trPr>
          <w:trHeight w:val="557"/>
        </w:trPr>
        <w:tc>
          <w:tcPr>
            <w:tcW w:w="3402" w:type="dxa"/>
            <w:vAlign w:val="center"/>
          </w:tcPr>
          <w:p w14:paraId="3CC78CB1" w14:textId="77777777" w:rsidR="00E61BB4" w:rsidRPr="00AB7786" w:rsidRDefault="00E61BB4" w:rsidP="005A27E7">
            <w:pPr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6D4368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</w:tr>
      <w:tr w:rsidR="00E61BB4" w:rsidRPr="00AB7786" w14:paraId="14267EE2" w14:textId="77777777" w:rsidTr="005A27E7">
        <w:trPr>
          <w:trHeight w:val="551"/>
        </w:trPr>
        <w:tc>
          <w:tcPr>
            <w:tcW w:w="3402" w:type="dxa"/>
            <w:vAlign w:val="center"/>
          </w:tcPr>
          <w:p w14:paraId="6A897888" w14:textId="77777777" w:rsidR="00E61BB4" w:rsidRPr="00AB7786" w:rsidRDefault="00E61BB4" w:rsidP="005A27E7">
            <w:pPr>
              <w:jc w:val="center"/>
              <w:rPr>
                <w:rFonts w:ascii="FU明朝体" w:eastAsia="FU明朝体" w:hAnsi="ＭＳ ゴシック"/>
                <w:sz w:val="20"/>
                <w:szCs w:val="20"/>
              </w:rPr>
            </w:pPr>
            <w:r w:rsidRPr="00AB7786">
              <w:rPr>
                <w:rFonts w:ascii="FU明朝体" w:eastAsia="FU明朝体" w:hAnsi="ＭＳ ゴシック" w:hint="eastAsia"/>
                <w:sz w:val="20"/>
                <w:szCs w:val="20"/>
              </w:rPr>
              <w:t>合　　　計</w:t>
            </w:r>
          </w:p>
        </w:tc>
        <w:tc>
          <w:tcPr>
            <w:tcW w:w="3260" w:type="dxa"/>
            <w:vAlign w:val="center"/>
          </w:tcPr>
          <w:p w14:paraId="36E1EBF9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 w:val="20"/>
                <w:szCs w:val="20"/>
              </w:rPr>
            </w:pPr>
          </w:p>
        </w:tc>
      </w:tr>
    </w:tbl>
    <w:p w14:paraId="26EBF6BF" w14:textId="77777777" w:rsidR="00E61BB4" w:rsidRPr="00AB7786" w:rsidRDefault="00E61BB4" w:rsidP="00E61BB4">
      <w:pPr>
        <w:snapToGrid w:val="0"/>
        <w:rPr>
          <w:rFonts w:ascii="FU明朝体" w:eastAsia="FU明朝体" w:hAnsi="ＭＳ ゴシック"/>
          <w:kern w:val="0"/>
          <w:sz w:val="22"/>
        </w:rPr>
      </w:pPr>
    </w:p>
    <w:p w14:paraId="4565BDE6" w14:textId="77777777" w:rsidR="00E61BB4" w:rsidRPr="00AB7786" w:rsidRDefault="00E61BB4" w:rsidP="00E61BB4">
      <w:pPr>
        <w:snapToGrid w:val="0"/>
        <w:rPr>
          <w:rFonts w:ascii="FU明朝体" w:eastAsia="FU明朝体" w:hAnsi="ＭＳ ゴシック"/>
          <w:b/>
          <w:kern w:val="0"/>
          <w:sz w:val="22"/>
        </w:rPr>
      </w:pPr>
      <w:r w:rsidRPr="00AB7786">
        <w:rPr>
          <w:rFonts w:ascii="FU明朝体" w:eastAsia="FU明朝体" w:hAnsi="ＭＳ ゴシック" w:hint="eastAsia"/>
          <w:kern w:val="0"/>
          <w:sz w:val="22"/>
        </w:rPr>
        <w:t xml:space="preserve">（支出）　　</w:t>
      </w:r>
      <w:r w:rsidRPr="00AB7786">
        <w:rPr>
          <w:rFonts w:ascii="FU明朝体" w:eastAsia="FU明朝体" w:hAnsi="ＭＳ ゴシック" w:hint="eastAsia"/>
          <w:b/>
          <w:kern w:val="0"/>
          <w:sz w:val="22"/>
        </w:rPr>
        <w:t xml:space="preserve">　　　　　　　　　　　　　　　　　　　　　　　　　　　　　　　</w:t>
      </w:r>
      <w:r w:rsidRPr="00AB7786">
        <w:rPr>
          <w:rFonts w:ascii="FU明朝体" w:eastAsia="FU明朝体" w:hAnsi="ＭＳ ゴシック" w:hint="eastAsia"/>
          <w:kern w:val="0"/>
          <w:sz w:val="22"/>
        </w:rPr>
        <w:t>（単位：円）</w:t>
      </w:r>
    </w:p>
    <w:tbl>
      <w:tblPr>
        <w:tblW w:w="95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1"/>
        <w:gridCol w:w="1583"/>
        <w:gridCol w:w="1557"/>
        <w:gridCol w:w="1574"/>
        <w:gridCol w:w="2835"/>
      </w:tblGrid>
      <w:tr w:rsidR="00E61BB4" w:rsidRPr="00AB7786" w14:paraId="65DF5508" w14:textId="77777777" w:rsidTr="005A27E7">
        <w:trPr>
          <w:trHeight w:val="330"/>
        </w:trPr>
        <w:tc>
          <w:tcPr>
            <w:tcW w:w="1961" w:type="dxa"/>
            <w:vAlign w:val="center"/>
          </w:tcPr>
          <w:p w14:paraId="6B330974" w14:textId="77777777" w:rsidR="00E61BB4" w:rsidRPr="00AB7786" w:rsidRDefault="00E61BB4" w:rsidP="005A27E7">
            <w:pPr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項目区分</w:t>
            </w:r>
          </w:p>
        </w:tc>
        <w:tc>
          <w:tcPr>
            <w:tcW w:w="1583" w:type="dxa"/>
            <w:vAlign w:val="center"/>
          </w:tcPr>
          <w:p w14:paraId="1FFE8C5F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事業費</w:t>
            </w:r>
          </w:p>
        </w:tc>
        <w:tc>
          <w:tcPr>
            <w:tcW w:w="1557" w:type="dxa"/>
            <w:vAlign w:val="center"/>
          </w:tcPr>
          <w:p w14:paraId="035BDB47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補助対象経費</w:t>
            </w:r>
          </w:p>
        </w:tc>
        <w:tc>
          <w:tcPr>
            <w:tcW w:w="1574" w:type="dxa"/>
          </w:tcPr>
          <w:p w14:paraId="75F7E032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補助金等</w:t>
            </w:r>
          </w:p>
          <w:p w14:paraId="4160E137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申請額</w:t>
            </w:r>
          </w:p>
        </w:tc>
        <w:tc>
          <w:tcPr>
            <w:tcW w:w="2835" w:type="dxa"/>
            <w:vAlign w:val="center"/>
          </w:tcPr>
          <w:p w14:paraId="3CACC8FB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備考</w:t>
            </w:r>
          </w:p>
          <w:p w14:paraId="4BA72265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（積算内訳）</w:t>
            </w:r>
          </w:p>
        </w:tc>
      </w:tr>
      <w:tr w:rsidR="00E61BB4" w:rsidRPr="00AB7786" w14:paraId="4BF9F896" w14:textId="77777777" w:rsidTr="005A27E7">
        <w:trPr>
          <w:trHeight w:val="555"/>
        </w:trPr>
        <w:tc>
          <w:tcPr>
            <w:tcW w:w="1961" w:type="dxa"/>
            <w:vAlign w:val="center"/>
          </w:tcPr>
          <w:p w14:paraId="43CDF3AA" w14:textId="36870157" w:rsidR="00E61BB4" w:rsidRPr="00AB7786" w:rsidRDefault="00E61BB4" w:rsidP="005A27E7">
            <w:pPr>
              <w:jc w:val="lef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4F099FD7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3F45E834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77E9D859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11DB6C8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E61BB4" w:rsidRPr="00AB7786" w14:paraId="3D5EC554" w14:textId="77777777" w:rsidTr="005A27E7">
        <w:trPr>
          <w:trHeight w:val="549"/>
        </w:trPr>
        <w:tc>
          <w:tcPr>
            <w:tcW w:w="1961" w:type="dxa"/>
            <w:vAlign w:val="center"/>
          </w:tcPr>
          <w:p w14:paraId="4FC27BD7" w14:textId="744B271E" w:rsidR="00E61BB4" w:rsidRPr="00AB7786" w:rsidRDefault="00E61BB4" w:rsidP="005A27E7">
            <w:pPr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7315CFC7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26D0FBFB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3A5F9B3C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0D3187B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37315F" w:rsidRPr="00AB7786" w14:paraId="2AE72AF4" w14:textId="77777777" w:rsidTr="005A27E7">
        <w:trPr>
          <w:trHeight w:val="549"/>
        </w:trPr>
        <w:tc>
          <w:tcPr>
            <w:tcW w:w="1961" w:type="dxa"/>
            <w:vAlign w:val="center"/>
          </w:tcPr>
          <w:p w14:paraId="729344AA" w14:textId="0228A9CE" w:rsidR="0037315F" w:rsidRPr="00AB7786" w:rsidRDefault="0037315F" w:rsidP="005A27E7">
            <w:pPr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16BE2E6A" w14:textId="77777777" w:rsidR="0037315F" w:rsidRPr="00AB7786" w:rsidRDefault="0037315F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19074757" w14:textId="77777777" w:rsidR="0037315F" w:rsidRPr="00AB7786" w:rsidRDefault="0037315F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47489C3D" w14:textId="77777777" w:rsidR="0037315F" w:rsidRPr="00AB7786" w:rsidRDefault="0037315F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79E9C83" w14:textId="77777777" w:rsidR="0037315F" w:rsidRPr="00AB7786" w:rsidRDefault="0037315F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E61BB4" w:rsidRPr="00AB7786" w14:paraId="0C3CB2C5" w14:textId="77777777" w:rsidTr="005A27E7">
        <w:trPr>
          <w:trHeight w:val="565"/>
        </w:trPr>
        <w:tc>
          <w:tcPr>
            <w:tcW w:w="1961" w:type="dxa"/>
            <w:vAlign w:val="center"/>
          </w:tcPr>
          <w:p w14:paraId="77C50C84" w14:textId="6D06F9B5" w:rsidR="00E61BB4" w:rsidRPr="00AB7786" w:rsidRDefault="00E61BB4" w:rsidP="005A27E7">
            <w:pPr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5D7E29EC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4C1B3A3F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4B9651DC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0CF4FFE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E61BB4" w:rsidRPr="00AB7786" w14:paraId="3A2A5D9C" w14:textId="77777777" w:rsidTr="005A27E7">
        <w:trPr>
          <w:trHeight w:val="565"/>
        </w:trPr>
        <w:tc>
          <w:tcPr>
            <w:tcW w:w="1961" w:type="dxa"/>
            <w:vAlign w:val="center"/>
          </w:tcPr>
          <w:p w14:paraId="0FA2EDD6" w14:textId="3FA68599" w:rsidR="00E61BB4" w:rsidRPr="00AB7786" w:rsidRDefault="00E61BB4" w:rsidP="005A27E7">
            <w:pPr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788ADC0B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02287FC5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66BA6016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7051CB1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9D6B83" w:rsidRPr="00AB7786" w14:paraId="6E109E88" w14:textId="77777777" w:rsidTr="005A27E7">
        <w:trPr>
          <w:trHeight w:val="565"/>
        </w:trPr>
        <w:tc>
          <w:tcPr>
            <w:tcW w:w="1961" w:type="dxa"/>
            <w:vAlign w:val="center"/>
          </w:tcPr>
          <w:p w14:paraId="5518AD95" w14:textId="77777777" w:rsidR="009D6B83" w:rsidRPr="00AB7786" w:rsidRDefault="009D6B83" w:rsidP="005A27E7">
            <w:pPr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2EC8070B" w14:textId="77777777" w:rsidR="009D6B83" w:rsidRPr="00AB7786" w:rsidRDefault="009D6B83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4AC309A3" w14:textId="77777777" w:rsidR="009D6B83" w:rsidRPr="00AB7786" w:rsidRDefault="009D6B83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3755877C" w14:textId="77777777" w:rsidR="009D6B83" w:rsidRPr="00AB7786" w:rsidRDefault="009D6B83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73B6EA5" w14:textId="77777777" w:rsidR="009D6B83" w:rsidRPr="00AB7786" w:rsidRDefault="009D6B83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  <w:tr w:rsidR="00E61BB4" w:rsidRPr="00AB7786" w14:paraId="5935D7D8" w14:textId="77777777" w:rsidTr="005A27E7">
        <w:trPr>
          <w:trHeight w:val="764"/>
        </w:trPr>
        <w:tc>
          <w:tcPr>
            <w:tcW w:w="1961" w:type="dxa"/>
            <w:vAlign w:val="center"/>
          </w:tcPr>
          <w:p w14:paraId="06560311" w14:textId="77777777" w:rsidR="00E61BB4" w:rsidRPr="00AB7786" w:rsidRDefault="00E61BB4" w:rsidP="005A27E7">
            <w:pPr>
              <w:jc w:val="center"/>
              <w:rPr>
                <w:rFonts w:ascii="FU明朝体" w:eastAsia="FU明朝体" w:hAnsi="ＭＳ ゴシック"/>
                <w:szCs w:val="21"/>
              </w:rPr>
            </w:pPr>
            <w:r w:rsidRPr="00AB7786">
              <w:rPr>
                <w:rFonts w:ascii="FU明朝体" w:eastAsia="FU明朝体" w:hAnsi="ＭＳ ゴシック" w:hint="eastAsia"/>
                <w:szCs w:val="21"/>
              </w:rPr>
              <w:t>合　　計</w:t>
            </w:r>
          </w:p>
        </w:tc>
        <w:tc>
          <w:tcPr>
            <w:tcW w:w="1583" w:type="dxa"/>
            <w:vAlign w:val="center"/>
          </w:tcPr>
          <w:p w14:paraId="2CC04B0A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57" w:type="dxa"/>
          </w:tcPr>
          <w:p w14:paraId="680B8A62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1574" w:type="dxa"/>
          </w:tcPr>
          <w:p w14:paraId="1DC8C3F2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A11D56F" w14:textId="77777777" w:rsidR="00E61BB4" w:rsidRPr="00AB7786" w:rsidRDefault="00E61BB4" w:rsidP="005A27E7">
            <w:pPr>
              <w:jc w:val="right"/>
              <w:rPr>
                <w:rFonts w:ascii="FU明朝体" w:eastAsia="FU明朝体" w:hAnsi="ＭＳ ゴシック"/>
                <w:szCs w:val="21"/>
              </w:rPr>
            </w:pPr>
          </w:p>
        </w:tc>
      </w:tr>
    </w:tbl>
    <w:p w14:paraId="2E81E49A" w14:textId="77777777" w:rsidR="00D923C8" w:rsidRPr="00AB7786" w:rsidRDefault="00D923C8" w:rsidP="00EE72D0">
      <w:pPr>
        <w:rPr>
          <w:rFonts w:ascii="FU明朝体" w:eastAsia="FU明朝体" w:hAnsiTheme="majorEastAsia" w:cs="Times New Roman" w:hint="eastAsia"/>
          <w:color w:val="000000" w:themeColor="text1"/>
          <w:sz w:val="22"/>
          <w:szCs w:val="24"/>
        </w:rPr>
      </w:pPr>
    </w:p>
    <w:sectPr w:rsidR="00D923C8" w:rsidRPr="00AB7786" w:rsidSect="001C6144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8FD8" w14:textId="77777777" w:rsidR="0046085C" w:rsidRDefault="0046085C" w:rsidP="005926C4">
      <w:r>
        <w:separator/>
      </w:r>
    </w:p>
  </w:endnote>
  <w:endnote w:type="continuationSeparator" w:id="0">
    <w:p w14:paraId="3C9D2950" w14:textId="77777777" w:rsidR="0046085C" w:rsidRDefault="0046085C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561A" w14:textId="77777777" w:rsidR="0046085C" w:rsidRDefault="0046085C" w:rsidP="005926C4">
      <w:r>
        <w:separator/>
      </w:r>
    </w:p>
  </w:footnote>
  <w:footnote w:type="continuationSeparator" w:id="0">
    <w:p w14:paraId="29EA63E1" w14:textId="77777777" w:rsidR="0046085C" w:rsidRDefault="0046085C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85C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07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E0A43"/>
    <w:rsid w:val="00EE3158"/>
    <w:rsid w:val="00EE3BA5"/>
    <w:rsid w:val="00EE6891"/>
    <w:rsid w:val="00EE72D0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3</cp:revision>
  <cp:lastPrinted>2026-07-06T06:04:00Z</cp:lastPrinted>
  <dcterms:created xsi:type="dcterms:W3CDTF">2026-07-21T04:24:00Z</dcterms:created>
  <dcterms:modified xsi:type="dcterms:W3CDTF">2026-07-21T08:50:00Z</dcterms:modified>
</cp:coreProperties>
</file>